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46D17" w14:textId="29F5C14E" w:rsidR="007156F7" w:rsidRDefault="007156F7"/>
    <w:p w14:paraId="540583E2" w14:textId="72A157EE" w:rsidR="00AD3990" w:rsidRDefault="00AD3990"/>
    <w:p w14:paraId="32B735B4" w14:textId="39941820" w:rsidR="00AD3990" w:rsidRDefault="00AD3990"/>
    <w:p w14:paraId="016E6662" w14:textId="035A8084" w:rsidR="00AD3990" w:rsidRDefault="00AD3990"/>
    <w:p w14:paraId="4201034C" w14:textId="3BE85A8D" w:rsidR="00AD3990" w:rsidRDefault="00AD3990"/>
    <w:p w14:paraId="5BE6A8F0" w14:textId="3AEBF799" w:rsidR="00AD3990" w:rsidRDefault="00AD3990"/>
    <w:p w14:paraId="09867E74" w14:textId="07ADE1C4" w:rsidR="00AD3990" w:rsidRDefault="00AD3990"/>
    <w:p w14:paraId="34BAC377" w14:textId="7BE98CF6" w:rsidR="00AD3990" w:rsidRDefault="00AD3990"/>
    <w:p w14:paraId="49D1A650" w14:textId="0AE6291A" w:rsidR="00AD3990" w:rsidRDefault="00AD3990"/>
    <w:p w14:paraId="3AC37C59" w14:textId="78863B1E" w:rsidR="00AD3990" w:rsidRDefault="00AD3990"/>
    <w:p w14:paraId="5096F777" w14:textId="4AA07CF3" w:rsidR="00AD3990" w:rsidRDefault="00AD3990"/>
    <w:p w14:paraId="6DC6E58F" w14:textId="77777777" w:rsidR="000F0BD9" w:rsidRDefault="0071077C" w:rsidP="000F0B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62F">
        <w:rPr>
          <w:rFonts w:ascii="Times New Roman" w:hAnsi="Times New Roman" w:cs="Times New Roman"/>
          <w:b/>
          <w:bCs/>
          <w:sz w:val="36"/>
          <w:szCs w:val="36"/>
        </w:rPr>
        <w:t xml:space="preserve">Инструкция </w:t>
      </w:r>
    </w:p>
    <w:p w14:paraId="09E665A0" w14:textId="2BB58548" w:rsidR="00AD3990" w:rsidRPr="000C062F" w:rsidRDefault="0071077C" w:rsidP="000F0B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62F">
        <w:rPr>
          <w:rFonts w:ascii="Times New Roman" w:hAnsi="Times New Roman" w:cs="Times New Roman"/>
          <w:b/>
          <w:bCs/>
          <w:sz w:val="36"/>
          <w:szCs w:val="36"/>
        </w:rPr>
        <w:t>по установке экземпляра программного обеспечения</w:t>
      </w:r>
      <w:r w:rsidR="00643BB9" w:rsidRPr="000C062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0C062F" w:rsidRPr="000C062F">
        <w:rPr>
          <w:rFonts w:ascii="Times New Roman" w:hAnsi="Times New Roman" w:cs="Times New Roman"/>
          <w:b/>
          <w:sz w:val="36"/>
          <w:szCs w:val="36"/>
        </w:rPr>
        <w:t>«Программный комплекс для дистанционного банковского обслуживания»</w:t>
      </w:r>
    </w:p>
    <w:p w14:paraId="2222510D" w14:textId="198C2662" w:rsidR="00AD3990" w:rsidRDefault="00AD3990"/>
    <w:p w14:paraId="30A93C18" w14:textId="67732AED" w:rsidR="00AD3990" w:rsidRDefault="00AD3990"/>
    <w:p w14:paraId="4842A781" w14:textId="4020DECC" w:rsidR="00AD3990" w:rsidRDefault="00AD3990"/>
    <w:p w14:paraId="48101745" w14:textId="2C597FC5" w:rsidR="00AD3990" w:rsidRDefault="00AD3990"/>
    <w:p w14:paraId="008769E8" w14:textId="65F6ABBE" w:rsidR="00AD3990" w:rsidRDefault="00AD3990"/>
    <w:p w14:paraId="43277649" w14:textId="5BF1A0CA" w:rsidR="00AD3990" w:rsidRDefault="00AD3990"/>
    <w:p w14:paraId="5FB25027" w14:textId="56B9E226" w:rsidR="00AD3990" w:rsidRDefault="00AD3990"/>
    <w:p w14:paraId="3425C0EB" w14:textId="2766CD8A" w:rsidR="00AD3990" w:rsidRDefault="00AD3990"/>
    <w:p w14:paraId="2DE7FCA1" w14:textId="37D369A1" w:rsidR="00AD3990" w:rsidRDefault="00AD3990"/>
    <w:p w14:paraId="448827B8" w14:textId="36689CB4" w:rsidR="00AD3990" w:rsidRDefault="00AD3990"/>
    <w:p w14:paraId="66507D94" w14:textId="38EE8EF4" w:rsidR="00AD3990" w:rsidRDefault="00AD3990"/>
    <w:p w14:paraId="32EEE79B" w14:textId="1237EB4B" w:rsidR="00AD3990" w:rsidRDefault="00AD3990"/>
    <w:p w14:paraId="064A68C0" w14:textId="6FA152AE" w:rsidR="00AD3990" w:rsidRDefault="00AD3990"/>
    <w:p w14:paraId="1AEDE19D" w14:textId="32F4F603" w:rsidR="00AD3990" w:rsidRDefault="00AD3990"/>
    <w:p w14:paraId="7A8EB0D8" w14:textId="4F2353EA" w:rsidR="00AD3990" w:rsidRDefault="00AD3990"/>
    <w:p w14:paraId="1957252E" w14:textId="3F3A2223" w:rsidR="00AD3990" w:rsidRDefault="00AD3990"/>
    <w:p w14:paraId="343C7D0B" w14:textId="0F95F128" w:rsidR="00AD3990" w:rsidRDefault="00AD3990"/>
    <w:p w14:paraId="242E9BA1" w14:textId="2B153DF1" w:rsidR="00AD3990" w:rsidRDefault="00AD3990"/>
    <w:p w14:paraId="19F3F0A4" w14:textId="77777777" w:rsidR="0049583F" w:rsidRPr="00A134D9" w:rsidRDefault="0049583F" w:rsidP="00A134D9">
      <w:r w:rsidRPr="00A134D9">
        <w:lastRenderedPageBreak/>
        <w:t>Доступ к демо-версии программного обеспечения (песочнице)</w:t>
      </w:r>
    </w:p>
    <w:p w14:paraId="3E6384B1" w14:textId="2B752B51" w:rsidR="0049583F" w:rsidRDefault="0049583F" w:rsidP="00A134D9">
      <w:r w:rsidRPr="00A134D9">
        <w:t xml:space="preserve">Адрес: </w:t>
      </w:r>
      <w:hyperlink r:id="rId4" w:history="1">
        <w:r w:rsidR="001910EB" w:rsidRPr="00D7360C">
          <w:rPr>
            <w:rStyle w:val="a3"/>
          </w:rPr>
          <w:t>https://</w:t>
        </w:r>
        <w:r w:rsidR="001910EB" w:rsidRPr="00D7360C">
          <w:rPr>
            <w:rStyle w:val="a3"/>
            <w:lang w:val="en-US"/>
          </w:rPr>
          <w:t>c</w:t>
        </w:r>
        <w:r w:rsidR="001910EB" w:rsidRPr="00D7360C">
          <w:rPr>
            <w:rStyle w:val="a3"/>
          </w:rPr>
          <w:t>ube.dev.self.team</w:t>
        </w:r>
      </w:hyperlink>
    </w:p>
    <w:p w14:paraId="4F62B575" w14:textId="53EA8E9E" w:rsidR="001910EB" w:rsidRPr="001910EB" w:rsidRDefault="001910EB" w:rsidP="00A134D9">
      <w:pPr>
        <w:rPr>
          <w:b/>
          <w:bCs/>
        </w:rPr>
      </w:pPr>
      <w:r w:rsidRPr="001910EB">
        <w:rPr>
          <w:b/>
          <w:bCs/>
        </w:rPr>
        <w:t>Данные для первичной аутентификации</w:t>
      </w:r>
      <w:r>
        <w:rPr>
          <w:b/>
          <w:bCs/>
        </w:rPr>
        <w:t xml:space="preserve"> в браузере</w:t>
      </w:r>
      <w:r w:rsidRPr="001910EB">
        <w:rPr>
          <w:b/>
          <w:bCs/>
        </w:rPr>
        <w:t>:</w:t>
      </w:r>
    </w:p>
    <w:p w14:paraId="1F43D7DF" w14:textId="77777777" w:rsidR="001910EB" w:rsidRDefault="001910EB" w:rsidP="001910EB">
      <w:r>
        <w:t>логин: devuser</w:t>
      </w:r>
    </w:p>
    <w:p w14:paraId="2C4D3D36" w14:textId="5E19C4AB" w:rsidR="001910EB" w:rsidRDefault="001910EB" w:rsidP="001910EB">
      <w:r>
        <w:t>пароль: Xq91kL87tG3$6h</w:t>
      </w:r>
    </w:p>
    <w:p w14:paraId="1D9AB335" w14:textId="392597F9" w:rsidR="001910EB" w:rsidRPr="001910EB" w:rsidRDefault="001910EB" w:rsidP="001910EB">
      <w:pPr>
        <w:rPr>
          <w:b/>
          <w:bCs/>
        </w:rPr>
      </w:pPr>
      <w:r w:rsidRPr="001910EB">
        <w:rPr>
          <w:b/>
          <w:bCs/>
        </w:rPr>
        <w:t>Данные для входа в систему:</w:t>
      </w:r>
    </w:p>
    <w:p w14:paraId="0AE64E39" w14:textId="132B85E6" w:rsidR="0049583F" w:rsidRPr="00A134D9" w:rsidRDefault="0049583F" w:rsidP="00A134D9">
      <w:r w:rsidRPr="00A134D9">
        <w:t xml:space="preserve">Логин для входа: </w:t>
      </w:r>
      <w:r w:rsidR="00E06E5F" w:rsidRPr="00E06E5F">
        <w:t xml:space="preserve">+7(986) 770-88-02 </w:t>
      </w:r>
    </w:p>
    <w:p w14:paraId="75134B6D" w14:textId="5F6E00BD" w:rsidR="00E524A5" w:rsidRDefault="00E524A5" w:rsidP="00A134D9">
      <w:r>
        <w:t>Пароль при входе</w:t>
      </w:r>
      <w:r w:rsidR="00C809BE">
        <w:t>:</w:t>
      </w:r>
      <w:r>
        <w:t xml:space="preserve"> </w:t>
      </w:r>
      <w:r w:rsidR="00E06E5F" w:rsidRPr="00E06E5F">
        <w:t>123456</w:t>
      </w:r>
    </w:p>
    <w:p w14:paraId="53B71C10" w14:textId="3E7B16EE" w:rsidR="0049583F" w:rsidRPr="00A134D9" w:rsidRDefault="0049583F" w:rsidP="00A134D9">
      <w:r w:rsidRPr="00A134D9">
        <w:t>Одноразовый пароль: 123</w:t>
      </w:r>
      <w:r w:rsidR="00E06E5F">
        <w:t>4</w:t>
      </w:r>
    </w:p>
    <w:p w14:paraId="03455693" w14:textId="7AD41580" w:rsidR="00682EFE" w:rsidRPr="005C141C" w:rsidRDefault="00926DFB" w:rsidP="00AD3990">
      <w:r>
        <w:t xml:space="preserve">Контактные данные </w:t>
      </w:r>
      <w:r w:rsidR="0049583F" w:rsidRPr="0049583F">
        <w:t>служб</w:t>
      </w:r>
      <w:r>
        <w:t>ы</w:t>
      </w:r>
      <w:r w:rsidR="0049583F" w:rsidRPr="0049583F">
        <w:t xml:space="preserve"> </w:t>
      </w:r>
      <w:r w:rsidR="0049583F" w:rsidRPr="005C141C">
        <w:t xml:space="preserve">поддержки: </w:t>
      </w:r>
      <w:hyperlink r:id="rId5" w:history="1">
        <w:r w:rsidR="00682EFE" w:rsidRPr="005C141C">
          <w:rPr>
            <w:rStyle w:val="a3"/>
            <w:color w:val="auto"/>
            <w:u w:val="none"/>
          </w:rPr>
          <w:t>support@self.team</w:t>
        </w:r>
      </w:hyperlink>
    </w:p>
    <w:p w14:paraId="6208E3B0" w14:textId="79813E74" w:rsidR="0049583F" w:rsidRDefault="0049583F" w:rsidP="00AD3990">
      <w:r w:rsidRPr="0049583F">
        <w:t>+7 495 136 62 71</w:t>
      </w:r>
      <w:r w:rsidR="00715FA1">
        <w:t xml:space="preserve">, </w:t>
      </w:r>
    </w:p>
    <w:p w14:paraId="068191D3" w14:textId="77777777" w:rsidR="00715FA1" w:rsidRPr="0049583F" w:rsidRDefault="00715FA1" w:rsidP="00AD3990"/>
    <w:p w14:paraId="3F099191" w14:textId="3AABA546" w:rsidR="0049583F" w:rsidRDefault="00A134D9" w:rsidP="00AD3990">
      <w:r>
        <w:t>______________________________________________________________________________</w:t>
      </w:r>
    </w:p>
    <w:p w14:paraId="5D071559" w14:textId="654C669D" w:rsidR="00AD3990" w:rsidRDefault="00AD3990" w:rsidP="00AD3990">
      <w:r>
        <w:t># Оркестровщик АРМ запросов</w:t>
      </w:r>
    </w:p>
    <w:p w14:paraId="73CAD969" w14:textId="77777777" w:rsidR="00AD3990" w:rsidRDefault="00AD3990" w:rsidP="00AD3990"/>
    <w:p w14:paraId="4803886E" w14:textId="77777777" w:rsidR="00AD3990" w:rsidRDefault="00AD3990" w:rsidP="00AD3990">
      <w:r>
        <w:t>## Инструкция по развёртыванию</w:t>
      </w:r>
    </w:p>
    <w:p w14:paraId="4A95C465" w14:textId="77777777" w:rsidR="00AD3990" w:rsidRPr="00AD3990" w:rsidRDefault="00AD3990" w:rsidP="00AD3990">
      <w:pPr>
        <w:rPr>
          <w:lang w:val="en-US"/>
        </w:rPr>
      </w:pPr>
      <w:r>
        <w:t>Собрать</w:t>
      </w:r>
      <w:r w:rsidRPr="00AD3990">
        <w:rPr>
          <w:lang w:val="en-US"/>
        </w:rPr>
        <w:t xml:space="preserve"> </w:t>
      </w:r>
      <w:r>
        <w:t>образ</w:t>
      </w:r>
      <w:r w:rsidRPr="00AD3990">
        <w:rPr>
          <w:lang w:val="en-US"/>
        </w:rPr>
        <w:t xml:space="preserve"> </w:t>
      </w:r>
      <w:r>
        <w:t>сервиса</w:t>
      </w:r>
    </w:p>
    <w:p w14:paraId="6E9C27C3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>```bash</w:t>
      </w:r>
    </w:p>
    <w:p w14:paraId="77AE5235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>docker build . -t admin:latest --pull</w:t>
      </w:r>
    </w:p>
    <w:p w14:paraId="7594AA85" w14:textId="77777777" w:rsidR="00AD3990" w:rsidRDefault="00AD3990" w:rsidP="00AD3990">
      <w:r>
        <w:t>```</w:t>
      </w:r>
    </w:p>
    <w:p w14:paraId="635EA67A" w14:textId="77777777" w:rsidR="00AD3990" w:rsidRDefault="00AD3990" w:rsidP="00AD3990"/>
    <w:p w14:paraId="41258165" w14:textId="77777777" w:rsidR="00AD3990" w:rsidRDefault="00AD3990" w:rsidP="00AD3990">
      <w:r>
        <w:t>Подготовить файл с переменными окружения. Описание и пример переменных окружения [здесь](#переменные-окружения)</w:t>
      </w:r>
    </w:p>
    <w:p w14:paraId="56E1C8D2" w14:textId="77777777" w:rsidR="00AD3990" w:rsidRDefault="00AD3990" w:rsidP="00AD3990"/>
    <w:p w14:paraId="2EE204EB" w14:textId="77777777" w:rsidR="00AD3990" w:rsidRDefault="00AD3990" w:rsidP="00AD3990">
      <w:r>
        <w:t>Запустить в фоне контейнер с нужными значениями переменных окружения, пробросить наружу порт 80</w:t>
      </w:r>
    </w:p>
    <w:p w14:paraId="2FE3830A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>```bash</w:t>
      </w:r>
    </w:p>
    <w:p w14:paraId="4626DE0A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>docker run -d -p 8080:80 admin:latest --name admin --env-file .env</w:t>
      </w:r>
    </w:p>
    <w:p w14:paraId="5C210371" w14:textId="77777777" w:rsidR="00AD3990" w:rsidRDefault="00AD3990" w:rsidP="00AD3990">
      <w:r>
        <w:t>```</w:t>
      </w:r>
    </w:p>
    <w:p w14:paraId="798DEFC5" w14:textId="77777777" w:rsidR="00AD3990" w:rsidRDefault="00AD3990" w:rsidP="00AD3990"/>
    <w:p w14:paraId="55346415" w14:textId="77777777" w:rsidR="00AD3990" w:rsidRDefault="00AD3990" w:rsidP="00AD3990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55F05BDC" w14:textId="77777777" w:rsidR="00AD3990" w:rsidRDefault="00AD3990" w:rsidP="00AD3990"/>
    <w:p w14:paraId="0100E5C9" w14:textId="77777777" w:rsidR="00AD3990" w:rsidRDefault="00AD3990" w:rsidP="00AD3990">
      <w:r>
        <w:lastRenderedPageBreak/>
        <w:t>## Переменные окружения</w:t>
      </w:r>
    </w:p>
    <w:p w14:paraId="1A7C01D9" w14:textId="77777777" w:rsidR="00AD3990" w:rsidRDefault="00AD3990" w:rsidP="00AD3990"/>
    <w:p w14:paraId="225FB3A8" w14:textId="77777777" w:rsidR="00AD3990" w:rsidRPr="00AD3990" w:rsidRDefault="00AD3990" w:rsidP="00AD3990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AD3990">
        <w:rPr>
          <w:lang w:val="en-US"/>
        </w:rPr>
        <w:t>|</w:t>
      </w:r>
    </w:p>
    <w:p w14:paraId="4C7C007F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>|:----|:---------|:----|:---------------|:----------------------|</w:t>
      </w:r>
    </w:p>
    <w:p w14:paraId="4C2BDCC5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APP_ENV | </w:t>
      </w:r>
      <w:r>
        <w:t>Текущее</w:t>
      </w:r>
      <w:r w:rsidRPr="00AD3990">
        <w:rPr>
          <w:lang w:val="en-US"/>
        </w:rPr>
        <w:t xml:space="preserve"> </w:t>
      </w:r>
      <w:r>
        <w:t>окружение</w:t>
      </w:r>
      <w:r w:rsidRPr="00AD3990">
        <w:rPr>
          <w:lang w:val="en-US"/>
        </w:rPr>
        <w:t xml:space="preserve"> | enum: **local**, **test**, **testing**, **production** | - | production |</w:t>
      </w:r>
    </w:p>
    <w:p w14:paraId="49C13E71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APP_DEBUG | </w:t>
      </w:r>
      <w:r>
        <w:t>Режим</w:t>
      </w:r>
      <w:r w:rsidRPr="00AD3990">
        <w:rPr>
          <w:lang w:val="en-US"/>
        </w:rPr>
        <w:t xml:space="preserve"> </w:t>
      </w:r>
      <w:r>
        <w:t>отладки</w:t>
      </w:r>
      <w:r w:rsidRPr="00AD3990">
        <w:rPr>
          <w:lang w:val="en-US"/>
        </w:rPr>
        <w:t xml:space="preserve"> | boolean | - | false |</w:t>
      </w:r>
    </w:p>
    <w:p w14:paraId="15855CD4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APP_TIMEZONE | </w:t>
      </w:r>
      <w:r>
        <w:t>Часовой</w:t>
      </w:r>
      <w:r w:rsidRPr="00AD3990">
        <w:rPr>
          <w:lang w:val="en-US"/>
        </w:rPr>
        <w:t xml:space="preserve"> </w:t>
      </w:r>
      <w:r>
        <w:t>пояс</w:t>
      </w:r>
      <w:r w:rsidRPr="00AD3990">
        <w:rPr>
          <w:lang w:val="en-US"/>
        </w:rPr>
        <w:t xml:space="preserve"> | string | - | UTC |</w:t>
      </w:r>
    </w:p>
    <w:p w14:paraId="3846FA72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APP_SERVICE_NAME | </w:t>
      </w:r>
      <w:r>
        <w:t>Название</w:t>
      </w:r>
      <w:r w:rsidRPr="00AD3990">
        <w:rPr>
          <w:lang w:val="en-US"/>
        </w:rPr>
        <w:t xml:space="preserve"> </w:t>
      </w:r>
      <w:r>
        <w:t>сервиса</w:t>
      </w:r>
      <w:r w:rsidRPr="00AD3990">
        <w:rPr>
          <w:lang w:val="en-US"/>
        </w:rPr>
        <w:t xml:space="preserve"> | string | + |  |</w:t>
      </w:r>
    </w:p>
    <w:p w14:paraId="1602C18E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APP_LOCALE | </w:t>
      </w:r>
      <w:r>
        <w:t>Локаль</w:t>
      </w:r>
      <w:r w:rsidRPr="00AD3990">
        <w:rPr>
          <w:lang w:val="en-US"/>
        </w:rPr>
        <w:t xml:space="preserve"> | </w:t>
      </w:r>
      <w:r>
        <w:t>Справочник</w:t>
      </w:r>
      <w:r w:rsidRPr="00AD3990">
        <w:rPr>
          <w:lang w:val="en-US"/>
        </w:rPr>
        <w:t xml:space="preserve"> **en**, **ru** | - | en |</w:t>
      </w:r>
    </w:p>
    <w:p w14:paraId="02C82BC6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APP_FALLBACK_LOCALE | </w:t>
      </w:r>
      <w:r>
        <w:t>Резервная</w:t>
      </w:r>
      <w:r w:rsidRPr="00AD3990">
        <w:rPr>
          <w:lang w:val="en-US"/>
        </w:rPr>
        <w:t xml:space="preserve"> </w:t>
      </w:r>
      <w:r>
        <w:t>локаль</w:t>
      </w:r>
      <w:r w:rsidRPr="00AD3990">
        <w:rPr>
          <w:lang w:val="en-US"/>
        </w:rPr>
        <w:t xml:space="preserve"> | </w:t>
      </w:r>
      <w:r>
        <w:t>Справочник</w:t>
      </w:r>
      <w:r w:rsidRPr="00AD3990">
        <w:rPr>
          <w:lang w:val="en-US"/>
        </w:rPr>
        <w:t xml:space="preserve"> **en**, **ru** | - | en |</w:t>
      </w:r>
    </w:p>
    <w:p w14:paraId="5443ED79" w14:textId="77777777" w:rsidR="00AD3990" w:rsidRDefault="00AD3990" w:rsidP="00AD3990">
      <w:r>
        <w:t>| LOG_CHANNEL | Канал логирования по-умолчанию. Для логирования в stdout указать dockerlogs2 | string | - | stack |</w:t>
      </w:r>
    </w:p>
    <w:p w14:paraId="4CFA0AAF" w14:textId="77777777" w:rsidR="00AD3990" w:rsidRDefault="00AD3990" w:rsidP="00AD3990">
      <w:r>
        <w:t>| CACHE_DRIVER | Драйвер кеша по-умолчанию | string | - | file |</w:t>
      </w:r>
    </w:p>
    <w:p w14:paraId="2F78B03F" w14:textId="77777777" w:rsidR="00AD3990" w:rsidRDefault="00AD3990" w:rsidP="00AD3990">
      <w:r>
        <w:t>| QUEUE_DRIVER | Драйвер очереди по-умолчанию | string | - | sync |</w:t>
      </w:r>
    </w:p>
    <w:p w14:paraId="440E1E1A" w14:textId="77777777" w:rsidR="00AD3990" w:rsidRDefault="00AD3990" w:rsidP="00AD3990">
      <w:r>
        <w:t>| USERBOX_HOST | Адрес компонента UserBox | string | + | |</w:t>
      </w:r>
    </w:p>
    <w:p w14:paraId="6CA5B4A4" w14:textId="77777777" w:rsidR="00AD3990" w:rsidRDefault="00AD3990" w:rsidP="00AD3990">
      <w:r>
        <w:t>| ADMIN_BUTLER_HOST | Адрес компонента Butler (Администраторы) | string | + | |</w:t>
      </w:r>
    </w:p>
    <w:p w14:paraId="2C0FF8AE" w14:textId="77777777" w:rsidR="00AD3990" w:rsidRDefault="00AD3990" w:rsidP="00AD3990">
      <w:r>
        <w:t>| BUTLER_HOST | Адрес компонента Butler | string | + | |</w:t>
      </w:r>
    </w:p>
    <w:p w14:paraId="7BC403D9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BUS_MANAGER_HOST | </w:t>
      </w:r>
      <w:r>
        <w:t>Адрес</w:t>
      </w:r>
      <w:r w:rsidRPr="00AD3990">
        <w:rPr>
          <w:lang w:val="en-US"/>
        </w:rPr>
        <w:t xml:space="preserve"> </w:t>
      </w:r>
      <w:r>
        <w:t>компонента</w:t>
      </w:r>
      <w:r w:rsidRPr="00AD3990">
        <w:rPr>
          <w:lang w:val="en-US"/>
        </w:rPr>
        <w:t xml:space="preserve"> BusManager | string | + | |</w:t>
      </w:r>
    </w:p>
    <w:p w14:paraId="29D49777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DIRECTORY_HOST | </w:t>
      </w:r>
      <w:r>
        <w:t>Адрес</w:t>
      </w:r>
      <w:r w:rsidRPr="00AD3990">
        <w:rPr>
          <w:lang w:val="en-US"/>
        </w:rPr>
        <w:t xml:space="preserve"> </w:t>
      </w:r>
      <w:r>
        <w:t>компонента</w:t>
      </w:r>
      <w:r w:rsidRPr="00AD3990">
        <w:rPr>
          <w:lang w:val="en-US"/>
        </w:rPr>
        <w:t xml:space="preserve"> Directory | string | + | |</w:t>
      </w:r>
    </w:p>
    <w:p w14:paraId="5BC37EFB" w14:textId="77777777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BANK_LIMIT_HOST | </w:t>
      </w:r>
      <w:r>
        <w:t>Адрес</w:t>
      </w:r>
      <w:r w:rsidRPr="00AD3990">
        <w:rPr>
          <w:lang w:val="en-US"/>
        </w:rPr>
        <w:t xml:space="preserve"> </w:t>
      </w:r>
      <w:r>
        <w:t>компонента</w:t>
      </w:r>
      <w:r w:rsidRPr="00AD3990">
        <w:rPr>
          <w:lang w:val="en-US"/>
        </w:rPr>
        <w:t xml:space="preserve"> BankLimit | string | + | |</w:t>
      </w:r>
    </w:p>
    <w:p w14:paraId="68F600D8" w14:textId="75EB3959" w:rsidR="00AD3990" w:rsidRPr="00AD3990" w:rsidRDefault="00AD3990" w:rsidP="00AD3990">
      <w:pPr>
        <w:rPr>
          <w:lang w:val="en-US"/>
        </w:rPr>
      </w:pPr>
      <w:r w:rsidRPr="00AD3990">
        <w:rPr>
          <w:lang w:val="en-US"/>
        </w:rPr>
        <w:t xml:space="preserve">| POSTIE_HOST | </w:t>
      </w:r>
      <w:r>
        <w:t>Адрес</w:t>
      </w:r>
      <w:r w:rsidRPr="00AD3990">
        <w:rPr>
          <w:lang w:val="en-US"/>
        </w:rPr>
        <w:t xml:space="preserve"> </w:t>
      </w:r>
      <w:r>
        <w:t>компонента</w:t>
      </w:r>
      <w:r w:rsidRPr="00AD3990">
        <w:rPr>
          <w:lang w:val="en-US"/>
        </w:rPr>
        <w:t xml:space="preserve"> Postie | string | + | |</w:t>
      </w:r>
    </w:p>
    <w:p w14:paraId="39CDAB6C" w14:textId="22361831" w:rsidR="00AD3990" w:rsidRPr="00AD3990" w:rsidRDefault="00AD3990">
      <w:pPr>
        <w:rPr>
          <w:lang w:val="en-US"/>
        </w:rPr>
      </w:pPr>
    </w:p>
    <w:p w14:paraId="104ACDFF" w14:textId="3B8F5ECD" w:rsidR="00AD3990" w:rsidRPr="00AD3990" w:rsidRDefault="00AD3990">
      <w:r>
        <w:t>_____________________________________________________________________________</w:t>
      </w:r>
    </w:p>
    <w:p w14:paraId="010170FD" w14:textId="66D238D6" w:rsidR="00AD3990" w:rsidRDefault="00AD3990"/>
    <w:p w14:paraId="06E8E38B" w14:textId="77777777" w:rsidR="00594713" w:rsidRDefault="00594713" w:rsidP="00594713">
      <w:r>
        <w:t>## Инструкция по развёртыванию</w:t>
      </w:r>
    </w:p>
    <w:p w14:paraId="2F6E0CE9" w14:textId="77777777" w:rsidR="00594713" w:rsidRDefault="00594713" w:rsidP="00594713">
      <w:r>
        <w:t>Собрать образ сервиса</w:t>
      </w:r>
    </w:p>
    <w:p w14:paraId="2BF21013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>```bash</w:t>
      </w:r>
    </w:p>
    <w:p w14:paraId="005F830C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>docker build . -t bank-limit:latest --pull</w:t>
      </w:r>
    </w:p>
    <w:p w14:paraId="6B33042D" w14:textId="77777777" w:rsidR="00594713" w:rsidRDefault="00594713" w:rsidP="00594713">
      <w:r>
        <w:t>```</w:t>
      </w:r>
    </w:p>
    <w:p w14:paraId="1F34219F" w14:textId="77777777" w:rsidR="00594713" w:rsidRDefault="00594713" w:rsidP="00594713"/>
    <w:p w14:paraId="2DFA8896" w14:textId="77777777" w:rsidR="00594713" w:rsidRDefault="00594713" w:rsidP="00594713">
      <w:r>
        <w:t>Подготовить файл с переменными окружения. Описание и пример переменных окружения [здесь](#переменные-окружения)</w:t>
      </w:r>
    </w:p>
    <w:p w14:paraId="7F56A254" w14:textId="77777777" w:rsidR="00594713" w:rsidRDefault="00594713" w:rsidP="00594713"/>
    <w:p w14:paraId="399E676D" w14:textId="77777777" w:rsidR="00594713" w:rsidRDefault="00594713" w:rsidP="00594713">
      <w:r>
        <w:t>Запустить в фоне контейнер с нужными значениями переменных окружения, пробросить наружу порт 80</w:t>
      </w:r>
    </w:p>
    <w:p w14:paraId="0CF2A4A1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>```bash</w:t>
      </w:r>
    </w:p>
    <w:p w14:paraId="53A27AC5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>docker run -d -p 8080:80 bank-limit:latest --name bank-limit --env-file .env</w:t>
      </w:r>
    </w:p>
    <w:p w14:paraId="1B4CBFF2" w14:textId="77777777" w:rsidR="00594713" w:rsidRDefault="00594713" w:rsidP="00594713">
      <w:r>
        <w:t>```</w:t>
      </w:r>
    </w:p>
    <w:p w14:paraId="6A6C5B5D" w14:textId="77777777" w:rsidR="00594713" w:rsidRDefault="00594713" w:rsidP="00594713"/>
    <w:p w14:paraId="59F9DE51" w14:textId="77777777" w:rsidR="00594713" w:rsidRDefault="00594713" w:rsidP="00594713">
      <w:r>
        <w:t>Инициализировать структуру БД.</w:t>
      </w:r>
    </w:p>
    <w:p w14:paraId="61D2B9F7" w14:textId="77777777" w:rsidR="00594713" w:rsidRDefault="00594713" w:rsidP="00594713">
      <w:r>
        <w:t>БД с соответствующим именем должна быть создана заранее.</w:t>
      </w:r>
    </w:p>
    <w:p w14:paraId="6C353230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>```bash</w:t>
      </w:r>
    </w:p>
    <w:p w14:paraId="4FD34622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>docker exec -ti bank-limit bash -c \</w:t>
      </w:r>
    </w:p>
    <w:p w14:paraId="7736795D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>"cd /var/www/app/src &amp;&amp; php artisan doctrine:migrations:migrate"</w:t>
      </w:r>
    </w:p>
    <w:p w14:paraId="7FDADE04" w14:textId="77777777" w:rsidR="00594713" w:rsidRDefault="00594713" w:rsidP="00594713">
      <w:r>
        <w:t>```</w:t>
      </w:r>
    </w:p>
    <w:p w14:paraId="0A843BC3" w14:textId="77777777" w:rsidR="00594713" w:rsidRDefault="00594713" w:rsidP="00594713"/>
    <w:p w14:paraId="0DF56882" w14:textId="77777777" w:rsidR="00594713" w:rsidRDefault="00594713" w:rsidP="00594713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1AB6ED57" w14:textId="77777777" w:rsidR="00594713" w:rsidRDefault="00594713" w:rsidP="00594713"/>
    <w:p w14:paraId="76BBD93A" w14:textId="77777777" w:rsidR="00594713" w:rsidRDefault="00594713" w:rsidP="00594713">
      <w:r>
        <w:t>## Переменные окружения</w:t>
      </w:r>
    </w:p>
    <w:p w14:paraId="1F896FDF" w14:textId="77777777" w:rsidR="00594713" w:rsidRDefault="00594713" w:rsidP="00594713"/>
    <w:p w14:paraId="769583C4" w14:textId="77777777" w:rsidR="00594713" w:rsidRPr="00594713" w:rsidRDefault="00594713" w:rsidP="00594713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594713">
        <w:rPr>
          <w:lang w:val="en-US"/>
        </w:rPr>
        <w:t>|</w:t>
      </w:r>
    </w:p>
    <w:p w14:paraId="60ECFA86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>|:----|:---------|:----|:---------------|:----------------------|</w:t>
      </w:r>
    </w:p>
    <w:p w14:paraId="7E53DE7D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 xml:space="preserve">| APP_ENV | </w:t>
      </w:r>
      <w:r>
        <w:t>Текущее</w:t>
      </w:r>
      <w:r w:rsidRPr="00594713">
        <w:rPr>
          <w:lang w:val="en-US"/>
        </w:rPr>
        <w:t xml:space="preserve"> </w:t>
      </w:r>
      <w:r>
        <w:t>окружение</w:t>
      </w:r>
      <w:r w:rsidRPr="00594713">
        <w:rPr>
          <w:lang w:val="en-US"/>
        </w:rPr>
        <w:t xml:space="preserve"> | enum: **local**, **test**, **testing**, **production** | - | production |</w:t>
      </w:r>
    </w:p>
    <w:p w14:paraId="728B4C41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 xml:space="preserve">| APP_DEBUG | </w:t>
      </w:r>
      <w:r>
        <w:t>Режим</w:t>
      </w:r>
      <w:r w:rsidRPr="00594713">
        <w:rPr>
          <w:lang w:val="en-US"/>
        </w:rPr>
        <w:t xml:space="preserve"> </w:t>
      </w:r>
      <w:r>
        <w:t>отладки</w:t>
      </w:r>
      <w:r w:rsidRPr="00594713">
        <w:rPr>
          <w:lang w:val="en-US"/>
        </w:rPr>
        <w:t xml:space="preserve"> | boolean | - | false |</w:t>
      </w:r>
    </w:p>
    <w:p w14:paraId="64F95AB6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 xml:space="preserve">| APP_TIMEZONE | </w:t>
      </w:r>
      <w:r>
        <w:t>Часовой</w:t>
      </w:r>
      <w:r w:rsidRPr="00594713">
        <w:rPr>
          <w:lang w:val="en-US"/>
        </w:rPr>
        <w:t xml:space="preserve"> </w:t>
      </w:r>
      <w:r>
        <w:t>пояс</w:t>
      </w:r>
      <w:r w:rsidRPr="00594713">
        <w:rPr>
          <w:lang w:val="en-US"/>
        </w:rPr>
        <w:t xml:space="preserve"> | string | - | UTC |</w:t>
      </w:r>
    </w:p>
    <w:p w14:paraId="4D19F71F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 xml:space="preserve">| APP_SERVICE_NAME | </w:t>
      </w:r>
      <w:r>
        <w:t>Название</w:t>
      </w:r>
      <w:r w:rsidRPr="00594713">
        <w:rPr>
          <w:lang w:val="en-US"/>
        </w:rPr>
        <w:t xml:space="preserve"> </w:t>
      </w:r>
      <w:r>
        <w:t>сервиса</w:t>
      </w:r>
      <w:r w:rsidRPr="00594713">
        <w:rPr>
          <w:lang w:val="en-US"/>
        </w:rPr>
        <w:t xml:space="preserve"> | string | + | bank-limit |</w:t>
      </w:r>
    </w:p>
    <w:p w14:paraId="782A3587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 xml:space="preserve">| APP_LOCALE | </w:t>
      </w:r>
      <w:r>
        <w:t>Локаль</w:t>
      </w:r>
      <w:r w:rsidRPr="00594713">
        <w:rPr>
          <w:lang w:val="en-US"/>
        </w:rPr>
        <w:t xml:space="preserve"> | </w:t>
      </w:r>
      <w:r>
        <w:t>Справочник</w:t>
      </w:r>
      <w:r w:rsidRPr="00594713">
        <w:rPr>
          <w:lang w:val="en-US"/>
        </w:rPr>
        <w:t xml:space="preserve"> **en**, **ru** | - | en |</w:t>
      </w:r>
    </w:p>
    <w:p w14:paraId="06547103" w14:textId="77777777" w:rsidR="00594713" w:rsidRPr="00594713" w:rsidRDefault="00594713" w:rsidP="00594713">
      <w:pPr>
        <w:rPr>
          <w:lang w:val="en-US"/>
        </w:rPr>
      </w:pPr>
      <w:r w:rsidRPr="00594713">
        <w:rPr>
          <w:lang w:val="en-US"/>
        </w:rPr>
        <w:t xml:space="preserve">| APP_FALLBACK_LOCALE | </w:t>
      </w:r>
      <w:r>
        <w:t>Резервная</w:t>
      </w:r>
      <w:r w:rsidRPr="00594713">
        <w:rPr>
          <w:lang w:val="en-US"/>
        </w:rPr>
        <w:t xml:space="preserve"> </w:t>
      </w:r>
      <w:r>
        <w:t>локаль</w:t>
      </w:r>
      <w:r w:rsidRPr="00594713">
        <w:rPr>
          <w:lang w:val="en-US"/>
        </w:rPr>
        <w:t xml:space="preserve"> | </w:t>
      </w:r>
      <w:r>
        <w:t>Справочник</w:t>
      </w:r>
      <w:r w:rsidRPr="00594713">
        <w:rPr>
          <w:lang w:val="en-US"/>
        </w:rPr>
        <w:t xml:space="preserve"> **en**, **ru** | - | en |</w:t>
      </w:r>
    </w:p>
    <w:p w14:paraId="70802208" w14:textId="77777777" w:rsidR="00594713" w:rsidRDefault="00594713" w:rsidP="00594713">
      <w:r>
        <w:t>| LOG_CHANNEL | Канал логирования по-умолчанию. Для логирования в stdout указать dockerlogs2 | string | - | stack |</w:t>
      </w:r>
    </w:p>
    <w:p w14:paraId="7EA6719B" w14:textId="77777777" w:rsidR="00594713" w:rsidRDefault="00594713" w:rsidP="00594713">
      <w:r>
        <w:t>| CACHE_DRIVER | Драйвер кеша по-умолчанию | string | - | file |</w:t>
      </w:r>
    </w:p>
    <w:p w14:paraId="52614C4E" w14:textId="77777777" w:rsidR="00594713" w:rsidRDefault="00594713" w:rsidP="00594713">
      <w:r>
        <w:t>| QUEUE_DRIVER | Драйвер очереди по-умолчанию | string | - | sync |</w:t>
      </w:r>
    </w:p>
    <w:p w14:paraId="79B9360E" w14:textId="77777777" w:rsidR="00594713" w:rsidRDefault="00594713" w:rsidP="00594713">
      <w:r>
        <w:t>| DB_CONNECTION | Драйвер подключения к БД | string | + | pgsql |</w:t>
      </w:r>
    </w:p>
    <w:p w14:paraId="515BC29A" w14:textId="77777777" w:rsidR="00594713" w:rsidRDefault="00594713" w:rsidP="00594713">
      <w:r>
        <w:t>| DB_HOST | Адрес сервера БД | string | + | |</w:t>
      </w:r>
    </w:p>
    <w:p w14:paraId="4845702D" w14:textId="77777777" w:rsidR="00594713" w:rsidRDefault="00594713" w:rsidP="00594713">
      <w:r>
        <w:t>| DB_PORT | Порт сервера БД | string | + | 5432 |</w:t>
      </w:r>
    </w:p>
    <w:p w14:paraId="2AED4D35" w14:textId="77777777" w:rsidR="00594713" w:rsidRDefault="00594713" w:rsidP="00594713">
      <w:r>
        <w:t>| DB_DATABASE | Название базы данных | string | + | |</w:t>
      </w:r>
    </w:p>
    <w:p w14:paraId="6CB7C271" w14:textId="77777777" w:rsidR="00594713" w:rsidRDefault="00594713" w:rsidP="00594713">
      <w:r>
        <w:t>| DB_USERNAME | Имя пользователя БД | string | + | |</w:t>
      </w:r>
    </w:p>
    <w:p w14:paraId="60AB613C" w14:textId="77777777" w:rsidR="00594713" w:rsidRDefault="00594713" w:rsidP="00594713">
      <w:r>
        <w:t>| DB_PASSWORD | Пароль пользователя БД | string | + | |</w:t>
      </w:r>
    </w:p>
    <w:p w14:paraId="29BE2220" w14:textId="77777777" w:rsidR="00594713" w:rsidRDefault="00594713" w:rsidP="00594713">
      <w:r>
        <w:t>| DOCTRINE_SKIP_SELECT_FROM_LOG | Выкл/вкл логирования SELECT запросов к БД | bool | - | false |</w:t>
      </w:r>
    </w:p>
    <w:p w14:paraId="29DB58B6" w14:textId="0F6E8C2D" w:rsidR="00594713" w:rsidRDefault="00594713" w:rsidP="00594713">
      <w:r>
        <w:t>| DOCTRINE_PROXY_AUTOGENERATE | Вкл/выкл автоматической генерации проксирующих классов сущностей | bool | - | false |</w:t>
      </w:r>
    </w:p>
    <w:p w14:paraId="1F045F5C" w14:textId="05CB0B11" w:rsidR="00594713" w:rsidRDefault="00594713" w:rsidP="00594713"/>
    <w:p w14:paraId="597438F5" w14:textId="3A7D046A" w:rsidR="00594713" w:rsidRDefault="00594713" w:rsidP="00594713">
      <w:r>
        <w:t>____________________________________________________________________________</w:t>
      </w:r>
    </w:p>
    <w:p w14:paraId="691F2BD9" w14:textId="0289CEE9" w:rsidR="00C83A53" w:rsidRDefault="00C83A53" w:rsidP="00594713"/>
    <w:p w14:paraId="0D25D8C8" w14:textId="77777777" w:rsidR="00C83A53" w:rsidRDefault="00C83A53" w:rsidP="00C83A53">
      <w:r>
        <w:t># Микросервис банковских продуктов пользователя</w:t>
      </w:r>
    </w:p>
    <w:p w14:paraId="7FFA3849" w14:textId="77777777" w:rsidR="00C83A53" w:rsidRDefault="00C83A53" w:rsidP="00C83A53"/>
    <w:p w14:paraId="3D4E3B3C" w14:textId="77777777" w:rsidR="00C83A53" w:rsidRDefault="00C83A53" w:rsidP="00C83A53">
      <w:r>
        <w:t>## Инструкция по развёртыванию</w:t>
      </w:r>
    </w:p>
    <w:p w14:paraId="7D434A3B" w14:textId="77777777" w:rsidR="00C83A53" w:rsidRPr="00C83A53" w:rsidRDefault="00C83A53" w:rsidP="00C83A53">
      <w:pPr>
        <w:rPr>
          <w:lang w:val="en-US"/>
        </w:rPr>
      </w:pPr>
      <w:r>
        <w:t>Собрать</w:t>
      </w:r>
      <w:r w:rsidRPr="00C83A53">
        <w:rPr>
          <w:lang w:val="en-US"/>
        </w:rPr>
        <w:t xml:space="preserve"> </w:t>
      </w:r>
      <w:r>
        <w:t>образ</w:t>
      </w:r>
      <w:r w:rsidRPr="00C83A53">
        <w:rPr>
          <w:lang w:val="en-US"/>
        </w:rPr>
        <w:t xml:space="preserve"> </w:t>
      </w:r>
      <w:r>
        <w:t>сервиса</w:t>
      </w:r>
    </w:p>
    <w:p w14:paraId="1983A6AF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>```bash</w:t>
      </w:r>
    </w:p>
    <w:p w14:paraId="6A9E34C1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>docker build . -t bank-product:latest --pull</w:t>
      </w:r>
    </w:p>
    <w:p w14:paraId="525ABE42" w14:textId="77777777" w:rsidR="00C83A53" w:rsidRDefault="00C83A53" w:rsidP="00C83A53">
      <w:r>
        <w:t>```</w:t>
      </w:r>
    </w:p>
    <w:p w14:paraId="7E41C443" w14:textId="77777777" w:rsidR="00C83A53" w:rsidRDefault="00C83A53" w:rsidP="00C83A53"/>
    <w:p w14:paraId="3C1339D2" w14:textId="77777777" w:rsidR="00C83A53" w:rsidRDefault="00C83A53" w:rsidP="00C83A53">
      <w:r>
        <w:t>Подготовить файл с переменными окружения. Описание и пример переменных окружения [здесь](#переменные-окружения)</w:t>
      </w:r>
    </w:p>
    <w:p w14:paraId="489E1451" w14:textId="77777777" w:rsidR="00C83A53" w:rsidRDefault="00C83A53" w:rsidP="00C83A53"/>
    <w:p w14:paraId="737E37E5" w14:textId="77777777" w:rsidR="00C83A53" w:rsidRDefault="00C83A53" w:rsidP="00C83A53">
      <w:r>
        <w:t>Запустить в фоне контейнер с нужными значениями переменных окружения, пробросить наружу порт 80</w:t>
      </w:r>
    </w:p>
    <w:p w14:paraId="4C334F8A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>```bash</w:t>
      </w:r>
    </w:p>
    <w:p w14:paraId="677F4B01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>docker run -d -p 8080:80 bank-product:latest --name bank-product --env-file .env</w:t>
      </w:r>
    </w:p>
    <w:p w14:paraId="196D5875" w14:textId="77777777" w:rsidR="00C83A53" w:rsidRDefault="00C83A53" w:rsidP="00C83A53">
      <w:r>
        <w:t>```</w:t>
      </w:r>
    </w:p>
    <w:p w14:paraId="12E733FC" w14:textId="77777777" w:rsidR="00C83A53" w:rsidRDefault="00C83A53" w:rsidP="00C83A53"/>
    <w:p w14:paraId="4AC1F5DB" w14:textId="77777777" w:rsidR="00C83A53" w:rsidRDefault="00C83A53" w:rsidP="00C83A53">
      <w:r>
        <w:t>Инициализировать структуру БД и наполнить данными.</w:t>
      </w:r>
    </w:p>
    <w:p w14:paraId="0E01ABF4" w14:textId="77777777" w:rsidR="00C83A53" w:rsidRDefault="00C83A53" w:rsidP="00C83A53">
      <w:r>
        <w:t>БД с соответствующим именем должна быть создана заранее.</w:t>
      </w:r>
    </w:p>
    <w:p w14:paraId="712E5780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>```bash</w:t>
      </w:r>
    </w:p>
    <w:p w14:paraId="19DFBB9E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>docker exec -ti bank-product bash -c \</w:t>
      </w:r>
    </w:p>
    <w:p w14:paraId="372D6874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>"cd /var/www/app/src &amp;&amp; php artisan doctrine:migrations:migrate &amp;&amp; php artisan db:seed --class BasicSeeder --force"</w:t>
      </w:r>
    </w:p>
    <w:p w14:paraId="640CEBA0" w14:textId="77777777" w:rsidR="00C83A53" w:rsidRDefault="00C83A53" w:rsidP="00C83A53">
      <w:r>
        <w:t>```</w:t>
      </w:r>
    </w:p>
    <w:p w14:paraId="5EB84FE3" w14:textId="77777777" w:rsidR="00C83A53" w:rsidRDefault="00C83A53" w:rsidP="00C83A53"/>
    <w:p w14:paraId="5FDD8D7B" w14:textId="77777777" w:rsidR="00C83A53" w:rsidRDefault="00C83A53" w:rsidP="00C83A53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5189959A" w14:textId="77777777" w:rsidR="00C83A53" w:rsidRDefault="00C83A53" w:rsidP="00C83A53"/>
    <w:p w14:paraId="263D20B2" w14:textId="77777777" w:rsidR="00C83A53" w:rsidRDefault="00C83A53" w:rsidP="00C83A53">
      <w:r>
        <w:t>## Переменные окружения</w:t>
      </w:r>
    </w:p>
    <w:p w14:paraId="121C07C9" w14:textId="77777777" w:rsidR="00C83A53" w:rsidRDefault="00C83A53" w:rsidP="00C83A53"/>
    <w:p w14:paraId="5863698F" w14:textId="77777777" w:rsidR="00C83A53" w:rsidRPr="00C83A53" w:rsidRDefault="00C83A53" w:rsidP="00C83A53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C83A53">
        <w:rPr>
          <w:lang w:val="en-US"/>
        </w:rPr>
        <w:t>|</w:t>
      </w:r>
    </w:p>
    <w:p w14:paraId="78D56DFC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>|:----|:---------|:----|:---------------|:----------------------|</w:t>
      </w:r>
    </w:p>
    <w:p w14:paraId="2EE950FD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 xml:space="preserve">| APP_ENV | </w:t>
      </w:r>
      <w:r>
        <w:t>Текущее</w:t>
      </w:r>
      <w:r w:rsidRPr="00C83A53">
        <w:rPr>
          <w:lang w:val="en-US"/>
        </w:rPr>
        <w:t xml:space="preserve"> </w:t>
      </w:r>
      <w:r>
        <w:t>окружение</w:t>
      </w:r>
      <w:r w:rsidRPr="00C83A53">
        <w:rPr>
          <w:lang w:val="en-US"/>
        </w:rPr>
        <w:t xml:space="preserve"> | enum: **local**, **test**, **testing**, **production** | - | production |</w:t>
      </w:r>
    </w:p>
    <w:p w14:paraId="47D4B7E0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 xml:space="preserve">| APP_DEBUG | </w:t>
      </w:r>
      <w:r>
        <w:t>Режим</w:t>
      </w:r>
      <w:r w:rsidRPr="00C83A53">
        <w:rPr>
          <w:lang w:val="en-US"/>
        </w:rPr>
        <w:t xml:space="preserve"> </w:t>
      </w:r>
      <w:r>
        <w:t>отладки</w:t>
      </w:r>
      <w:r w:rsidRPr="00C83A53">
        <w:rPr>
          <w:lang w:val="en-US"/>
        </w:rPr>
        <w:t xml:space="preserve"> | boolean | - | false |</w:t>
      </w:r>
    </w:p>
    <w:p w14:paraId="469EEE88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 xml:space="preserve">| APP_TIMEZONE | </w:t>
      </w:r>
      <w:r>
        <w:t>Часовой</w:t>
      </w:r>
      <w:r w:rsidRPr="00C83A53">
        <w:rPr>
          <w:lang w:val="en-US"/>
        </w:rPr>
        <w:t xml:space="preserve"> </w:t>
      </w:r>
      <w:r>
        <w:t>пояс</w:t>
      </w:r>
      <w:r w:rsidRPr="00C83A53">
        <w:rPr>
          <w:lang w:val="en-US"/>
        </w:rPr>
        <w:t xml:space="preserve"> | string | - | UTC |</w:t>
      </w:r>
    </w:p>
    <w:p w14:paraId="5A31AF4C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 xml:space="preserve">| APP_SERVICE_NAME | </w:t>
      </w:r>
      <w:r>
        <w:t>Название</w:t>
      </w:r>
      <w:r w:rsidRPr="00C83A53">
        <w:rPr>
          <w:lang w:val="en-US"/>
        </w:rPr>
        <w:t xml:space="preserve"> </w:t>
      </w:r>
      <w:r>
        <w:t>сервиса</w:t>
      </w:r>
      <w:r w:rsidRPr="00C83A53">
        <w:rPr>
          <w:lang w:val="en-US"/>
        </w:rPr>
        <w:t xml:space="preserve"> | string | + |  |</w:t>
      </w:r>
    </w:p>
    <w:p w14:paraId="3F1ED2EC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 xml:space="preserve">| APP_LOCALE | </w:t>
      </w:r>
      <w:r>
        <w:t>Локаль</w:t>
      </w:r>
      <w:r w:rsidRPr="00C83A53">
        <w:rPr>
          <w:lang w:val="en-US"/>
        </w:rPr>
        <w:t xml:space="preserve"> | </w:t>
      </w:r>
      <w:r>
        <w:t>Справочник</w:t>
      </w:r>
      <w:r w:rsidRPr="00C83A53">
        <w:rPr>
          <w:lang w:val="en-US"/>
        </w:rPr>
        <w:t xml:space="preserve"> **en**, **ru** | - | en |</w:t>
      </w:r>
    </w:p>
    <w:p w14:paraId="1C8E792F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 xml:space="preserve">| APP_FALLBACK_LOCALE | </w:t>
      </w:r>
      <w:r>
        <w:t>Резервная</w:t>
      </w:r>
      <w:r w:rsidRPr="00C83A53">
        <w:rPr>
          <w:lang w:val="en-US"/>
        </w:rPr>
        <w:t xml:space="preserve"> </w:t>
      </w:r>
      <w:r>
        <w:t>локаль</w:t>
      </w:r>
      <w:r w:rsidRPr="00C83A53">
        <w:rPr>
          <w:lang w:val="en-US"/>
        </w:rPr>
        <w:t xml:space="preserve"> | </w:t>
      </w:r>
      <w:r>
        <w:t>Справочник</w:t>
      </w:r>
      <w:r w:rsidRPr="00C83A53">
        <w:rPr>
          <w:lang w:val="en-US"/>
        </w:rPr>
        <w:t xml:space="preserve"> **en**, **ru** | - | en |</w:t>
      </w:r>
    </w:p>
    <w:p w14:paraId="20CBC490" w14:textId="77777777" w:rsidR="00C83A53" w:rsidRDefault="00C83A53" w:rsidP="00C83A53">
      <w:r>
        <w:t>| LOG_CHANNEL | Канал логирования по-умолчанию. Для логирования в stdout указать dockerlogs2 | string | - | stack |</w:t>
      </w:r>
    </w:p>
    <w:p w14:paraId="44407C8A" w14:textId="77777777" w:rsidR="00C83A53" w:rsidRDefault="00C83A53" w:rsidP="00C83A53">
      <w:r>
        <w:t>| CACHE_DRIVER | Драйвер кеша по-умолчанию | string | - | file |</w:t>
      </w:r>
    </w:p>
    <w:p w14:paraId="78F684C2" w14:textId="77777777" w:rsidR="00C83A53" w:rsidRDefault="00C83A53" w:rsidP="00C83A53">
      <w:r>
        <w:t>| QUEUE_DRIVER | Драйвер очереди по-умолчанию | string | - | sync |</w:t>
      </w:r>
    </w:p>
    <w:p w14:paraId="24500362" w14:textId="77777777" w:rsidR="00C83A53" w:rsidRDefault="00C83A53" w:rsidP="00C83A53">
      <w:r>
        <w:t>| DB_CONNECTION | Драйвер подключения к БД | string | + | |</w:t>
      </w:r>
    </w:p>
    <w:p w14:paraId="2C9E98A6" w14:textId="77777777" w:rsidR="00C83A53" w:rsidRDefault="00C83A53" w:rsidP="00C83A53">
      <w:r>
        <w:t>| DB_HOST | Адрес сервера БД | string | + | |</w:t>
      </w:r>
    </w:p>
    <w:p w14:paraId="5B52EE2C" w14:textId="77777777" w:rsidR="00C83A53" w:rsidRDefault="00C83A53" w:rsidP="00C83A53">
      <w:r>
        <w:t>| DB_PORT | Порт сервера БД | string | + | |</w:t>
      </w:r>
    </w:p>
    <w:p w14:paraId="1787EDF8" w14:textId="77777777" w:rsidR="00C83A53" w:rsidRDefault="00C83A53" w:rsidP="00C83A53">
      <w:r>
        <w:t>| DB_DATABASE | Название базы данных | string | + | |</w:t>
      </w:r>
    </w:p>
    <w:p w14:paraId="54C110B8" w14:textId="77777777" w:rsidR="00C83A53" w:rsidRDefault="00C83A53" w:rsidP="00C83A53">
      <w:r>
        <w:t>| DB_USERNAME | Имя пользователя БД | string | + | |</w:t>
      </w:r>
    </w:p>
    <w:p w14:paraId="0DAB4394" w14:textId="77777777" w:rsidR="00C83A53" w:rsidRDefault="00C83A53" w:rsidP="00C83A53">
      <w:r>
        <w:t>| DB_PASSWORD | Пароль пользователя БД | string | + | |</w:t>
      </w:r>
    </w:p>
    <w:p w14:paraId="7E4C4B58" w14:textId="77777777" w:rsidR="00C83A53" w:rsidRDefault="00C83A53" w:rsidP="00C83A53">
      <w:r>
        <w:t>| DOCTRINE_SKIP_SELECT_FROM_LOG | Выкл/вкл логирования SELECT запросов к БД | bool | - | false |</w:t>
      </w:r>
    </w:p>
    <w:p w14:paraId="4FF37337" w14:textId="77777777" w:rsidR="00C83A53" w:rsidRDefault="00C83A53" w:rsidP="00C83A53">
      <w:r>
        <w:t>| DOCTRINE_PROXY_AUTOGENERATE | Вкл/выкл автоматической генерации проксирующих классов сущностей | bool | - | false |</w:t>
      </w:r>
    </w:p>
    <w:p w14:paraId="4997F5BF" w14:textId="77777777" w:rsidR="00C83A53" w:rsidRDefault="00C83A53" w:rsidP="00C83A53">
      <w:r>
        <w:t>| USERBOX_HOST | Адрес компонента UserBox | string | + | |</w:t>
      </w:r>
    </w:p>
    <w:p w14:paraId="65BB8863" w14:textId="77777777" w:rsidR="00C83A53" w:rsidRDefault="00C83A53" w:rsidP="00C83A53">
      <w:r>
        <w:t>| BUTLER_HOST | Адрес компонента Butler | string | + | |</w:t>
      </w:r>
    </w:p>
    <w:p w14:paraId="666C1C4C" w14:textId="77777777" w:rsidR="00C83A53" w:rsidRPr="00C83A53" w:rsidRDefault="00C83A53" w:rsidP="00C83A53">
      <w:pPr>
        <w:rPr>
          <w:lang w:val="en-US"/>
        </w:rPr>
      </w:pPr>
      <w:r w:rsidRPr="00C83A53">
        <w:rPr>
          <w:lang w:val="en-US"/>
        </w:rPr>
        <w:t xml:space="preserve">| DIRECTORY_HOST | </w:t>
      </w:r>
      <w:r>
        <w:t>Адрес</w:t>
      </w:r>
      <w:r w:rsidRPr="00C83A53">
        <w:rPr>
          <w:lang w:val="en-US"/>
        </w:rPr>
        <w:t xml:space="preserve"> </w:t>
      </w:r>
      <w:r>
        <w:t>компонента</w:t>
      </w:r>
      <w:r w:rsidRPr="00C83A53">
        <w:rPr>
          <w:lang w:val="en-US"/>
        </w:rPr>
        <w:t xml:space="preserve"> Directory | string | + | |</w:t>
      </w:r>
    </w:p>
    <w:p w14:paraId="7BD3635E" w14:textId="2F79250F" w:rsidR="00C83A53" w:rsidRDefault="00C83A53" w:rsidP="00C83A53">
      <w:pPr>
        <w:rPr>
          <w:lang w:val="en-US"/>
        </w:rPr>
      </w:pPr>
      <w:r w:rsidRPr="00C83A53">
        <w:rPr>
          <w:lang w:val="en-US"/>
        </w:rPr>
        <w:t xml:space="preserve">| BUS_MANAGER_HOST | </w:t>
      </w:r>
      <w:r>
        <w:t>Адрес</w:t>
      </w:r>
      <w:r w:rsidRPr="00C83A53">
        <w:rPr>
          <w:lang w:val="en-US"/>
        </w:rPr>
        <w:t xml:space="preserve"> </w:t>
      </w:r>
      <w:r>
        <w:t>компонента</w:t>
      </w:r>
      <w:r w:rsidRPr="00C83A53">
        <w:rPr>
          <w:lang w:val="en-US"/>
        </w:rPr>
        <w:t xml:space="preserve"> BusManager | string | + | |</w:t>
      </w:r>
    </w:p>
    <w:p w14:paraId="558F6ECA" w14:textId="7A9A1A04" w:rsidR="00C83A53" w:rsidRDefault="00C83A53" w:rsidP="00C83A53">
      <w:pPr>
        <w:rPr>
          <w:lang w:val="en-US"/>
        </w:rPr>
      </w:pPr>
    </w:p>
    <w:p w14:paraId="04E4F51B" w14:textId="4764FF1E" w:rsidR="00C83A53" w:rsidRDefault="00C83A53" w:rsidP="00C83A53">
      <w:r>
        <w:t>_________________________________________________________________________________</w:t>
      </w:r>
    </w:p>
    <w:p w14:paraId="089BEDCE" w14:textId="5FCC3261" w:rsidR="00C83A53" w:rsidRDefault="00C83A53" w:rsidP="00C83A53"/>
    <w:p w14:paraId="7398B6EB" w14:textId="77777777" w:rsidR="00A3400A" w:rsidRDefault="00A3400A" w:rsidP="00A3400A">
      <w:r>
        <w:t># Selfteam Bus Manager</w:t>
      </w:r>
    </w:p>
    <w:p w14:paraId="44AE5520" w14:textId="77777777" w:rsidR="00A3400A" w:rsidRDefault="00A3400A" w:rsidP="00A3400A"/>
    <w:p w14:paraId="6F047AEC" w14:textId="77777777" w:rsidR="00A3400A" w:rsidRDefault="00A3400A" w:rsidP="00A3400A">
      <w:r>
        <w:t>Микросервис может выполянет две группы задач:</w:t>
      </w:r>
    </w:p>
    <w:p w14:paraId="19ECA8D2" w14:textId="77777777" w:rsidR="00A3400A" w:rsidRDefault="00A3400A" w:rsidP="00A3400A"/>
    <w:p w14:paraId="27154826" w14:textId="77777777" w:rsidR="00A3400A" w:rsidRDefault="00A3400A" w:rsidP="00A3400A">
      <w:r>
        <w:t>- Отправляет сообщения в очереди и возвращает полученный ответ</w:t>
      </w:r>
    </w:p>
    <w:p w14:paraId="767D94B2" w14:textId="77777777" w:rsidR="00A3400A" w:rsidRDefault="00A3400A" w:rsidP="00A3400A">
      <w:r>
        <w:t xml:space="preserve">  - [ ] Синхронно - клиент передает сообщение и сразу получает ответ</w:t>
      </w:r>
    </w:p>
    <w:p w14:paraId="4ABE6806" w14:textId="77777777" w:rsidR="00A3400A" w:rsidRDefault="00A3400A" w:rsidP="00A3400A">
      <w:r>
        <w:t xml:space="preserve">  - [ ] Асинхронно - клиент передает сообщение и отдельным запросом получает ответ</w:t>
      </w:r>
    </w:p>
    <w:p w14:paraId="05A995A9" w14:textId="77777777" w:rsidR="00A3400A" w:rsidRDefault="00A3400A" w:rsidP="00A3400A">
      <w:r>
        <w:t>- Слушает внешние очереди, парсит запрос и складывает в нашу БД для последующей обработки</w:t>
      </w:r>
    </w:p>
    <w:p w14:paraId="55DF21F3" w14:textId="77777777" w:rsidR="00A3400A" w:rsidRDefault="00A3400A" w:rsidP="00A3400A">
      <w:r>
        <w:t xml:space="preserve">  - [ ] Прочитал и ничего не делает</w:t>
      </w:r>
    </w:p>
    <w:p w14:paraId="6C2651E6" w14:textId="77777777" w:rsidR="00A3400A" w:rsidRDefault="00A3400A" w:rsidP="00A3400A">
      <w:r>
        <w:t xml:space="preserve">  - [ ] Прочитал сообщение и знает как обаработать это сообщение</w:t>
      </w:r>
    </w:p>
    <w:p w14:paraId="1520D09B" w14:textId="77777777" w:rsidR="00A3400A" w:rsidRDefault="00A3400A" w:rsidP="00A3400A"/>
    <w:p w14:paraId="26EF7B17" w14:textId="77777777" w:rsidR="00A3400A" w:rsidRDefault="00A3400A" w:rsidP="00A3400A">
      <w:r>
        <w:t>## Инструкция по развёртыванию</w:t>
      </w:r>
    </w:p>
    <w:p w14:paraId="4C51DE59" w14:textId="77777777" w:rsidR="00A3400A" w:rsidRDefault="00A3400A" w:rsidP="00A3400A">
      <w:r>
        <w:t>Собрать образ сервиса</w:t>
      </w:r>
    </w:p>
    <w:p w14:paraId="7BCBD09F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```bash</w:t>
      </w:r>
    </w:p>
    <w:p w14:paraId="550F713A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docker build . -t busmanager:latest --pull</w:t>
      </w:r>
    </w:p>
    <w:p w14:paraId="4C779583" w14:textId="77777777" w:rsidR="00A3400A" w:rsidRDefault="00A3400A" w:rsidP="00A3400A">
      <w:r>
        <w:t>```</w:t>
      </w:r>
    </w:p>
    <w:p w14:paraId="22AF9B75" w14:textId="77777777" w:rsidR="00A3400A" w:rsidRDefault="00A3400A" w:rsidP="00A3400A"/>
    <w:p w14:paraId="45EB9B50" w14:textId="77777777" w:rsidR="00A3400A" w:rsidRDefault="00A3400A" w:rsidP="00A3400A">
      <w:r>
        <w:t>Подготовить файл с переменными окружения. Описание и пример переменных окружения [здесь](#переменные-окружения)</w:t>
      </w:r>
    </w:p>
    <w:p w14:paraId="7AB234A9" w14:textId="77777777" w:rsidR="00A3400A" w:rsidRDefault="00A3400A" w:rsidP="00A3400A"/>
    <w:p w14:paraId="219B271D" w14:textId="77777777" w:rsidR="00A3400A" w:rsidRDefault="00A3400A" w:rsidP="00A3400A">
      <w:r>
        <w:t>Запустить в фоне контейнер с нужными значениями переменных окружения, пробросить наружу порт 80</w:t>
      </w:r>
    </w:p>
    <w:p w14:paraId="583856C8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```bash</w:t>
      </w:r>
    </w:p>
    <w:p w14:paraId="046608EE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docker run -d -p 8080:80 busmanager:latest --name busmanager --env-file .env</w:t>
      </w:r>
    </w:p>
    <w:p w14:paraId="597156DF" w14:textId="77777777" w:rsidR="00A3400A" w:rsidRDefault="00A3400A" w:rsidP="00A3400A">
      <w:r>
        <w:t>```</w:t>
      </w:r>
    </w:p>
    <w:p w14:paraId="6C1E7CA1" w14:textId="77777777" w:rsidR="00A3400A" w:rsidRDefault="00A3400A" w:rsidP="00A3400A"/>
    <w:p w14:paraId="68A02199" w14:textId="77777777" w:rsidR="00A3400A" w:rsidRDefault="00A3400A" w:rsidP="00A3400A">
      <w:r>
        <w:t>Инициализировать структуру БД и наполнить данными.</w:t>
      </w:r>
    </w:p>
    <w:p w14:paraId="6235E730" w14:textId="77777777" w:rsidR="00A3400A" w:rsidRDefault="00A3400A" w:rsidP="00A3400A">
      <w:r>
        <w:t>БД с соответствующим именем должна быть создана заранее.</w:t>
      </w:r>
    </w:p>
    <w:p w14:paraId="48F2F8E6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```bash</w:t>
      </w:r>
    </w:p>
    <w:p w14:paraId="2C436EF1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docker exec -ti busmanager bash -c \</w:t>
      </w:r>
    </w:p>
    <w:p w14:paraId="3203CFCB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"cd /var/www/app/src &amp;&amp; php artisan doctrine:migrations:migrate"</w:t>
      </w:r>
    </w:p>
    <w:p w14:paraId="57477A15" w14:textId="77777777" w:rsidR="00A3400A" w:rsidRDefault="00A3400A" w:rsidP="00A3400A">
      <w:r>
        <w:t>```</w:t>
      </w:r>
    </w:p>
    <w:p w14:paraId="6C236193" w14:textId="77777777" w:rsidR="00A3400A" w:rsidRDefault="00A3400A" w:rsidP="00A3400A"/>
    <w:p w14:paraId="24633E76" w14:textId="77777777" w:rsidR="00A3400A" w:rsidRDefault="00A3400A" w:rsidP="00A3400A">
      <w:r>
        <w:t>## Переменные окружения</w:t>
      </w:r>
    </w:p>
    <w:p w14:paraId="0E600AAA" w14:textId="77777777" w:rsidR="00A3400A" w:rsidRPr="00A3400A" w:rsidRDefault="00A3400A" w:rsidP="00A3400A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A3400A">
        <w:rPr>
          <w:lang w:val="en-US"/>
        </w:rPr>
        <w:t>|</w:t>
      </w:r>
    </w:p>
    <w:p w14:paraId="1585CE6A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| ------ | ------ | ------ | ------ | ------ |</w:t>
      </w:r>
    </w:p>
    <w:p w14:paraId="494C63E4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APP_ENV | </w:t>
      </w:r>
      <w:r>
        <w:t>Текущее</w:t>
      </w:r>
      <w:r w:rsidRPr="00A3400A">
        <w:rPr>
          <w:lang w:val="en-US"/>
        </w:rPr>
        <w:t xml:space="preserve"> </w:t>
      </w:r>
      <w:r>
        <w:t>окружение</w:t>
      </w:r>
      <w:r w:rsidRPr="00A3400A">
        <w:rPr>
          <w:lang w:val="en-US"/>
        </w:rPr>
        <w:t xml:space="preserve"> | **local**, **test**, **testing**, **production** | - | production |</w:t>
      </w:r>
    </w:p>
    <w:p w14:paraId="12A10230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APP_DEBUG | </w:t>
      </w:r>
      <w:r>
        <w:t>Режим</w:t>
      </w:r>
      <w:r w:rsidRPr="00A3400A">
        <w:rPr>
          <w:lang w:val="en-US"/>
        </w:rPr>
        <w:t xml:space="preserve"> </w:t>
      </w:r>
      <w:r>
        <w:t>отладки</w:t>
      </w:r>
      <w:r w:rsidRPr="00A3400A">
        <w:rPr>
          <w:lang w:val="en-US"/>
        </w:rPr>
        <w:t xml:space="preserve"> | boolean | - | false |</w:t>
      </w:r>
    </w:p>
    <w:p w14:paraId="45DDB58B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APP_TIMEZONE | </w:t>
      </w:r>
      <w:r>
        <w:t>Часовой</w:t>
      </w:r>
      <w:r w:rsidRPr="00A3400A">
        <w:rPr>
          <w:lang w:val="en-US"/>
        </w:rPr>
        <w:t xml:space="preserve"> </w:t>
      </w:r>
      <w:r>
        <w:t>пояс</w:t>
      </w:r>
      <w:r w:rsidRPr="00A3400A">
        <w:rPr>
          <w:lang w:val="en-US"/>
        </w:rPr>
        <w:t xml:space="preserve"> | string | - | UTC |</w:t>
      </w:r>
    </w:p>
    <w:p w14:paraId="658A619F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APP_SERVICE_NAME | </w:t>
      </w:r>
      <w:r>
        <w:t>Название</w:t>
      </w:r>
      <w:r w:rsidRPr="00A3400A">
        <w:rPr>
          <w:lang w:val="en-US"/>
        </w:rPr>
        <w:t xml:space="preserve"> </w:t>
      </w:r>
      <w:r>
        <w:t>сервиса</w:t>
      </w:r>
      <w:r w:rsidRPr="00A3400A">
        <w:rPr>
          <w:lang w:val="en-US"/>
        </w:rPr>
        <w:t xml:space="preserve"> | string | + | busmanager |</w:t>
      </w:r>
    </w:p>
    <w:p w14:paraId="08CFFF96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APP_LOCALE | </w:t>
      </w:r>
      <w:r>
        <w:t>Локаль</w:t>
      </w:r>
      <w:r w:rsidRPr="00A3400A">
        <w:rPr>
          <w:lang w:val="en-US"/>
        </w:rPr>
        <w:t xml:space="preserve"> | </w:t>
      </w:r>
      <w:r>
        <w:t>Справочник</w:t>
      </w:r>
      <w:r w:rsidRPr="00A3400A">
        <w:rPr>
          <w:lang w:val="en-US"/>
        </w:rPr>
        <w:t xml:space="preserve"> **en**, **ru** | - | en |</w:t>
      </w:r>
    </w:p>
    <w:p w14:paraId="2E8CC368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APP_FALLBACK_LOCALE | </w:t>
      </w:r>
      <w:r>
        <w:t>Резервная</w:t>
      </w:r>
      <w:r w:rsidRPr="00A3400A">
        <w:rPr>
          <w:lang w:val="en-US"/>
        </w:rPr>
        <w:t xml:space="preserve"> </w:t>
      </w:r>
      <w:r>
        <w:t>локаль</w:t>
      </w:r>
      <w:r w:rsidRPr="00A3400A">
        <w:rPr>
          <w:lang w:val="en-US"/>
        </w:rPr>
        <w:t xml:space="preserve"> | </w:t>
      </w:r>
      <w:r>
        <w:t>Справочник</w:t>
      </w:r>
      <w:r w:rsidRPr="00A3400A">
        <w:rPr>
          <w:lang w:val="en-US"/>
        </w:rPr>
        <w:t xml:space="preserve"> **en**, **ru** | - | en |</w:t>
      </w:r>
    </w:p>
    <w:p w14:paraId="6931432C" w14:textId="77777777" w:rsidR="00A3400A" w:rsidRDefault="00A3400A" w:rsidP="00A3400A">
      <w:r>
        <w:t>| LOG_CHANNEL | Канал логирования по-умолчанию. Для логирования в stdout указать dockerlogs2 | string | - | stack |</w:t>
      </w:r>
    </w:p>
    <w:p w14:paraId="21EAD962" w14:textId="77777777" w:rsidR="00A3400A" w:rsidRDefault="00A3400A" w:rsidP="00A3400A">
      <w:r>
        <w:t>| CACHE_DRIVER | Драйвер кеша по-умолчанию | string | - | file |</w:t>
      </w:r>
    </w:p>
    <w:p w14:paraId="49A25BBE" w14:textId="77777777" w:rsidR="00A3400A" w:rsidRDefault="00A3400A" w:rsidP="00A3400A">
      <w:r>
        <w:t>| QUEUE_DRIVER | Драйвер очереди по-умолчанию | string | - | sync |</w:t>
      </w:r>
    </w:p>
    <w:p w14:paraId="74A66B60" w14:textId="77777777" w:rsidR="00A3400A" w:rsidRDefault="00A3400A" w:rsidP="00A3400A">
      <w:r>
        <w:t>| DB_CONNECTION | Драйвер подключения к БД | string | + | pgsql |</w:t>
      </w:r>
    </w:p>
    <w:p w14:paraId="2F723C89" w14:textId="77777777" w:rsidR="00A3400A" w:rsidRDefault="00A3400A" w:rsidP="00A3400A">
      <w:r>
        <w:t>| DB_HOST | Адрес сервера БД | string | + |  |</w:t>
      </w:r>
    </w:p>
    <w:p w14:paraId="4C891495" w14:textId="77777777" w:rsidR="00A3400A" w:rsidRDefault="00A3400A" w:rsidP="00A3400A">
      <w:r>
        <w:t>| DB_PORT | Порт сервера БД | string | + | 5432 |</w:t>
      </w:r>
    </w:p>
    <w:p w14:paraId="41E7768A" w14:textId="77777777" w:rsidR="00A3400A" w:rsidRDefault="00A3400A" w:rsidP="00A3400A">
      <w:r>
        <w:t>| DB_DATABASE | Название базы данных | string | + | busmanager |</w:t>
      </w:r>
    </w:p>
    <w:p w14:paraId="67BB60E0" w14:textId="77777777" w:rsidR="00A3400A" w:rsidRDefault="00A3400A" w:rsidP="00A3400A">
      <w:r>
        <w:t>| DB_USERNAME | Имя пользователя БД | string | + | |</w:t>
      </w:r>
    </w:p>
    <w:p w14:paraId="1A805BED" w14:textId="77777777" w:rsidR="00A3400A" w:rsidRDefault="00A3400A" w:rsidP="00A3400A">
      <w:r>
        <w:t>| DB_PASSWORD | Пароль пользователя БД | string | + | |</w:t>
      </w:r>
    </w:p>
    <w:p w14:paraId="495351D0" w14:textId="77777777" w:rsidR="00A3400A" w:rsidRDefault="00A3400A" w:rsidP="00A3400A">
      <w:r>
        <w:t>| DOCTRINE_SKIP_SELECT_FROM_LOG | Выкл/вкл логирования SELECT запросов к БД | boolean | - | true |</w:t>
      </w:r>
    </w:p>
    <w:p w14:paraId="1C7673AE" w14:textId="77777777" w:rsidR="00A3400A" w:rsidRDefault="00A3400A" w:rsidP="00A3400A">
      <w:r>
        <w:t>| DOCTRINE_PROXY_AUTOGENERATE | Вкл/выкл автоматической генерации проксирующих классов сущностей | boolean | - | false |</w:t>
      </w:r>
    </w:p>
    <w:p w14:paraId="074088E5" w14:textId="77777777" w:rsidR="00A3400A" w:rsidRDefault="00A3400A" w:rsidP="00A3400A">
      <w:r>
        <w:t>| SALT | Соль | string | + | |</w:t>
      </w:r>
    </w:p>
    <w:p w14:paraId="51D072E3" w14:textId="77777777" w:rsidR="00A3400A" w:rsidRDefault="00A3400A" w:rsidP="00A3400A">
      <w:r>
        <w:t>| LOG_MESSAGES_IN_DB | Сохранять исходящие и входящие сообщения в БД | bool | - | false |</w:t>
      </w:r>
    </w:p>
    <w:p w14:paraId="44D4430F" w14:textId="77777777" w:rsidR="00A3400A" w:rsidRDefault="00A3400A" w:rsidP="00A3400A">
      <w:r>
        <w:t>| | | | | |</w:t>
      </w:r>
    </w:p>
    <w:p w14:paraId="1E1D7310" w14:textId="77777777" w:rsidR="00A3400A" w:rsidRDefault="00A3400A" w:rsidP="00A3400A">
      <w:r>
        <w:t>| _# Remote Components_ |-|-|-|-|</w:t>
      </w:r>
    </w:p>
    <w:p w14:paraId="6AD3F3C4" w14:textId="77777777" w:rsidR="00A3400A" w:rsidRDefault="00A3400A" w:rsidP="00A3400A">
      <w:r>
        <w:t>| USERBOX_HOST | Адрес компонента UserBox | string | + | |</w:t>
      </w:r>
    </w:p>
    <w:p w14:paraId="603BA6EE" w14:textId="77777777" w:rsidR="00A3400A" w:rsidRDefault="00A3400A" w:rsidP="00A3400A">
      <w:r>
        <w:t>| BUTLER_HOST | Адрес компонента Butler | string | + | |</w:t>
      </w:r>
    </w:p>
    <w:p w14:paraId="6B7FD4B2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BANK_PRODUCT_HOST | </w:t>
      </w:r>
      <w:r>
        <w:t>Адрес</w:t>
      </w:r>
      <w:r w:rsidRPr="00A3400A">
        <w:rPr>
          <w:lang w:val="en-US"/>
        </w:rPr>
        <w:t xml:space="preserve"> </w:t>
      </w:r>
      <w:r>
        <w:t>компонента</w:t>
      </w:r>
      <w:r w:rsidRPr="00A3400A">
        <w:rPr>
          <w:lang w:val="en-US"/>
        </w:rPr>
        <w:t xml:space="preserve"> BankProduct | string | + | |</w:t>
      </w:r>
    </w:p>
    <w:p w14:paraId="220FA182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BANK_LIMIT_HOST | </w:t>
      </w:r>
      <w:r>
        <w:t>Адрес</w:t>
      </w:r>
      <w:r w:rsidRPr="00A3400A">
        <w:rPr>
          <w:lang w:val="en-US"/>
        </w:rPr>
        <w:t xml:space="preserve"> </w:t>
      </w:r>
      <w:r>
        <w:t>компонента</w:t>
      </w:r>
      <w:r w:rsidRPr="00A3400A">
        <w:rPr>
          <w:lang w:val="en-US"/>
        </w:rPr>
        <w:t xml:space="preserve"> BankLimit | string | + | |</w:t>
      </w:r>
    </w:p>
    <w:p w14:paraId="4CB3C0FB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REGMANAGER_HOST | </w:t>
      </w:r>
      <w:r>
        <w:t>Адрес</w:t>
      </w:r>
      <w:r w:rsidRPr="00A3400A">
        <w:rPr>
          <w:lang w:val="en-US"/>
        </w:rPr>
        <w:t xml:space="preserve"> </w:t>
      </w:r>
      <w:r>
        <w:t>компонента</w:t>
      </w:r>
      <w:r w:rsidRPr="00A3400A">
        <w:rPr>
          <w:lang w:val="en-US"/>
        </w:rPr>
        <w:t xml:space="preserve"> RegManager | string | + | |</w:t>
      </w:r>
    </w:p>
    <w:p w14:paraId="26FF4556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CURRENCY_HOST | </w:t>
      </w:r>
      <w:r>
        <w:t>Адрес</w:t>
      </w:r>
      <w:r w:rsidRPr="00A3400A">
        <w:rPr>
          <w:lang w:val="en-US"/>
        </w:rPr>
        <w:t xml:space="preserve"> </w:t>
      </w:r>
      <w:r>
        <w:t>компонента</w:t>
      </w:r>
      <w:r w:rsidRPr="00A3400A">
        <w:rPr>
          <w:lang w:val="en-US"/>
        </w:rPr>
        <w:t xml:space="preserve"> Currency | string | + | |</w:t>
      </w:r>
    </w:p>
    <w:p w14:paraId="2A13BA27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USER_SETTINGS_HOST | </w:t>
      </w:r>
      <w:r>
        <w:t>Адрес</w:t>
      </w:r>
      <w:r w:rsidRPr="00A3400A">
        <w:rPr>
          <w:lang w:val="en-US"/>
        </w:rPr>
        <w:t xml:space="preserve"> </w:t>
      </w:r>
      <w:r>
        <w:t>компонента</w:t>
      </w:r>
      <w:r w:rsidRPr="00A3400A">
        <w:rPr>
          <w:lang w:val="en-US"/>
        </w:rPr>
        <w:t xml:space="preserve"> UserSettings | string | + | |</w:t>
      </w:r>
    </w:p>
    <w:p w14:paraId="51D92FB3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PAYMENTGATE_HOST | </w:t>
      </w:r>
      <w:r>
        <w:t>Адрес</w:t>
      </w:r>
      <w:r w:rsidRPr="00A3400A">
        <w:rPr>
          <w:lang w:val="en-US"/>
        </w:rPr>
        <w:t xml:space="preserve"> </w:t>
      </w:r>
      <w:r>
        <w:t>компонента</w:t>
      </w:r>
      <w:r w:rsidRPr="00A3400A">
        <w:rPr>
          <w:lang w:val="en-US"/>
        </w:rPr>
        <w:t xml:space="preserve"> PaymentGate | string | + | |</w:t>
      </w:r>
    </w:p>
    <w:p w14:paraId="1407D573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APIGATE_URL | </w:t>
      </w:r>
      <w:r>
        <w:t>Адрес</w:t>
      </w:r>
      <w:r w:rsidRPr="00A3400A">
        <w:rPr>
          <w:lang w:val="en-US"/>
        </w:rPr>
        <w:t xml:space="preserve"> API-GATE | string | + | |</w:t>
      </w:r>
    </w:p>
    <w:p w14:paraId="0B945414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| | | | | |</w:t>
      </w:r>
    </w:p>
    <w:p w14:paraId="546A38B0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>| _# MQ Server_ |-|-|-|-|</w:t>
      </w:r>
    </w:p>
    <w:p w14:paraId="0A0DA556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MQ_QUEUE_MANAGER | </w:t>
      </w:r>
      <w:r>
        <w:t>Менеджер</w:t>
      </w:r>
      <w:r w:rsidRPr="00A3400A">
        <w:rPr>
          <w:lang w:val="en-US"/>
        </w:rPr>
        <w:t xml:space="preserve"> </w:t>
      </w:r>
      <w:r>
        <w:t>очередей</w:t>
      </w:r>
      <w:r w:rsidRPr="00A3400A">
        <w:rPr>
          <w:lang w:val="en-US"/>
        </w:rPr>
        <w:t xml:space="preserve"> (?) | string | + | WMB01TQM |</w:t>
      </w:r>
    </w:p>
    <w:p w14:paraId="488C8F36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MQ_CHANNEL | </w:t>
      </w:r>
      <w:r>
        <w:t>Канал</w:t>
      </w:r>
      <w:r w:rsidRPr="00A3400A">
        <w:rPr>
          <w:lang w:val="en-US"/>
        </w:rPr>
        <w:t xml:space="preserve"> (?) | string | + | DBO.MQ.SVRCONN |</w:t>
      </w:r>
    </w:p>
    <w:p w14:paraId="535EE295" w14:textId="77777777" w:rsidR="00A3400A" w:rsidRPr="00A3400A" w:rsidRDefault="00A3400A" w:rsidP="00A3400A">
      <w:pPr>
        <w:rPr>
          <w:lang w:val="en-US"/>
        </w:rPr>
      </w:pPr>
      <w:r w:rsidRPr="00A3400A">
        <w:rPr>
          <w:lang w:val="en-US"/>
        </w:rPr>
        <w:t xml:space="preserve">| MQ_HOST | </w:t>
      </w:r>
      <w:r>
        <w:t>Адрес</w:t>
      </w:r>
      <w:r w:rsidRPr="00A3400A">
        <w:rPr>
          <w:lang w:val="en-US"/>
        </w:rPr>
        <w:t xml:space="preserve"> </w:t>
      </w:r>
      <w:r>
        <w:t>очереди</w:t>
      </w:r>
      <w:r w:rsidRPr="00A3400A">
        <w:rPr>
          <w:lang w:val="en-US"/>
        </w:rPr>
        <w:t xml:space="preserve"> | | | |</w:t>
      </w:r>
    </w:p>
    <w:p w14:paraId="7A275168" w14:textId="77777777" w:rsidR="00A3400A" w:rsidRPr="00E06E5F" w:rsidRDefault="00A3400A" w:rsidP="00A3400A">
      <w:pPr>
        <w:rPr>
          <w:lang w:val="en-US"/>
        </w:rPr>
      </w:pPr>
      <w:r w:rsidRPr="00E06E5F">
        <w:rPr>
          <w:lang w:val="en-US"/>
        </w:rPr>
        <w:t xml:space="preserve">| </w:t>
      </w:r>
      <w:r w:rsidRPr="0049583F">
        <w:rPr>
          <w:lang w:val="en-US"/>
        </w:rPr>
        <w:t>MQ</w:t>
      </w:r>
      <w:r w:rsidRPr="00E06E5F">
        <w:rPr>
          <w:lang w:val="en-US"/>
        </w:rPr>
        <w:t>_</w:t>
      </w:r>
      <w:r w:rsidRPr="0049583F">
        <w:rPr>
          <w:lang w:val="en-US"/>
        </w:rPr>
        <w:t>PORT</w:t>
      </w:r>
      <w:r w:rsidRPr="00E06E5F">
        <w:rPr>
          <w:lang w:val="en-US"/>
        </w:rPr>
        <w:t xml:space="preserve"> | </w:t>
      </w:r>
      <w:r>
        <w:t>Порт</w:t>
      </w:r>
      <w:r w:rsidRPr="00E06E5F">
        <w:rPr>
          <w:lang w:val="en-US"/>
        </w:rPr>
        <w:t xml:space="preserve"> </w:t>
      </w:r>
      <w:r>
        <w:t>очереди</w:t>
      </w:r>
      <w:r w:rsidRPr="00E06E5F">
        <w:rPr>
          <w:lang w:val="en-US"/>
        </w:rPr>
        <w:t xml:space="preserve"> | | | |</w:t>
      </w:r>
    </w:p>
    <w:p w14:paraId="516AF678" w14:textId="77777777" w:rsidR="00A3400A" w:rsidRDefault="00A3400A" w:rsidP="00A3400A">
      <w:r>
        <w:t>| MQ_MAX_MSG_LENGTH | Максимальная длина сообщения в очереди в байтах (?) | string | - | 4194304 |</w:t>
      </w:r>
    </w:p>
    <w:p w14:paraId="0F7E44D2" w14:textId="77777777" w:rsidR="00A3400A" w:rsidRDefault="00A3400A" w:rsidP="00A3400A">
      <w:r>
        <w:t>| MQ_DEFAULT_WAIT_INTERVAL | Время ожидания ответа от очереди (?) | string | - | 60000 |</w:t>
      </w:r>
    </w:p>
    <w:p w14:paraId="7A22DCFD" w14:textId="77777777" w:rsidR="00A3400A" w:rsidRDefault="00A3400A" w:rsidP="00A3400A">
      <w:r>
        <w:t>| MQCCSID | ? | string | + | 1208 |</w:t>
      </w:r>
    </w:p>
    <w:p w14:paraId="2684D8A9" w14:textId="77777777" w:rsidR="00A3400A" w:rsidRDefault="00A3400A" w:rsidP="00A3400A">
      <w:r>
        <w:t>| MQCCRED | ? | string | + | /opt/mqm/mqccred.ini |</w:t>
      </w:r>
    </w:p>
    <w:p w14:paraId="5178A3E2" w14:textId="77777777" w:rsidR="00A3400A" w:rsidRDefault="00A3400A" w:rsidP="00A3400A">
      <w:r>
        <w:t>| MQCHLLIB | ? | string | + | /opt/mqm/ |</w:t>
      </w:r>
    </w:p>
    <w:p w14:paraId="1C3402CD" w14:textId="77777777" w:rsidR="00A3400A" w:rsidRDefault="00A3400A" w:rsidP="00A3400A">
      <w:r>
        <w:t>| MQCHLTAB | ? | string | + | AMQCLCHL.TAB |</w:t>
      </w:r>
    </w:p>
    <w:p w14:paraId="125C22F4" w14:textId="77777777" w:rsidR="00A3400A" w:rsidRDefault="00A3400A" w:rsidP="00A3400A">
      <w:r>
        <w:t>| _# XSD_ |-|-|-|-|</w:t>
      </w:r>
    </w:p>
    <w:p w14:paraId="73B5B21F" w14:textId="77777777" w:rsidR="00A3400A" w:rsidRDefault="00A3400A" w:rsidP="00A3400A">
      <w:r>
        <w:t>| ENABLE_XSD_VALIDATION | Вкл/выкл валидации xsd (?) | boolean | - | false |</w:t>
      </w:r>
    </w:p>
    <w:p w14:paraId="1C7F340B" w14:textId="77777777" w:rsidR="00A3400A" w:rsidRDefault="00A3400A" w:rsidP="00A3400A">
      <w:r>
        <w:t>| | | | | |</w:t>
      </w:r>
    </w:p>
    <w:p w14:paraId="56FC494F" w14:textId="77777777" w:rsidR="00A3400A" w:rsidRDefault="00A3400A" w:rsidP="00A3400A">
      <w:r>
        <w:t>| _# Очереди, где инициатором выступает ДБО_ | | | | |</w:t>
      </w:r>
    </w:p>
    <w:p w14:paraId="27954832" w14:textId="77777777" w:rsidR="00A3400A" w:rsidRDefault="00A3400A" w:rsidP="00A3400A">
      <w:r>
        <w:t>| MQ_DBO__DBO_TO_WS_PRIM | Очередь приоритетных запросов от ДБО к шине | string | + | |</w:t>
      </w:r>
    </w:p>
    <w:p w14:paraId="24FF809B" w14:textId="77777777" w:rsidR="00A3400A" w:rsidRDefault="00A3400A" w:rsidP="00A3400A">
      <w:r>
        <w:t>| MQ_DBO__WS_TO_DBO_PRIM | Очередь ответов на приоритетные запросы от ДБО к шине | string | + | |</w:t>
      </w:r>
    </w:p>
    <w:p w14:paraId="78F576FF" w14:textId="77777777" w:rsidR="00A3400A" w:rsidRDefault="00A3400A" w:rsidP="00A3400A">
      <w:r>
        <w:t>| MQ_DBO__DBO_TO_WS_SEC | Очередь неприоритетных запросов от ДБО к шине | string | + | |</w:t>
      </w:r>
    </w:p>
    <w:p w14:paraId="7BE319C8" w14:textId="77777777" w:rsidR="00A3400A" w:rsidRDefault="00A3400A" w:rsidP="00A3400A">
      <w:r>
        <w:t>| MQ_DBO__WS_TO_DBO_SEC | Очередь ответов на неприоритетные запросы от ДБО к шине | string | | |</w:t>
      </w:r>
    </w:p>
    <w:p w14:paraId="52610551" w14:textId="77777777" w:rsidR="00A3400A" w:rsidRDefault="00A3400A" w:rsidP="00A3400A">
      <w:r>
        <w:t>| MQ_DBO__DBO_TO_CFT | Очередь запросов из ДБО в АБС ЦФТ | string | + | |</w:t>
      </w:r>
    </w:p>
    <w:p w14:paraId="6F15D169" w14:textId="77777777" w:rsidR="00A3400A" w:rsidRDefault="00A3400A" w:rsidP="00A3400A">
      <w:r>
        <w:t>| MQ_DBO__CFT_TO_DBO | Очередь ответов АБС ЦФТ на запросы из ДБО с сформированным WebSphere CorelId | string | + | |</w:t>
      </w:r>
    </w:p>
    <w:p w14:paraId="330F92F2" w14:textId="77777777" w:rsidR="00A3400A" w:rsidRDefault="00A3400A" w:rsidP="00A3400A">
      <w:r>
        <w:t>| MQ_DBO__DBO_TO_SBL | Очередь запросов из ДБО в Siebel | string | + | |</w:t>
      </w:r>
    </w:p>
    <w:p w14:paraId="778513AB" w14:textId="77777777" w:rsidR="00A3400A" w:rsidRDefault="00A3400A" w:rsidP="00A3400A">
      <w:r>
        <w:t>| MQ_DBO__SBL_TO_DBO | Очередь ответов ДБО на запросы из Siebel | string | + | |</w:t>
      </w:r>
    </w:p>
    <w:p w14:paraId="47508B72" w14:textId="77777777" w:rsidR="00A3400A" w:rsidRDefault="00A3400A" w:rsidP="00A3400A">
      <w:r>
        <w:t>| MQ_DBO__DBO_TO_CUP | Очередь сообщений из ДБО в ЦУП | string | + | |</w:t>
      </w:r>
    </w:p>
    <w:p w14:paraId="780265DC" w14:textId="77777777" w:rsidR="00A3400A" w:rsidRDefault="00A3400A" w:rsidP="00A3400A">
      <w:r>
        <w:t>| MQ_DBO__CUP_TO_DBO | Очередь сообщений из ЦУП в ДБО | string | + | |</w:t>
      </w:r>
    </w:p>
    <w:p w14:paraId="0F0A93C6" w14:textId="77777777" w:rsidR="00A3400A" w:rsidRDefault="00A3400A" w:rsidP="00A3400A">
      <w:r>
        <w:t>| MQ_DBO__DBO_TO_CCC | Очередь запросов из ДБО в TripleC | string | + | |</w:t>
      </w:r>
    </w:p>
    <w:p w14:paraId="23D3C74E" w14:textId="77777777" w:rsidR="00A3400A" w:rsidRDefault="00A3400A" w:rsidP="00A3400A">
      <w:r>
        <w:t>| MQ_DBO__CCC_TO_DBO | Очередь ответов TripleC на запрос из ДБО | string | + | |</w:t>
      </w:r>
    </w:p>
    <w:p w14:paraId="0E91D3E8" w14:textId="77777777" w:rsidR="00A3400A" w:rsidRDefault="00A3400A" w:rsidP="00A3400A">
      <w:r>
        <w:t>| _## Прямое взаимодействие с зибелем_ | | | | |</w:t>
      </w:r>
    </w:p>
    <w:p w14:paraId="0B7B1339" w14:textId="77777777" w:rsidR="00A3400A" w:rsidRDefault="00A3400A" w:rsidP="00A3400A">
      <w:r>
        <w:t>| MQ_DBO__DBO_TO_SBL_DIRECT | Очередь запросов из ДБО в Siebel | string | + | |</w:t>
      </w:r>
    </w:p>
    <w:p w14:paraId="0B9D1E11" w14:textId="77777777" w:rsidR="00A3400A" w:rsidRDefault="00A3400A" w:rsidP="00A3400A">
      <w:r>
        <w:t>| MQ_DBO__SBL_TO_DBO_DIRECT | Очередь ответов Siebel на запросы из ДБ | string | + | |</w:t>
      </w:r>
    </w:p>
    <w:p w14:paraId="25973A09" w14:textId="77777777" w:rsidR="00A3400A" w:rsidRDefault="00A3400A" w:rsidP="00A3400A">
      <w:r>
        <w:t>| | | | | |</w:t>
      </w:r>
    </w:p>
    <w:p w14:paraId="359A262A" w14:textId="77777777" w:rsidR="00A3400A" w:rsidRDefault="00A3400A" w:rsidP="00A3400A">
      <w:r>
        <w:t>| _# Очереди, где инициатором выступает БАНК_ | | | | |</w:t>
      </w:r>
    </w:p>
    <w:p w14:paraId="75B6EA41" w14:textId="77777777" w:rsidR="00A3400A" w:rsidRDefault="00A3400A" w:rsidP="00A3400A">
      <w:r>
        <w:t>| MQ_WS__WS_TO_DBO_PRIM | Очередь приоритетных запросов от шины к ДБО | string | + | |</w:t>
      </w:r>
    </w:p>
    <w:p w14:paraId="0545A705" w14:textId="77777777" w:rsidR="00A3400A" w:rsidRDefault="00A3400A" w:rsidP="00A3400A">
      <w:r>
        <w:t>| MQ_WS__DBO_TO_WS_PRIM | Очередь ответов на приоритетные запросы от ДБО к шине | string | + | |</w:t>
      </w:r>
    </w:p>
    <w:p w14:paraId="5C251167" w14:textId="77777777" w:rsidR="00A3400A" w:rsidRDefault="00A3400A" w:rsidP="00A3400A">
      <w:r>
        <w:t>| MQ_WS__WS_TO_DBO_SEC | Очередь неприоритетных запросов от шины к ДБО | string | + | |</w:t>
      </w:r>
    </w:p>
    <w:p w14:paraId="15198B2A" w14:textId="77777777" w:rsidR="00A3400A" w:rsidRDefault="00A3400A" w:rsidP="00A3400A">
      <w:r>
        <w:t>| MQ_WS__DBO_TO_WS_SEC | Очередь ответов на неприоритетные запросы от ДБО к шине | string | + | |</w:t>
      </w:r>
    </w:p>
    <w:p w14:paraId="0FFC8F92" w14:textId="77777777" w:rsidR="00A3400A" w:rsidRDefault="00A3400A" w:rsidP="00A3400A">
      <w:r>
        <w:t>| MQ_TSO__TSO_TO_DBO_PROXY | Очередь запросов из УПО ATM/ТСО в ДБО | string | + | |</w:t>
      </w:r>
    </w:p>
    <w:p w14:paraId="671C8830" w14:textId="77777777" w:rsidR="00A3400A" w:rsidRDefault="00A3400A" w:rsidP="00A3400A">
      <w:r>
        <w:t>| MQ_TSO__DBO_TO_TSO_PROXY | Очередь ответов ДБО на запросы из УПО ATM/ТСО | string | + | |</w:t>
      </w:r>
    </w:p>
    <w:p w14:paraId="4CA18376" w14:textId="77777777" w:rsidR="00A3400A" w:rsidRDefault="00A3400A" w:rsidP="00A3400A">
      <w:r>
        <w:t>| _## Прямое взаимодействие с зибелем_ | | | | |</w:t>
      </w:r>
    </w:p>
    <w:p w14:paraId="6B3D2087" w14:textId="77777777" w:rsidR="00A3400A" w:rsidRDefault="00A3400A" w:rsidP="00A3400A">
      <w:r>
        <w:t>| MQ_SBL__SBL_TO_DBO_DIRECT | Очередь запросов из Siebel в ДБО | string | + | |</w:t>
      </w:r>
    </w:p>
    <w:p w14:paraId="2315D301" w14:textId="77777777" w:rsidR="00A3400A" w:rsidRDefault="00A3400A" w:rsidP="00A3400A">
      <w:r>
        <w:t>| MQ_SBL__DBO_TO_SBL_DIRECT | Очередь ответов ДБО на запросы из Siebel | string | + | |</w:t>
      </w:r>
    </w:p>
    <w:p w14:paraId="174C9FDD" w14:textId="77777777" w:rsidR="00A3400A" w:rsidRDefault="00A3400A" w:rsidP="00A3400A">
      <w:r>
        <w:t>| | | | | |</w:t>
      </w:r>
    </w:p>
    <w:p w14:paraId="719D943C" w14:textId="77777777" w:rsidR="00A3400A" w:rsidRDefault="00A3400A" w:rsidP="00A3400A">
      <w:r>
        <w:t>| _# Очереди, где инициатором выступает БАНК и отвечать не требуется_ | | | | |</w:t>
      </w:r>
    </w:p>
    <w:p w14:paraId="454CAF6B" w14:textId="77777777" w:rsidR="00A3400A" w:rsidRDefault="00A3400A" w:rsidP="00A3400A">
      <w:r>
        <w:t>| MQ_WS__WS_TO_DBO_ASYNC | Очередь передачи курсов валют банка для ДБО | string | + | |</w:t>
      </w:r>
    </w:p>
    <w:p w14:paraId="29F26BD2" w14:textId="77777777" w:rsidR="00A3400A" w:rsidRDefault="00A3400A" w:rsidP="00A3400A">
      <w:r>
        <w:t>| | | | | |</w:t>
      </w:r>
    </w:p>
    <w:p w14:paraId="541F29DC" w14:textId="77777777" w:rsidR="00A3400A" w:rsidRDefault="00A3400A" w:rsidP="00A3400A">
      <w:r>
        <w:t>| _# Очереди для работы с FormIt_ | | | | |</w:t>
      </w:r>
    </w:p>
    <w:p w14:paraId="4A95BD34" w14:textId="77777777" w:rsidR="00A3400A" w:rsidRDefault="00A3400A" w:rsidP="00A3400A">
      <w:r>
        <w:t>| MQ_DBO__DBO_TO_FORM_IT | Очередь запросов из ДБО в FormIT | string | + | |</w:t>
      </w:r>
    </w:p>
    <w:p w14:paraId="37B590F9" w14:textId="23739594" w:rsidR="00C83A53" w:rsidRDefault="00A3400A" w:rsidP="00A3400A">
      <w:r>
        <w:t>| MQ_DBO__FORM_IT_TO_DBO | Очередь ответов FormIT на запросы из ДБО | string | + | |</w:t>
      </w:r>
    </w:p>
    <w:p w14:paraId="243E16EC" w14:textId="7D02327F" w:rsidR="00A3400A" w:rsidRDefault="00A3400A" w:rsidP="00A3400A"/>
    <w:p w14:paraId="58583F60" w14:textId="20F20695" w:rsidR="00A3400A" w:rsidRDefault="00A3400A" w:rsidP="00A3400A">
      <w:r>
        <w:t>________________________________________________________________________________</w:t>
      </w:r>
    </w:p>
    <w:p w14:paraId="7FF34AF5" w14:textId="51FFB125" w:rsidR="00A3400A" w:rsidRDefault="00A3400A" w:rsidP="00A3400A"/>
    <w:p w14:paraId="2EF43AE0" w14:textId="77777777" w:rsidR="00B61CC4" w:rsidRDefault="00B61CC4" w:rsidP="00B61CC4">
      <w:r>
        <w:t># Butler</w:t>
      </w:r>
    </w:p>
    <w:p w14:paraId="6A836CA7" w14:textId="77777777" w:rsidR="00B61CC4" w:rsidRDefault="00B61CC4" w:rsidP="00B61CC4"/>
    <w:p w14:paraId="4EEC353C" w14:textId="77777777" w:rsidR="00B61CC4" w:rsidRDefault="00B61CC4" w:rsidP="00B61CC4">
      <w:r>
        <w:t xml:space="preserve">Компонент отвечает за аутентификацию и авторизацию клиента. </w:t>
      </w:r>
    </w:p>
    <w:p w14:paraId="56C30E38" w14:textId="77777777" w:rsidR="00B61CC4" w:rsidRDefault="00B61CC4" w:rsidP="00B61CC4">
      <w:r>
        <w:t xml:space="preserve">Набор хранимой информации о клиенте ограничивается минимальным набором данных, необходимым для выполнения функций компонента. </w:t>
      </w:r>
    </w:p>
    <w:p w14:paraId="140568DE" w14:textId="77777777" w:rsidR="00B61CC4" w:rsidRDefault="00B61CC4" w:rsidP="00B61CC4">
      <w:r>
        <w:t>Полная информация о клиента доступна в Компоненте Профиль клиента.</w:t>
      </w:r>
    </w:p>
    <w:p w14:paraId="2E94BD0E" w14:textId="77777777" w:rsidR="00B61CC4" w:rsidRDefault="00B61CC4" w:rsidP="00B61CC4"/>
    <w:p w14:paraId="1B25829A" w14:textId="77777777" w:rsidR="00B61CC4" w:rsidRDefault="00B61CC4" w:rsidP="00B61CC4">
      <w:r>
        <w:t>## Инструкция по развёртыванию</w:t>
      </w:r>
    </w:p>
    <w:p w14:paraId="0910107C" w14:textId="77777777" w:rsidR="00B61CC4" w:rsidRDefault="00B61CC4" w:rsidP="00B61CC4">
      <w:r>
        <w:t>Собрать образ сервиса</w:t>
      </w:r>
    </w:p>
    <w:p w14:paraId="485523E9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>```bash</w:t>
      </w:r>
    </w:p>
    <w:p w14:paraId="054F8AB3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>docker build . -t butler:latest --pull</w:t>
      </w:r>
    </w:p>
    <w:p w14:paraId="57889B77" w14:textId="77777777" w:rsidR="00B61CC4" w:rsidRDefault="00B61CC4" w:rsidP="00B61CC4">
      <w:r>
        <w:t>```</w:t>
      </w:r>
    </w:p>
    <w:p w14:paraId="2EC1050A" w14:textId="77777777" w:rsidR="00B61CC4" w:rsidRDefault="00B61CC4" w:rsidP="00B61CC4"/>
    <w:p w14:paraId="3DEB1E2F" w14:textId="77777777" w:rsidR="00B61CC4" w:rsidRDefault="00B61CC4" w:rsidP="00B61CC4">
      <w:r>
        <w:t>Подготовить файл с переменными окружения. Описание и пример переменных окружения [здесь](#переменные-окружения)</w:t>
      </w:r>
    </w:p>
    <w:p w14:paraId="7FF1CAD6" w14:textId="77777777" w:rsidR="00B61CC4" w:rsidRDefault="00B61CC4" w:rsidP="00B61CC4"/>
    <w:p w14:paraId="79FF64CE" w14:textId="77777777" w:rsidR="00B61CC4" w:rsidRDefault="00B61CC4" w:rsidP="00B61CC4">
      <w:r>
        <w:t>Запустить в фоне контейнер с нужными значениями переменных окружения, пробросить наружу порт 80</w:t>
      </w:r>
    </w:p>
    <w:p w14:paraId="55CB36C9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>```bash</w:t>
      </w:r>
    </w:p>
    <w:p w14:paraId="700191E9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>docker run -d -p 8080:80 butler:latest --name butler --env-file .env</w:t>
      </w:r>
    </w:p>
    <w:p w14:paraId="07479022" w14:textId="77777777" w:rsidR="00B61CC4" w:rsidRDefault="00B61CC4" w:rsidP="00B61CC4">
      <w:r>
        <w:t>```</w:t>
      </w:r>
    </w:p>
    <w:p w14:paraId="5F711ED3" w14:textId="77777777" w:rsidR="00B61CC4" w:rsidRDefault="00B61CC4" w:rsidP="00B61CC4"/>
    <w:p w14:paraId="11B86085" w14:textId="77777777" w:rsidR="00B61CC4" w:rsidRDefault="00B61CC4" w:rsidP="00B61CC4">
      <w:r>
        <w:t>Инициализировать структуру БД и наполнить данными.</w:t>
      </w:r>
    </w:p>
    <w:p w14:paraId="695B75F4" w14:textId="77777777" w:rsidR="00B61CC4" w:rsidRDefault="00B61CC4" w:rsidP="00B61CC4">
      <w:r>
        <w:t>БД с соответствующим именем должна быть создана заранее.</w:t>
      </w:r>
    </w:p>
    <w:p w14:paraId="74C8EED9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>```bash</w:t>
      </w:r>
    </w:p>
    <w:p w14:paraId="5B7FF989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>docker exec -ti butler bash -c \</w:t>
      </w:r>
    </w:p>
    <w:p w14:paraId="5794DC9A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>"cd /var/www/app/src &amp;&amp; php artisan doctrine:migrations:migrate &amp;&amp; php artisan db:seed --class BasicSeeder --force"</w:t>
      </w:r>
    </w:p>
    <w:p w14:paraId="04DFE600" w14:textId="77777777" w:rsidR="00B61CC4" w:rsidRDefault="00B61CC4" w:rsidP="00B61CC4">
      <w:r>
        <w:t>```</w:t>
      </w:r>
    </w:p>
    <w:p w14:paraId="1C87509D" w14:textId="77777777" w:rsidR="00B61CC4" w:rsidRDefault="00B61CC4" w:rsidP="00B61CC4"/>
    <w:p w14:paraId="0E2C5CDF" w14:textId="77777777" w:rsidR="00B61CC4" w:rsidRDefault="00B61CC4" w:rsidP="00B61CC4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56F39593" w14:textId="77777777" w:rsidR="00B61CC4" w:rsidRDefault="00B61CC4" w:rsidP="00B61CC4"/>
    <w:p w14:paraId="59BE1BF1" w14:textId="77777777" w:rsidR="00B61CC4" w:rsidRDefault="00B61CC4" w:rsidP="00B61CC4">
      <w:r>
        <w:t>## Переменные окружения</w:t>
      </w:r>
    </w:p>
    <w:p w14:paraId="6D42C9D6" w14:textId="77777777" w:rsidR="00B61CC4" w:rsidRDefault="00B61CC4" w:rsidP="00B61CC4"/>
    <w:p w14:paraId="3645F60D" w14:textId="77777777" w:rsidR="00B61CC4" w:rsidRPr="00B61CC4" w:rsidRDefault="00B61CC4" w:rsidP="00B61CC4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B61CC4">
        <w:rPr>
          <w:lang w:val="en-US"/>
        </w:rPr>
        <w:t>|</w:t>
      </w:r>
    </w:p>
    <w:p w14:paraId="34FD2C5C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>|:----|:---------|:----|:---------------|:----------------------|</w:t>
      </w:r>
    </w:p>
    <w:p w14:paraId="6F9BA4E1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APP_ENV | </w:t>
      </w:r>
      <w:r>
        <w:t>Текущее</w:t>
      </w:r>
      <w:r w:rsidRPr="00B61CC4">
        <w:rPr>
          <w:lang w:val="en-US"/>
        </w:rPr>
        <w:t xml:space="preserve"> </w:t>
      </w:r>
      <w:r>
        <w:t>окружение</w:t>
      </w:r>
      <w:r w:rsidRPr="00B61CC4">
        <w:rPr>
          <w:lang w:val="en-US"/>
        </w:rPr>
        <w:t xml:space="preserve"> | enum: **local**, **test**, **testing**, **production** | - | production |</w:t>
      </w:r>
    </w:p>
    <w:p w14:paraId="41113550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APP_DEBUG | </w:t>
      </w:r>
      <w:r>
        <w:t>Режим</w:t>
      </w:r>
      <w:r w:rsidRPr="00B61CC4">
        <w:rPr>
          <w:lang w:val="en-US"/>
        </w:rPr>
        <w:t xml:space="preserve"> </w:t>
      </w:r>
      <w:r>
        <w:t>отладки</w:t>
      </w:r>
      <w:r w:rsidRPr="00B61CC4">
        <w:rPr>
          <w:lang w:val="en-US"/>
        </w:rPr>
        <w:t xml:space="preserve"> | boolean | - | false |</w:t>
      </w:r>
    </w:p>
    <w:p w14:paraId="4C37155B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APP_TIMEZONE | </w:t>
      </w:r>
      <w:r>
        <w:t>Часовой</w:t>
      </w:r>
      <w:r w:rsidRPr="00B61CC4">
        <w:rPr>
          <w:lang w:val="en-US"/>
        </w:rPr>
        <w:t xml:space="preserve"> </w:t>
      </w:r>
      <w:r>
        <w:t>пояс</w:t>
      </w:r>
      <w:r w:rsidRPr="00B61CC4">
        <w:rPr>
          <w:lang w:val="en-US"/>
        </w:rPr>
        <w:t xml:space="preserve"> | string | - | UTC |</w:t>
      </w:r>
    </w:p>
    <w:p w14:paraId="783B0EFC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APP_SERVICE_NAME | </w:t>
      </w:r>
      <w:r>
        <w:t>Название</w:t>
      </w:r>
      <w:r w:rsidRPr="00B61CC4">
        <w:rPr>
          <w:lang w:val="en-US"/>
        </w:rPr>
        <w:t xml:space="preserve"> </w:t>
      </w:r>
      <w:r>
        <w:t>сервиса</w:t>
      </w:r>
      <w:r w:rsidRPr="00B61CC4">
        <w:rPr>
          <w:lang w:val="en-US"/>
        </w:rPr>
        <w:t xml:space="preserve"> | string | + |  |</w:t>
      </w:r>
    </w:p>
    <w:p w14:paraId="0CBACBF7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APP_LOCALE | </w:t>
      </w:r>
      <w:r>
        <w:t>Локаль</w:t>
      </w:r>
      <w:r w:rsidRPr="00B61CC4">
        <w:rPr>
          <w:lang w:val="en-US"/>
        </w:rPr>
        <w:t xml:space="preserve"> | </w:t>
      </w:r>
      <w:r>
        <w:t>Справочник</w:t>
      </w:r>
      <w:r w:rsidRPr="00B61CC4">
        <w:rPr>
          <w:lang w:val="en-US"/>
        </w:rPr>
        <w:t xml:space="preserve"> **en**, **ru** | - | en |</w:t>
      </w:r>
    </w:p>
    <w:p w14:paraId="752F844A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APP_FALLBACK_LOCALE | </w:t>
      </w:r>
      <w:r>
        <w:t>Резервная</w:t>
      </w:r>
      <w:r w:rsidRPr="00B61CC4">
        <w:rPr>
          <w:lang w:val="en-US"/>
        </w:rPr>
        <w:t xml:space="preserve"> </w:t>
      </w:r>
      <w:r>
        <w:t>локаль</w:t>
      </w:r>
      <w:r w:rsidRPr="00B61CC4">
        <w:rPr>
          <w:lang w:val="en-US"/>
        </w:rPr>
        <w:t xml:space="preserve"> | </w:t>
      </w:r>
      <w:r>
        <w:t>Справочник</w:t>
      </w:r>
      <w:r w:rsidRPr="00B61CC4">
        <w:rPr>
          <w:lang w:val="en-US"/>
        </w:rPr>
        <w:t xml:space="preserve"> **en**, **ru** | - | en |</w:t>
      </w:r>
    </w:p>
    <w:p w14:paraId="3AF3089D" w14:textId="77777777" w:rsidR="00B61CC4" w:rsidRDefault="00B61CC4" w:rsidP="00B61CC4">
      <w:r>
        <w:t>| LOG_CHANNEL | Канал логирования по-умолчанию. Для логирования в stdout указать dockerlogs2 | string | - | stack |</w:t>
      </w:r>
    </w:p>
    <w:p w14:paraId="189E4116" w14:textId="77777777" w:rsidR="00B61CC4" w:rsidRDefault="00B61CC4" w:rsidP="00B61CC4">
      <w:r>
        <w:t>| CACHE_DRIVER | Драйвер кеша по-умолчанию | string | - | file |</w:t>
      </w:r>
    </w:p>
    <w:p w14:paraId="0A339880" w14:textId="77777777" w:rsidR="00B61CC4" w:rsidRDefault="00B61CC4" w:rsidP="00B61CC4">
      <w:r>
        <w:t>| QUEUE_DRIVER | Драйвер очереди по-умолчанию | string | - | sync |</w:t>
      </w:r>
    </w:p>
    <w:p w14:paraId="786E201E" w14:textId="77777777" w:rsidR="00B61CC4" w:rsidRDefault="00B61CC4" w:rsidP="00B61CC4">
      <w:r>
        <w:t>| DB_CONNECTION | Драйвер подключения к БД | string | + | |</w:t>
      </w:r>
    </w:p>
    <w:p w14:paraId="33D312E3" w14:textId="77777777" w:rsidR="00B61CC4" w:rsidRDefault="00B61CC4" w:rsidP="00B61CC4">
      <w:r>
        <w:t>| DB_HOST | Адрес сервера БД | string | + | |</w:t>
      </w:r>
    </w:p>
    <w:p w14:paraId="43886F33" w14:textId="77777777" w:rsidR="00B61CC4" w:rsidRDefault="00B61CC4" w:rsidP="00B61CC4">
      <w:r>
        <w:t>| DB_PORT | Порт сервера БД | string | + | |</w:t>
      </w:r>
    </w:p>
    <w:p w14:paraId="641EBE1C" w14:textId="77777777" w:rsidR="00B61CC4" w:rsidRDefault="00B61CC4" w:rsidP="00B61CC4">
      <w:r>
        <w:t>| DB_DATABASE | Название базы данных | string | + | |</w:t>
      </w:r>
    </w:p>
    <w:p w14:paraId="0A701610" w14:textId="77777777" w:rsidR="00B61CC4" w:rsidRDefault="00B61CC4" w:rsidP="00B61CC4">
      <w:r>
        <w:t>| DB_USERNAME | Имя пользователя БД | string | + | |</w:t>
      </w:r>
    </w:p>
    <w:p w14:paraId="090B07C8" w14:textId="77777777" w:rsidR="00B61CC4" w:rsidRDefault="00B61CC4" w:rsidP="00B61CC4">
      <w:r>
        <w:t>| DB_PASSWORD | Пароль пользователя БД | string | + | |</w:t>
      </w:r>
    </w:p>
    <w:p w14:paraId="07363E54" w14:textId="77777777" w:rsidR="00B61CC4" w:rsidRDefault="00B61CC4" w:rsidP="00B61CC4">
      <w:r>
        <w:t>| DOCTRINE_SKIP_SELECT_FROM_LOG | Выкл/вкл логирования SELECT запросов к БД | bool | - | false |</w:t>
      </w:r>
    </w:p>
    <w:p w14:paraId="4701D89C" w14:textId="77777777" w:rsidR="00B61CC4" w:rsidRDefault="00B61CC4" w:rsidP="00B61CC4">
      <w:r>
        <w:t>| DOCTRINE_PROXY_AUTOGENERATE | Вкл/выкл автоматической генерации проксирующих классов сущностей | bool | - | false |</w:t>
      </w:r>
    </w:p>
    <w:p w14:paraId="2CDFA613" w14:textId="77777777" w:rsidR="00B61CC4" w:rsidRDefault="00B61CC4" w:rsidP="00B61CC4">
      <w:r>
        <w:t>| # Настройка безопасности | | | | |</w:t>
      </w:r>
    </w:p>
    <w:p w14:paraId="1AF2F2BB" w14:textId="77777777" w:rsidR="00B61CC4" w:rsidRDefault="00B61CC4" w:rsidP="00B61CC4">
      <w:r>
        <w:t>| AUTH_BY_LOGIN_OTP_DISABLED | Отключить OTP на вход по логину и паролю | bool | - | false |</w:t>
      </w:r>
    </w:p>
    <w:p w14:paraId="7556C2E0" w14:textId="77777777" w:rsidR="00B61CC4" w:rsidRDefault="00B61CC4" w:rsidP="00B61CC4">
      <w:r>
        <w:t>| PASSWORD_MAX_ATTEMPTS | Максимальное число попыток ввода пароля перед блокировкой канала | int | - | 5 |</w:t>
      </w:r>
    </w:p>
    <w:p w14:paraId="1C7F0E81" w14:textId="77777777" w:rsidR="00B61CC4" w:rsidRDefault="00B61CC4" w:rsidP="00B61CC4">
      <w:r>
        <w:t>| MAX_ACTIVE_SESSIONS_PER_CHANNEL | Максимальное кол-во сессий на канал | int | - | 1 |</w:t>
      </w:r>
    </w:p>
    <w:p w14:paraId="515C198B" w14:textId="77777777" w:rsidR="00B61CC4" w:rsidRDefault="00B61CC4" w:rsidP="00B61CC4">
      <w:r>
        <w:t>| ACCESS_TOKEN_PUBLIC_KEY | Публичный ключ для проверки JWT | string | - | |</w:t>
      </w:r>
    </w:p>
    <w:p w14:paraId="554CC98E" w14:textId="77777777" w:rsidR="00B61CC4" w:rsidRDefault="00B61CC4" w:rsidP="00B61CC4">
      <w:r>
        <w:t>| ACCESS_TOKEN_PRIVATE_KEY | Приватный ключ для подписывания JWT | string | - | |</w:t>
      </w:r>
    </w:p>
    <w:p w14:paraId="7DDD212D" w14:textId="77777777" w:rsidR="00B61CC4" w:rsidRDefault="00B61CC4" w:rsidP="00B61CC4">
      <w:r>
        <w:t>| ACCESS_TOKEN_TTL | Время жизни сессии, в минутах | int | - | 60 |</w:t>
      </w:r>
    </w:p>
    <w:p w14:paraId="274EBE53" w14:textId="77777777" w:rsidR="00B61CC4" w:rsidRDefault="00B61CC4" w:rsidP="00B61CC4">
      <w:r>
        <w:t>| MAX_ATTEMPTS_CHANGE_PASSWORD | Максимальное число попыток сменить пароль | int | - | 3 |</w:t>
      </w:r>
    </w:p>
    <w:p w14:paraId="12E83D1D" w14:textId="77777777" w:rsidR="00B61CC4" w:rsidRDefault="00B61CC4" w:rsidP="00B61CC4">
      <w:r>
        <w:t>| BLOCK_TIMEOUT_CHANGE_PASSWORD | Время блокировки смены пароля (в минутах) | int | - | 60 |</w:t>
      </w:r>
    </w:p>
    <w:p w14:paraId="727D3588" w14:textId="77777777" w:rsidR="00B61CC4" w:rsidRDefault="00B61CC4" w:rsidP="00B61CC4">
      <w:r>
        <w:t>| | | | | |</w:t>
      </w:r>
    </w:p>
    <w:p w14:paraId="487BA4DB" w14:textId="77777777" w:rsidR="00B61CC4" w:rsidRDefault="00B61CC4" w:rsidP="00B61CC4">
      <w:r>
        <w:t>| | | | | |</w:t>
      </w:r>
    </w:p>
    <w:p w14:paraId="4A70488A" w14:textId="77777777" w:rsidR="00B61CC4" w:rsidRDefault="00B61CC4" w:rsidP="00B61CC4">
      <w:r>
        <w:t>| # OTP | | | | |</w:t>
      </w:r>
    </w:p>
    <w:p w14:paraId="509BADF3" w14:textId="77777777" w:rsidR="00B61CC4" w:rsidRDefault="00B61CC4" w:rsidP="00B61CC4">
      <w:r>
        <w:t>| OTP_ENABLED | Вкл/выкл подтверждения одноразовым паролем | boolean | - | true |</w:t>
      </w:r>
    </w:p>
    <w:p w14:paraId="7F6D189E" w14:textId="77777777" w:rsidR="00B61CC4" w:rsidRDefault="00B61CC4" w:rsidP="00B61CC4">
      <w:r>
        <w:t>| OTP_DEBUG | Вкл/выкл режима отладки OTP | boolean | - | false |</w:t>
      </w:r>
    </w:p>
    <w:p w14:paraId="17566155" w14:textId="77777777" w:rsidR="00B61CC4" w:rsidRDefault="00B61CC4" w:rsidP="00B61CC4">
      <w:r>
        <w:t>| OTP_TTL | Время жизни токена OTP в секундах | int | - | 60 |</w:t>
      </w:r>
    </w:p>
    <w:p w14:paraId="67E0BE23" w14:textId="77777777" w:rsidR="00B61CC4" w:rsidRDefault="00B61CC4" w:rsidP="00B61CC4">
      <w:r>
        <w:t>| OTP_MAX_ATTEMPTS | Максимальное число попыток ввода кода OTP | int | - | 4 |</w:t>
      </w:r>
    </w:p>
    <w:p w14:paraId="33EB30C3" w14:textId="77777777" w:rsidR="00B61CC4" w:rsidRDefault="00B61CC4" w:rsidP="00B61CC4">
      <w:r>
        <w:t>| SMS_CODE_LENGTH | Длина OTP кода для SMS | int | - | 4 |</w:t>
      </w:r>
    </w:p>
    <w:p w14:paraId="60BA7FD4" w14:textId="77777777" w:rsidR="00B61CC4" w:rsidRDefault="00B61CC4" w:rsidP="00B61CC4">
      <w:r>
        <w:t>| POSTIE_ENABLED | Вкл/выкл режим отладки для отправляемых сообщений | boolean | - | false |</w:t>
      </w:r>
    </w:p>
    <w:p w14:paraId="6DC6E3CB" w14:textId="77777777" w:rsidR="00B61CC4" w:rsidRDefault="00B61CC4" w:rsidP="00B61CC4">
      <w:r>
        <w:t>| # Межкомпонентное взаимодействие | | | | |</w:t>
      </w:r>
    </w:p>
    <w:p w14:paraId="021DE5A6" w14:textId="77777777" w:rsidR="00B61CC4" w:rsidRDefault="00B61CC4" w:rsidP="00B61CC4">
      <w:r>
        <w:t>| OCTOPUS_HOST | Адрес компонента Octopus | string | + | |</w:t>
      </w:r>
    </w:p>
    <w:p w14:paraId="4FFFD15E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BUS_MANAGER_HOST | </w:t>
      </w:r>
      <w:r>
        <w:t>Адрес</w:t>
      </w:r>
      <w:r w:rsidRPr="00B61CC4">
        <w:rPr>
          <w:lang w:val="en-US"/>
        </w:rPr>
        <w:t xml:space="preserve"> </w:t>
      </w:r>
      <w:r>
        <w:t>компонента</w:t>
      </w:r>
      <w:r w:rsidRPr="00B61CC4">
        <w:rPr>
          <w:lang w:val="en-US"/>
        </w:rPr>
        <w:t xml:space="preserve"> BusManager | string | + | |</w:t>
      </w:r>
    </w:p>
    <w:p w14:paraId="240FE89B" w14:textId="77777777" w:rsidR="00B61CC4" w:rsidRPr="00B61CC4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BUTLER_HOST | </w:t>
      </w:r>
      <w:r>
        <w:t>Адрес</w:t>
      </w:r>
      <w:r w:rsidRPr="00B61CC4">
        <w:rPr>
          <w:lang w:val="en-US"/>
        </w:rPr>
        <w:t xml:space="preserve"> </w:t>
      </w:r>
      <w:r>
        <w:t>компонента</w:t>
      </w:r>
      <w:r w:rsidRPr="00B61CC4">
        <w:rPr>
          <w:lang w:val="en-US"/>
        </w:rPr>
        <w:t xml:space="preserve"> Butler | string | + | |</w:t>
      </w:r>
    </w:p>
    <w:p w14:paraId="593BA7DD" w14:textId="351D94F4" w:rsidR="00A3400A" w:rsidRDefault="00B61CC4" w:rsidP="00B61CC4">
      <w:pPr>
        <w:rPr>
          <w:lang w:val="en-US"/>
        </w:rPr>
      </w:pPr>
      <w:r w:rsidRPr="00B61CC4">
        <w:rPr>
          <w:lang w:val="en-US"/>
        </w:rPr>
        <w:t xml:space="preserve">| USE_NEW_SESSION_TOGGLE | </w:t>
      </w:r>
      <w:r>
        <w:t>Включает</w:t>
      </w:r>
      <w:r w:rsidRPr="00B61CC4">
        <w:rPr>
          <w:lang w:val="en-US"/>
        </w:rPr>
        <w:t xml:space="preserve"> </w:t>
      </w:r>
      <w:r>
        <w:t>использование</w:t>
      </w:r>
      <w:r w:rsidRPr="00B61CC4">
        <w:rPr>
          <w:lang w:val="en-US"/>
        </w:rPr>
        <w:t xml:space="preserve"> </w:t>
      </w:r>
      <w:r>
        <w:t>нового</w:t>
      </w:r>
      <w:r w:rsidRPr="00B61CC4">
        <w:rPr>
          <w:lang w:val="en-US"/>
        </w:rPr>
        <w:t xml:space="preserve"> </w:t>
      </w:r>
      <w:r>
        <w:t>механизма</w:t>
      </w:r>
      <w:r w:rsidRPr="00B61CC4">
        <w:rPr>
          <w:lang w:val="en-US"/>
        </w:rPr>
        <w:t xml:space="preserve"> </w:t>
      </w:r>
      <w:r>
        <w:t>работы</w:t>
      </w:r>
      <w:r w:rsidRPr="00B61CC4">
        <w:rPr>
          <w:lang w:val="en-US"/>
        </w:rPr>
        <w:t xml:space="preserve"> </w:t>
      </w:r>
      <w:r>
        <w:t>с</w:t>
      </w:r>
      <w:r w:rsidRPr="00B61CC4">
        <w:rPr>
          <w:lang w:val="en-US"/>
        </w:rPr>
        <w:t xml:space="preserve"> </w:t>
      </w:r>
      <w:r>
        <w:t>сессиями</w:t>
      </w:r>
      <w:r w:rsidRPr="00B61CC4">
        <w:rPr>
          <w:lang w:val="en-US"/>
        </w:rPr>
        <w:t xml:space="preserve"> | boolean | - | false |</w:t>
      </w:r>
    </w:p>
    <w:p w14:paraId="4AE82410" w14:textId="46BC6855" w:rsidR="0037201D" w:rsidRDefault="0037201D" w:rsidP="00B61CC4">
      <w:pPr>
        <w:rPr>
          <w:lang w:val="en-US"/>
        </w:rPr>
      </w:pPr>
    </w:p>
    <w:p w14:paraId="44FB5BA5" w14:textId="7479BBC7" w:rsidR="0037201D" w:rsidRDefault="008477E5" w:rsidP="00B61CC4">
      <w:r>
        <w:t>______________________________________________________________________________</w:t>
      </w:r>
    </w:p>
    <w:p w14:paraId="7D25B0B6" w14:textId="5FCF7F07" w:rsidR="008477E5" w:rsidRDefault="008477E5" w:rsidP="00B61CC4"/>
    <w:p w14:paraId="65634126" w14:textId="77777777" w:rsidR="008477E5" w:rsidRDefault="008477E5" w:rsidP="008477E5">
      <w:r>
        <w:t># CreditMarket</w:t>
      </w:r>
    </w:p>
    <w:p w14:paraId="2BC7298B" w14:textId="77777777" w:rsidR="008477E5" w:rsidRDefault="008477E5" w:rsidP="008477E5"/>
    <w:p w14:paraId="12919210" w14:textId="77777777" w:rsidR="008477E5" w:rsidRDefault="008477E5" w:rsidP="008477E5">
      <w:r>
        <w:t>Сервис для работы с кредитными предложениями.</w:t>
      </w:r>
    </w:p>
    <w:p w14:paraId="759D3E1C" w14:textId="77777777" w:rsidR="008477E5" w:rsidRDefault="008477E5" w:rsidP="008477E5"/>
    <w:p w14:paraId="2C64B142" w14:textId="77777777" w:rsidR="008477E5" w:rsidRDefault="008477E5" w:rsidP="008477E5">
      <w:r>
        <w:t>## Artisan</w:t>
      </w:r>
    </w:p>
    <w:p w14:paraId="2DF0F8D6" w14:textId="77777777" w:rsidR="008477E5" w:rsidRDefault="008477E5" w:rsidP="008477E5"/>
    <w:p w14:paraId="1086E4A4" w14:textId="77777777" w:rsidR="008477E5" w:rsidRDefault="008477E5" w:rsidP="008477E5">
      <w:r>
        <w:t>@todo</w:t>
      </w:r>
    </w:p>
    <w:p w14:paraId="21FE1237" w14:textId="77777777" w:rsidR="008477E5" w:rsidRDefault="008477E5" w:rsidP="008477E5"/>
    <w:p w14:paraId="2B0D8905" w14:textId="77777777" w:rsidR="008477E5" w:rsidRDefault="008477E5" w:rsidP="008477E5">
      <w:r>
        <w:t>## Инструкция по развёртыванию</w:t>
      </w:r>
    </w:p>
    <w:p w14:paraId="414E51C5" w14:textId="77777777" w:rsidR="008477E5" w:rsidRDefault="008477E5" w:rsidP="008477E5">
      <w:r>
        <w:t>Собрать образ сервиса</w:t>
      </w:r>
    </w:p>
    <w:p w14:paraId="74A3BAF2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>```bash</w:t>
      </w:r>
    </w:p>
    <w:p w14:paraId="4847C196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>docker build . -t credit-market:latest --pull</w:t>
      </w:r>
    </w:p>
    <w:p w14:paraId="03DA7216" w14:textId="77777777" w:rsidR="008477E5" w:rsidRDefault="008477E5" w:rsidP="008477E5">
      <w:r>
        <w:t>```</w:t>
      </w:r>
    </w:p>
    <w:p w14:paraId="6E575A41" w14:textId="77777777" w:rsidR="008477E5" w:rsidRDefault="008477E5" w:rsidP="008477E5"/>
    <w:p w14:paraId="282E6C85" w14:textId="77777777" w:rsidR="008477E5" w:rsidRDefault="008477E5" w:rsidP="008477E5">
      <w:r>
        <w:t>Подготовить файл с переменными окружения. Описание переменных окружения [ниже](#переменные-окружения)</w:t>
      </w:r>
    </w:p>
    <w:p w14:paraId="1805FC5E" w14:textId="77777777" w:rsidR="008477E5" w:rsidRDefault="008477E5" w:rsidP="008477E5"/>
    <w:p w14:paraId="38AF51A7" w14:textId="77777777" w:rsidR="008477E5" w:rsidRDefault="008477E5" w:rsidP="008477E5">
      <w:r>
        <w:t>Запустить в фоне контейнер с нужными значениями переменных окружения, пробросить наружу порт 80</w:t>
      </w:r>
    </w:p>
    <w:p w14:paraId="38DC53A7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>```bash</w:t>
      </w:r>
    </w:p>
    <w:p w14:paraId="7781FB4A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>docker run -d -p 8080:80 credit-market:latest --name credit-market --env-file .env</w:t>
      </w:r>
    </w:p>
    <w:p w14:paraId="50924CFA" w14:textId="77777777" w:rsidR="008477E5" w:rsidRDefault="008477E5" w:rsidP="008477E5">
      <w:r>
        <w:t>```</w:t>
      </w:r>
    </w:p>
    <w:p w14:paraId="179FFFD8" w14:textId="77777777" w:rsidR="008477E5" w:rsidRDefault="008477E5" w:rsidP="008477E5"/>
    <w:p w14:paraId="7026BFF5" w14:textId="77777777" w:rsidR="008477E5" w:rsidRDefault="008477E5" w:rsidP="008477E5">
      <w:r>
        <w:t>Инициализировать структуру БД.</w:t>
      </w:r>
    </w:p>
    <w:p w14:paraId="199F0694" w14:textId="77777777" w:rsidR="008477E5" w:rsidRDefault="008477E5" w:rsidP="008477E5">
      <w:r>
        <w:t>БД с соответствующим именем должна быть создана заранее.</w:t>
      </w:r>
    </w:p>
    <w:p w14:paraId="04CC16E3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>```bash</w:t>
      </w:r>
    </w:p>
    <w:p w14:paraId="2496C202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>docker exec -ti credit-market bash -c \</w:t>
      </w:r>
    </w:p>
    <w:p w14:paraId="469D7B67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>"cd /var/www/app/src &amp;&amp; php artisan doctrine:migrations:migrate"</w:t>
      </w:r>
    </w:p>
    <w:p w14:paraId="2293EC7F" w14:textId="77777777" w:rsidR="008477E5" w:rsidRDefault="008477E5" w:rsidP="008477E5">
      <w:r>
        <w:t>```</w:t>
      </w:r>
    </w:p>
    <w:p w14:paraId="1FE481F4" w14:textId="77777777" w:rsidR="008477E5" w:rsidRDefault="008477E5" w:rsidP="008477E5"/>
    <w:p w14:paraId="1C5A41DD" w14:textId="77777777" w:rsidR="008477E5" w:rsidRDefault="008477E5" w:rsidP="008477E5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4D9D750E" w14:textId="77777777" w:rsidR="008477E5" w:rsidRDefault="008477E5" w:rsidP="008477E5"/>
    <w:p w14:paraId="2CA075A6" w14:textId="77777777" w:rsidR="008477E5" w:rsidRDefault="008477E5" w:rsidP="008477E5">
      <w:r>
        <w:t>## Переменные окружения</w:t>
      </w:r>
    </w:p>
    <w:p w14:paraId="22CE39CC" w14:textId="77777777" w:rsidR="008477E5" w:rsidRDefault="008477E5" w:rsidP="008477E5"/>
    <w:p w14:paraId="5C8C0E71" w14:textId="77777777" w:rsidR="008477E5" w:rsidRPr="008477E5" w:rsidRDefault="008477E5" w:rsidP="008477E5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8477E5">
        <w:rPr>
          <w:lang w:val="en-US"/>
        </w:rPr>
        <w:t>|</w:t>
      </w:r>
    </w:p>
    <w:p w14:paraId="0412DBE6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>| ------ | ------ | ------ | ------ | ------ |</w:t>
      </w:r>
    </w:p>
    <w:p w14:paraId="628AA7AC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APP_ENV | </w:t>
      </w:r>
      <w:r>
        <w:t>Текущее</w:t>
      </w:r>
      <w:r w:rsidRPr="008477E5">
        <w:rPr>
          <w:lang w:val="en-US"/>
        </w:rPr>
        <w:t xml:space="preserve"> </w:t>
      </w:r>
      <w:r>
        <w:t>окружение</w:t>
      </w:r>
      <w:r w:rsidRPr="008477E5">
        <w:rPr>
          <w:lang w:val="en-US"/>
        </w:rPr>
        <w:t xml:space="preserve"> | **local**, **test**, **testing**, **production** | - | production |</w:t>
      </w:r>
    </w:p>
    <w:p w14:paraId="7C4F5642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APP_DEBUG | </w:t>
      </w:r>
      <w:r>
        <w:t>Режим</w:t>
      </w:r>
      <w:r w:rsidRPr="008477E5">
        <w:rPr>
          <w:lang w:val="en-US"/>
        </w:rPr>
        <w:t xml:space="preserve"> </w:t>
      </w:r>
      <w:r>
        <w:t>отладки</w:t>
      </w:r>
      <w:r w:rsidRPr="008477E5">
        <w:rPr>
          <w:lang w:val="en-US"/>
        </w:rPr>
        <w:t xml:space="preserve"> | boolean | - | false |</w:t>
      </w:r>
    </w:p>
    <w:p w14:paraId="0AAD2DF2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APP_TIMEZONE | </w:t>
      </w:r>
      <w:r>
        <w:t>Часовой</w:t>
      </w:r>
      <w:r w:rsidRPr="008477E5">
        <w:rPr>
          <w:lang w:val="en-US"/>
        </w:rPr>
        <w:t xml:space="preserve"> </w:t>
      </w:r>
      <w:r>
        <w:t>пояс</w:t>
      </w:r>
      <w:r w:rsidRPr="008477E5">
        <w:rPr>
          <w:lang w:val="en-US"/>
        </w:rPr>
        <w:t xml:space="preserve"> | string | - | UTC |</w:t>
      </w:r>
    </w:p>
    <w:p w14:paraId="30C85C14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APP_SERVICE_NAME | </w:t>
      </w:r>
      <w:r>
        <w:t>Название</w:t>
      </w:r>
      <w:r w:rsidRPr="008477E5">
        <w:rPr>
          <w:lang w:val="en-US"/>
        </w:rPr>
        <w:t xml:space="preserve"> </w:t>
      </w:r>
      <w:r>
        <w:t>сервиса</w:t>
      </w:r>
      <w:r w:rsidRPr="008477E5">
        <w:rPr>
          <w:lang w:val="en-US"/>
        </w:rPr>
        <w:t xml:space="preserve"> | string | + | credit-market |</w:t>
      </w:r>
    </w:p>
    <w:p w14:paraId="118149D4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APP_LOCALE | </w:t>
      </w:r>
      <w:r>
        <w:t>Локаль</w:t>
      </w:r>
      <w:r w:rsidRPr="008477E5">
        <w:rPr>
          <w:lang w:val="en-US"/>
        </w:rPr>
        <w:t xml:space="preserve"> | </w:t>
      </w:r>
      <w:r>
        <w:t>Справочник</w:t>
      </w:r>
      <w:r w:rsidRPr="008477E5">
        <w:rPr>
          <w:lang w:val="en-US"/>
        </w:rPr>
        <w:t xml:space="preserve"> **en**, **ru** | - | en |</w:t>
      </w:r>
    </w:p>
    <w:p w14:paraId="27FA0656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APP_FALLBACK_LOCALE | </w:t>
      </w:r>
      <w:r>
        <w:t>Резервная</w:t>
      </w:r>
      <w:r w:rsidRPr="008477E5">
        <w:rPr>
          <w:lang w:val="en-US"/>
        </w:rPr>
        <w:t xml:space="preserve"> </w:t>
      </w:r>
      <w:r>
        <w:t>локаль</w:t>
      </w:r>
      <w:r w:rsidRPr="008477E5">
        <w:rPr>
          <w:lang w:val="en-US"/>
        </w:rPr>
        <w:t xml:space="preserve"> | </w:t>
      </w:r>
      <w:r>
        <w:t>Справочник</w:t>
      </w:r>
      <w:r w:rsidRPr="008477E5">
        <w:rPr>
          <w:lang w:val="en-US"/>
        </w:rPr>
        <w:t xml:space="preserve"> **en**, **ru** | - | en |</w:t>
      </w:r>
    </w:p>
    <w:p w14:paraId="3DD1CD2F" w14:textId="77777777" w:rsidR="008477E5" w:rsidRDefault="008477E5" w:rsidP="008477E5">
      <w:r>
        <w:t>| LOG_CHANNEL | Канал логирования по-умолчанию. Для логирования в stdout указать dockerlogs2 | string | - | stack |</w:t>
      </w:r>
    </w:p>
    <w:p w14:paraId="34B969E7" w14:textId="77777777" w:rsidR="008477E5" w:rsidRDefault="008477E5" w:rsidP="008477E5">
      <w:r>
        <w:t>| CACHE_DRIVER | Драйвер кеша по-умолчанию | string | - | file |</w:t>
      </w:r>
    </w:p>
    <w:p w14:paraId="482096FD" w14:textId="77777777" w:rsidR="008477E5" w:rsidRDefault="008477E5" w:rsidP="008477E5">
      <w:r>
        <w:t>| QUEUE_DRIVER | Драйвер очереди по-умолчанию | string | - | sync |</w:t>
      </w:r>
    </w:p>
    <w:p w14:paraId="254D3A1C" w14:textId="77777777" w:rsidR="008477E5" w:rsidRDefault="008477E5" w:rsidP="008477E5">
      <w:r>
        <w:t>| DB_CONNECTION | Драйвер подключения к БД | string | + | pgsql |</w:t>
      </w:r>
    </w:p>
    <w:p w14:paraId="1EBB019E" w14:textId="77777777" w:rsidR="008477E5" w:rsidRDefault="008477E5" w:rsidP="008477E5">
      <w:r>
        <w:t>| DB_HOST | Адрес сервера БД | string | + | 192.168.60.93 |</w:t>
      </w:r>
    </w:p>
    <w:p w14:paraId="0739BBC8" w14:textId="77777777" w:rsidR="008477E5" w:rsidRDefault="008477E5" w:rsidP="008477E5">
      <w:r>
        <w:t>| DB_PORT | Порт сервера БД | string | + | 5432 |</w:t>
      </w:r>
    </w:p>
    <w:p w14:paraId="4CE58FAB" w14:textId="77777777" w:rsidR="008477E5" w:rsidRDefault="008477E5" w:rsidP="008477E5">
      <w:r>
        <w:t>| DB_DATABASE | Название базы данных | string | + | credit-market |</w:t>
      </w:r>
    </w:p>
    <w:p w14:paraId="1DC56CD0" w14:textId="77777777" w:rsidR="008477E5" w:rsidRDefault="008477E5" w:rsidP="008477E5">
      <w:r>
        <w:t>| DB_USERNAME | Имя пользователя БД | string | + | |</w:t>
      </w:r>
    </w:p>
    <w:p w14:paraId="39EC2B4C" w14:textId="77777777" w:rsidR="008477E5" w:rsidRDefault="008477E5" w:rsidP="008477E5">
      <w:r>
        <w:t>| DB_PASSWORD | Пароль пользователя БД | string | + | |</w:t>
      </w:r>
    </w:p>
    <w:p w14:paraId="3445E43E" w14:textId="77777777" w:rsidR="008477E5" w:rsidRDefault="008477E5" w:rsidP="008477E5">
      <w:r>
        <w:t>| DOCTRINE_SKIP_SELECT_FROM_LOG | Выкл/вкл логирования SELECT запросов к БД | boolean | - | true |</w:t>
      </w:r>
    </w:p>
    <w:p w14:paraId="7851EBFF" w14:textId="77777777" w:rsidR="008477E5" w:rsidRDefault="008477E5" w:rsidP="008477E5">
      <w:r>
        <w:t>| DOCTRINE_PROXY_AUTOGENERATE | Вкл/выкл автоматической генерации проксирующих классов сущностей | boolean | - | false |</w:t>
      </w:r>
    </w:p>
    <w:p w14:paraId="79D78ECB" w14:textId="77777777" w:rsidR="008477E5" w:rsidRDefault="008477E5" w:rsidP="008477E5">
      <w:r>
        <w:t>| BUTLER_HOST | Адрес компонента Butler | string | + | |</w:t>
      </w:r>
    </w:p>
    <w:p w14:paraId="5D8DF702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DIRECTORY_HOST | </w:t>
      </w:r>
      <w:r>
        <w:t>Адрес</w:t>
      </w:r>
      <w:r w:rsidRPr="008477E5">
        <w:rPr>
          <w:lang w:val="en-US"/>
        </w:rPr>
        <w:t xml:space="preserve"> </w:t>
      </w:r>
      <w:r>
        <w:t>компонента</w:t>
      </w:r>
      <w:r w:rsidRPr="008477E5">
        <w:rPr>
          <w:lang w:val="en-US"/>
        </w:rPr>
        <w:t xml:space="preserve"> Directory | string | + | |</w:t>
      </w:r>
    </w:p>
    <w:p w14:paraId="2A49EBE8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USERBOX_HOST | </w:t>
      </w:r>
      <w:r>
        <w:t>Адрес</w:t>
      </w:r>
      <w:r w:rsidRPr="008477E5">
        <w:rPr>
          <w:lang w:val="en-US"/>
        </w:rPr>
        <w:t xml:space="preserve"> </w:t>
      </w:r>
      <w:r>
        <w:t>компонента</w:t>
      </w:r>
      <w:r w:rsidRPr="008477E5">
        <w:rPr>
          <w:lang w:val="en-US"/>
        </w:rPr>
        <w:t xml:space="preserve"> Userbox | string | + | |</w:t>
      </w:r>
    </w:p>
    <w:p w14:paraId="70EBF77F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OCTOPUS_HOST | </w:t>
      </w:r>
      <w:r>
        <w:t>Адрес</w:t>
      </w:r>
      <w:r w:rsidRPr="008477E5">
        <w:rPr>
          <w:lang w:val="en-US"/>
        </w:rPr>
        <w:t xml:space="preserve"> </w:t>
      </w:r>
      <w:r>
        <w:t>компонента</w:t>
      </w:r>
      <w:r w:rsidRPr="008477E5">
        <w:rPr>
          <w:lang w:val="en-US"/>
        </w:rPr>
        <w:t xml:space="preserve"> Octopus | string | + | |</w:t>
      </w:r>
    </w:p>
    <w:p w14:paraId="2782C9A3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BUS_MANAGER_HOST | </w:t>
      </w:r>
      <w:r>
        <w:t>Адрес</w:t>
      </w:r>
      <w:r w:rsidRPr="008477E5">
        <w:rPr>
          <w:lang w:val="en-US"/>
        </w:rPr>
        <w:t xml:space="preserve"> </w:t>
      </w:r>
      <w:r>
        <w:t>компонента</w:t>
      </w:r>
      <w:r w:rsidRPr="008477E5">
        <w:rPr>
          <w:lang w:val="en-US"/>
        </w:rPr>
        <w:t xml:space="preserve"> BusManager | string | + | |</w:t>
      </w:r>
    </w:p>
    <w:p w14:paraId="5F7E277D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OCTOPUS_HOST | </w:t>
      </w:r>
      <w:r>
        <w:t>Адрес</w:t>
      </w:r>
      <w:r w:rsidRPr="008477E5">
        <w:rPr>
          <w:lang w:val="en-US"/>
        </w:rPr>
        <w:t xml:space="preserve"> </w:t>
      </w:r>
      <w:r>
        <w:t>компонента</w:t>
      </w:r>
      <w:r w:rsidRPr="008477E5">
        <w:rPr>
          <w:lang w:val="en-US"/>
        </w:rPr>
        <w:t xml:space="preserve"> Octopus | string | + | |</w:t>
      </w:r>
    </w:p>
    <w:p w14:paraId="05BDC5DF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SALT | </w:t>
      </w:r>
      <w:r>
        <w:t>Соль</w:t>
      </w:r>
      <w:r w:rsidRPr="008477E5">
        <w:rPr>
          <w:lang w:val="en-US"/>
        </w:rPr>
        <w:t xml:space="preserve"> | string | + | |</w:t>
      </w:r>
    </w:p>
    <w:p w14:paraId="5C5CBF39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SLF_SIEBEL_DOWNLOAD_LOGIN | </w:t>
      </w:r>
      <w:r>
        <w:t>Логин</w:t>
      </w:r>
      <w:r w:rsidRPr="008477E5">
        <w:rPr>
          <w:lang w:val="en-US"/>
        </w:rPr>
        <w:t xml:space="preserve"> </w:t>
      </w:r>
      <w:r>
        <w:t>в</w:t>
      </w:r>
      <w:r w:rsidRPr="008477E5">
        <w:rPr>
          <w:lang w:val="en-US"/>
        </w:rPr>
        <w:t xml:space="preserve"> </w:t>
      </w:r>
      <w:r>
        <w:t>зибель</w:t>
      </w:r>
      <w:r w:rsidRPr="008477E5">
        <w:rPr>
          <w:lang w:val="en-US"/>
        </w:rPr>
        <w:t xml:space="preserve"> </w:t>
      </w:r>
      <w:r>
        <w:t>для</w:t>
      </w:r>
      <w:r w:rsidRPr="008477E5">
        <w:rPr>
          <w:lang w:val="en-US"/>
        </w:rPr>
        <w:t xml:space="preserve"> </w:t>
      </w:r>
      <w:r>
        <w:t>скачивания</w:t>
      </w:r>
      <w:r w:rsidRPr="008477E5">
        <w:rPr>
          <w:lang w:val="en-US"/>
        </w:rPr>
        <w:t xml:space="preserve"> </w:t>
      </w:r>
      <w:r>
        <w:t>документов</w:t>
      </w:r>
      <w:r w:rsidRPr="008477E5">
        <w:rPr>
          <w:lang w:val="en-US"/>
        </w:rPr>
        <w:t xml:space="preserve"> | string | + | BIPUSER |</w:t>
      </w:r>
    </w:p>
    <w:p w14:paraId="6D20C4EC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| SLF_SIEBEL_DOWNLOAD_PASSWORD | </w:t>
      </w:r>
      <w:r>
        <w:t>Пароль</w:t>
      </w:r>
      <w:r w:rsidRPr="008477E5">
        <w:rPr>
          <w:lang w:val="en-US"/>
        </w:rPr>
        <w:t xml:space="preserve"> </w:t>
      </w:r>
      <w:r>
        <w:t>в</w:t>
      </w:r>
      <w:r w:rsidRPr="008477E5">
        <w:rPr>
          <w:lang w:val="en-US"/>
        </w:rPr>
        <w:t xml:space="preserve"> </w:t>
      </w:r>
      <w:r>
        <w:t>зибель</w:t>
      </w:r>
      <w:r w:rsidRPr="008477E5">
        <w:rPr>
          <w:lang w:val="en-US"/>
        </w:rPr>
        <w:t xml:space="preserve"> </w:t>
      </w:r>
      <w:r>
        <w:t>для</w:t>
      </w:r>
      <w:r w:rsidRPr="008477E5">
        <w:rPr>
          <w:lang w:val="en-US"/>
        </w:rPr>
        <w:t xml:space="preserve"> </w:t>
      </w:r>
      <w:r>
        <w:t>скачивания</w:t>
      </w:r>
      <w:r w:rsidRPr="008477E5">
        <w:rPr>
          <w:lang w:val="en-US"/>
        </w:rPr>
        <w:t xml:space="preserve"> </w:t>
      </w:r>
      <w:r>
        <w:t>документов</w:t>
      </w:r>
      <w:r w:rsidRPr="008477E5">
        <w:rPr>
          <w:lang w:val="en-US"/>
        </w:rPr>
        <w:t xml:space="preserve"> | string | + | 123456 |</w:t>
      </w:r>
    </w:p>
    <w:p w14:paraId="1D2F7C0F" w14:textId="77777777" w:rsidR="008477E5" w:rsidRDefault="008477E5" w:rsidP="008477E5">
      <w:r>
        <w:t>## Клиентские методы</w:t>
      </w:r>
    </w:p>
    <w:p w14:paraId="41B71BB3" w14:textId="77777777" w:rsidR="008477E5" w:rsidRDefault="008477E5" w:rsidP="008477E5"/>
    <w:p w14:paraId="28AE6A1C" w14:textId="77777777" w:rsidR="008477E5" w:rsidRDefault="008477E5" w:rsidP="008477E5">
      <w:r>
        <w:t>**[POST] /v1/credit/applications/list** — список кредитных предложений</w:t>
      </w:r>
    </w:p>
    <w:p w14:paraId="462983F8" w14:textId="77777777" w:rsidR="008477E5" w:rsidRDefault="008477E5" w:rsidP="008477E5"/>
    <w:p w14:paraId="41B8AC17" w14:textId="77777777" w:rsidR="008477E5" w:rsidRDefault="008477E5" w:rsidP="008477E5">
      <w:r>
        <w:t>**[POST] /v1/credit/order/create** — создание заявки на кредит</w:t>
      </w:r>
    </w:p>
    <w:p w14:paraId="64AED6E1" w14:textId="77777777" w:rsidR="008477E5" w:rsidRDefault="008477E5" w:rsidP="008477E5"/>
    <w:p w14:paraId="22765E7D" w14:textId="77777777" w:rsidR="008477E5" w:rsidRDefault="008477E5" w:rsidP="008477E5">
      <w:r>
        <w:t>**[POST] /v1/credit/order/refuse** — отмена заявки на кредит</w:t>
      </w:r>
    </w:p>
    <w:p w14:paraId="3213B8B4" w14:textId="77777777" w:rsidR="008477E5" w:rsidRDefault="008477E5" w:rsidP="008477E5"/>
    <w:p w14:paraId="39A19C52" w14:textId="77777777" w:rsidR="008477E5" w:rsidRDefault="008477E5" w:rsidP="008477E5">
      <w:r>
        <w:t>**[POST] /v1/credit/order/refuse/reason/list** — список причин для отмены</w:t>
      </w:r>
    </w:p>
    <w:p w14:paraId="07F6C1D8" w14:textId="77777777" w:rsidR="008477E5" w:rsidRDefault="008477E5" w:rsidP="008477E5"/>
    <w:p w14:paraId="20773CF5" w14:textId="77777777" w:rsidR="008477E5" w:rsidRDefault="008477E5" w:rsidP="008477E5">
      <w:r>
        <w:t>**[POST] /v1/credit/order/documents/get** — список документов по предложению</w:t>
      </w:r>
    </w:p>
    <w:p w14:paraId="196A5368" w14:textId="77777777" w:rsidR="008477E5" w:rsidRDefault="008477E5" w:rsidP="008477E5"/>
    <w:p w14:paraId="1F0E6C70" w14:textId="77777777" w:rsidR="008477E5" w:rsidRDefault="008477E5" w:rsidP="008477E5">
      <w:r>
        <w:t>**[POST] /v1/credit/order/documents/send** — отправка документов по предложению на почту</w:t>
      </w:r>
    </w:p>
    <w:p w14:paraId="0762CC3F" w14:textId="77777777" w:rsidR="008477E5" w:rsidRDefault="008477E5" w:rsidP="008477E5"/>
    <w:p w14:paraId="74425244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**[GET] /v1/credit/order/documents/download** — </w:t>
      </w:r>
      <w:r>
        <w:t>загрузка</w:t>
      </w:r>
      <w:r w:rsidRPr="008477E5">
        <w:rPr>
          <w:lang w:val="en-US"/>
        </w:rPr>
        <w:t xml:space="preserve"> </w:t>
      </w:r>
      <w:r>
        <w:t>всех</w:t>
      </w:r>
      <w:r w:rsidRPr="008477E5">
        <w:rPr>
          <w:lang w:val="en-US"/>
        </w:rPr>
        <w:t xml:space="preserve"> </w:t>
      </w:r>
      <w:r>
        <w:t>документов</w:t>
      </w:r>
    </w:p>
    <w:p w14:paraId="2F5B028D" w14:textId="77777777" w:rsidR="008477E5" w:rsidRPr="008477E5" w:rsidRDefault="008477E5" w:rsidP="008477E5">
      <w:pPr>
        <w:rPr>
          <w:lang w:val="en-US"/>
        </w:rPr>
      </w:pPr>
    </w:p>
    <w:p w14:paraId="517D9AD6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**[GET] v1/credit/order/document/download** — </w:t>
      </w:r>
      <w:r>
        <w:t>загрузка</w:t>
      </w:r>
      <w:r w:rsidRPr="008477E5">
        <w:rPr>
          <w:lang w:val="en-US"/>
        </w:rPr>
        <w:t xml:space="preserve"> </w:t>
      </w:r>
      <w:r>
        <w:t>одного</w:t>
      </w:r>
      <w:r w:rsidRPr="008477E5">
        <w:rPr>
          <w:lang w:val="en-US"/>
        </w:rPr>
        <w:t xml:space="preserve"> </w:t>
      </w:r>
      <w:r>
        <w:t>документа</w:t>
      </w:r>
    </w:p>
    <w:p w14:paraId="5AA9E5BF" w14:textId="77777777" w:rsidR="008477E5" w:rsidRPr="008477E5" w:rsidRDefault="008477E5" w:rsidP="008477E5">
      <w:pPr>
        <w:rPr>
          <w:lang w:val="en-US"/>
        </w:rPr>
      </w:pPr>
    </w:p>
    <w:p w14:paraId="42DFC0B4" w14:textId="77777777" w:rsidR="008477E5" w:rsidRPr="008477E5" w:rsidRDefault="008477E5" w:rsidP="008477E5">
      <w:pPr>
        <w:rPr>
          <w:lang w:val="en-US"/>
        </w:rPr>
      </w:pPr>
      <w:r w:rsidRPr="008477E5">
        <w:rPr>
          <w:lang w:val="en-US"/>
        </w:rPr>
        <w:t xml:space="preserve">**[GET] /v1/credit/order/document/show** — </w:t>
      </w:r>
      <w:r>
        <w:t>просмотр</w:t>
      </w:r>
      <w:r w:rsidRPr="008477E5">
        <w:rPr>
          <w:lang w:val="en-US"/>
        </w:rPr>
        <w:t xml:space="preserve"> </w:t>
      </w:r>
      <w:r>
        <w:t>одного</w:t>
      </w:r>
      <w:r w:rsidRPr="008477E5">
        <w:rPr>
          <w:lang w:val="en-US"/>
        </w:rPr>
        <w:t xml:space="preserve"> </w:t>
      </w:r>
      <w:r>
        <w:t>документа</w:t>
      </w:r>
    </w:p>
    <w:p w14:paraId="1CF09DF2" w14:textId="77777777" w:rsidR="008477E5" w:rsidRPr="008477E5" w:rsidRDefault="008477E5" w:rsidP="008477E5">
      <w:pPr>
        <w:rPr>
          <w:lang w:val="en-US"/>
        </w:rPr>
      </w:pPr>
    </w:p>
    <w:p w14:paraId="55E81D9C" w14:textId="77777777" w:rsidR="008477E5" w:rsidRDefault="008477E5" w:rsidP="008477E5">
      <w:r>
        <w:t>Подробная спецификация</w:t>
      </w:r>
    </w:p>
    <w:p w14:paraId="3649234F" w14:textId="2ED20989" w:rsidR="008477E5" w:rsidRDefault="008477E5" w:rsidP="008477E5">
      <w:r>
        <w:t xml:space="preserve"> [здесь](</w:t>
      </w:r>
      <w:hyperlink r:id="rId6" w:anchor="/" w:history="1">
        <w:r w:rsidRPr="006C392F">
          <w:rPr>
            <w:rStyle w:val="a3"/>
          </w:rPr>
          <w:t>http://192.168.1.11:8098/?urls.primaryName=credit-market#/</w:t>
        </w:r>
      </w:hyperlink>
      <w:r>
        <w:t>).</w:t>
      </w:r>
    </w:p>
    <w:p w14:paraId="4CB18CA2" w14:textId="571531F5" w:rsidR="008477E5" w:rsidRDefault="008477E5" w:rsidP="008477E5"/>
    <w:p w14:paraId="632A7837" w14:textId="73443B63" w:rsidR="008477E5" w:rsidRDefault="008477E5" w:rsidP="008477E5">
      <w:r>
        <w:t>___________________________________________________________________________</w:t>
      </w:r>
    </w:p>
    <w:p w14:paraId="1BA73596" w14:textId="4C53E06C" w:rsidR="008477E5" w:rsidRDefault="008477E5" w:rsidP="008477E5"/>
    <w:p w14:paraId="3773489B" w14:textId="77777777" w:rsidR="00E529B0" w:rsidRDefault="00E529B0" w:rsidP="00E529B0">
      <w:r>
        <w:t># Курсы валют и конвертация</w:t>
      </w:r>
    </w:p>
    <w:p w14:paraId="5CB538ED" w14:textId="77777777" w:rsidR="00E529B0" w:rsidRDefault="00E529B0" w:rsidP="00E529B0"/>
    <w:p w14:paraId="2F55B50A" w14:textId="77777777" w:rsidR="00E529B0" w:rsidRDefault="00E529B0" w:rsidP="00E529B0">
      <w:r>
        <w:t>## Терминология</w:t>
      </w:r>
    </w:p>
    <w:p w14:paraId="060F0B6A" w14:textId="77777777" w:rsidR="00E529B0" w:rsidRDefault="00E529B0" w:rsidP="00E529B0"/>
    <w:p w14:paraId="0A359FA1" w14:textId="77777777" w:rsidR="00E529B0" w:rsidRDefault="00E529B0" w:rsidP="00E529B0">
      <w:r>
        <w:t>CurrencyRate включает в себя два курса - продажу и покупку.</w:t>
      </w:r>
    </w:p>
    <w:p w14:paraId="463986DB" w14:textId="77777777" w:rsidR="00E529B0" w:rsidRDefault="00E529B0" w:rsidP="00E529B0"/>
    <w:p w14:paraId="27F74F36" w14:textId="77777777" w:rsidR="00E529B0" w:rsidRDefault="00E529B0" w:rsidP="00E529B0">
      <w:r>
        <w:t>Рассмотрим две записи:</w:t>
      </w:r>
    </w:p>
    <w:p w14:paraId="55A68150" w14:textId="77777777" w:rsidR="00E529B0" w:rsidRDefault="00E529B0" w:rsidP="00E529B0"/>
    <w:p w14:paraId="6FBBCAD4" w14:textId="77777777" w:rsidR="00E529B0" w:rsidRDefault="00E529B0" w:rsidP="00E529B0">
      <w:r>
        <w:t>```</w:t>
      </w:r>
    </w:p>
    <w:p w14:paraId="12610F05" w14:textId="77777777" w:rsidR="00E529B0" w:rsidRDefault="00E529B0" w:rsidP="00E529B0">
      <w:r>
        <w:t>baseCurrency: USD (Валюта счета зачисления)</w:t>
      </w:r>
    </w:p>
    <w:p w14:paraId="3089EACA" w14:textId="77777777" w:rsidR="00E529B0" w:rsidRDefault="00E529B0" w:rsidP="00E529B0">
      <w:r>
        <w:t>quoteCurrency: RUB (Валюта счета списания)</w:t>
      </w:r>
    </w:p>
    <w:p w14:paraId="36011529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operationType: sale</w:t>
      </w:r>
    </w:p>
    <w:p w14:paraId="62958E33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rate: 62</w:t>
      </w:r>
    </w:p>
    <w:p w14:paraId="1E7D1F3C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 xml:space="preserve">-- </w:t>
      </w:r>
      <w:r>
        <w:t>Продаем</w:t>
      </w:r>
      <w:r w:rsidRPr="00E529B0">
        <w:rPr>
          <w:lang w:val="en-US"/>
        </w:rPr>
        <w:t xml:space="preserve"> USD </w:t>
      </w:r>
      <w:r>
        <w:t>за</w:t>
      </w:r>
      <w:r w:rsidRPr="00E529B0">
        <w:rPr>
          <w:lang w:val="en-US"/>
        </w:rPr>
        <w:t xml:space="preserve"> RUB </w:t>
      </w:r>
      <w:r>
        <w:t>по</w:t>
      </w:r>
      <w:r w:rsidRPr="00E529B0">
        <w:rPr>
          <w:lang w:val="en-US"/>
        </w:rPr>
        <w:t xml:space="preserve"> </w:t>
      </w:r>
      <w:r>
        <w:t>курсу</w:t>
      </w:r>
      <w:r w:rsidRPr="00E529B0">
        <w:rPr>
          <w:lang w:val="en-US"/>
        </w:rPr>
        <w:t xml:space="preserve"> 1 USD = 62 RUB</w:t>
      </w:r>
    </w:p>
    <w:p w14:paraId="4123F911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```</w:t>
      </w:r>
    </w:p>
    <w:p w14:paraId="1C16EAD4" w14:textId="77777777" w:rsidR="00E529B0" w:rsidRPr="00E529B0" w:rsidRDefault="00E529B0" w:rsidP="00E529B0">
      <w:pPr>
        <w:rPr>
          <w:lang w:val="en-US"/>
        </w:rPr>
      </w:pPr>
    </w:p>
    <w:p w14:paraId="363B7ED7" w14:textId="77777777" w:rsidR="00E529B0" w:rsidRPr="00E529B0" w:rsidRDefault="00E529B0" w:rsidP="00E529B0">
      <w:pPr>
        <w:rPr>
          <w:lang w:val="en-US"/>
        </w:rPr>
      </w:pPr>
    </w:p>
    <w:p w14:paraId="237DBDF2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```</w:t>
      </w:r>
    </w:p>
    <w:p w14:paraId="29ECBD77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baseCurrency: USD</w:t>
      </w:r>
    </w:p>
    <w:p w14:paraId="7A2D3BD1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quoteCurrency: RUB</w:t>
      </w:r>
    </w:p>
    <w:p w14:paraId="345CCCF8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operationType: buy</w:t>
      </w:r>
    </w:p>
    <w:p w14:paraId="67300C4D" w14:textId="77777777" w:rsidR="00E529B0" w:rsidRPr="00E524A5" w:rsidRDefault="00E529B0" w:rsidP="00E529B0">
      <w:r w:rsidRPr="005F5432">
        <w:rPr>
          <w:lang w:val="en-US"/>
        </w:rPr>
        <w:t>rate</w:t>
      </w:r>
      <w:r w:rsidRPr="00E524A5">
        <w:t>: 65</w:t>
      </w:r>
    </w:p>
    <w:p w14:paraId="3954C761" w14:textId="77777777" w:rsidR="00E529B0" w:rsidRDefault="00E529B0" w:rsidP="00E529B0">
      <w:r>
        <w:t>-- Покупаем USD за RUB по курсу 65 RUB за 1 USD</w:t>
      </w:r>
    </w:p>
    <w:p w14:paraId="0471B32D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```</w:t>
      </w:r>
    </w:p>
    <w:p w14:paraId="18F37E25" w14:textId="77777777" w:rsidR="00E529B0" w:rsidRPr="00E529B0" w:rsidRDefault="00E529B0" w:rsidP="00E529B0">
      <w:pPr>
        <w:rPr>
          <w:lang w:val="en-US"/>
        </w:rPr>
      </w:pPr>
    </w:p>
    <w:p w14:paraId="503B1F24" w14:textId="77777777" w:rsidR="00E529B0" w:rsidRPr="00E529B0" w:rsidRDefault="00E529B0" w:rsidP="00E529B0">
      <w:pPr>
        <w:rPr>
          <w:lang w:val="en-US"/>
        </w:rPr>
      </w:pPr>
    </w:p>
    <w:p w14:paraId="07268FC8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## Artisan</w:t>
      </w:r>
    </w:p>
    <w:p w14:paraId="6D66AE1D" w14:textId="77777777" w:rsidR="00E529B0" w:rsidRPr="00E529B0" w:rsidRDefault="00E529B0" w:rsidP="00E529B0">
      <w:pPr>
        <w:rPr>
          <w:lang w:val="en-US"/>
        </w:rPr>
      </w:pPr>
    </w:p>
    <w:p w14:paraId="17329329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 xml:space="preserve">``currency:rate:update`` - </w:t>
      </w:r>
      <w:r>
        <w:t>заполнение</w:t>
      </w:r>
      <w:r w:rsidRPr="00E529B0">
        <w:rPr>
          <w:lang w:val="en-US"/>
        </w:rPr>
        <w:t xml:space="preserve"> </w:t>
      </w:r>
      <w:r>
        <w:t>БД</w:t>
      </w:r>
      <w:r w:rsidRPr="00E529B0">
        <w:rPr>
          <w:lang w:val="en-US"/>
        </w:rPr>
        <w:t xml:space="preserve"> </w:t>
      </w:r>
      <w:r>
        <w:t>курсами</w:t>
      </w:r>
      <w:r w:rsidRPr="00E529B0">
        <w:rPr>
          <w:lang w:val="en-US"/>
        </w:rPr>
        <w:t xml:space="preserve"> </w:t>
      </w:r>
      <w:r>
        <w:t>валют</w:t>
      </w:r>
    </w:p>
    <w:p w14:paraId="0A4452DB" w14:textId="77777777" w:rsidR="00E529B0" w:rsidRPr="00E529B0" w:rsidRDefault="00E529B0" w:rsidP="00E529B0">
      <w:pPr>
        <w:rPr>
          <w:lang w:val="en-US"/>
        </w:rPr>
      </w:pPr>
    </w:p>
    <w:p w14:paraId="7A2B4F8E" w14:textId="77777777" w:rsidR="00E529B0" w:rsidRDefault="00E529B0" w:rsidP="00E529B0">
      <w:r>
        <w:t>## Инструкция по развёртыванию</w:t>
      </w:r>
    </w:p>
    <w:p w14:paraId="6A97FD09" w14:textId="77777777" w:rsidR="00E529B0" w:rsidRDefault="00E529B0" w:rsidP="00E529B0">
      <w:r>
        <w:t>Собрать образ сервиса</w:t>
      </w:r>
    </w:p>
    <w:p w14:paraId="63D3253F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```bash</w:t>
      </w:r>
    </w:p>
    <w:p w14:paraId="3648E011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docker build . -t currency:latest --pull</w:t>
      </w:r>
    </w:p>
    <w:p w14:paraId="24C8C185" w14:textId="77777777" w:rsidR="00E529B0" w:rsidRDefault="00E529B0" w:rsidP="00E529B0">
      <w:r>
        <w:t>```</w:t>
      </w:r>
    </w:p>
    <w:p w14:paraId="44B4E0E2" w14:textId="77777777" w:rsidR="00E529B0" w:rsidRDefault="00E529B0" w:rsidP="00E529B0"/>
    <w:p w14:paraId="6A242893" w14:textId="77777777" w:rsidR="00E529B0" w:rsidRDefault="00E529B0" w:rsidP="00E529B0">
      <w:r>
        <w:t>Подготовить файл с переменными окружения. Описание и пример переменных окружения [здесь](#переменные-окружения)</w:t>
      </w:r>
    </w:p>
    <w:p w14:paraId="08356D84" w14:textId="77777777" w:rsidR="00E529B0" w:rsidRDefault="00E529B0" w:rsidP="00E529B0"/>
    <w:p w14:paraId="04B719D4" w14:textId="77777777" w:rsidR="00E529B0" w:rsidRDefault="00E529B0" w:rsidP="00E529B0">
      <w:r>
        <w:t>Запустить в фоне контейнер с нужными значениями переменных окружения, пробросить наружу порт 80</w:t>
      </w:r>
    </w:p>
    <w:p w14:paraId="7F668851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```bash</w:t>
      </w:r>
    </w:p>
    <w:p w14:paraId="1B88955F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docker run -d -p 8080:80 currency:latest --name currency --env-file .env</w:t>
      </w:r>
    </w:p>
    <w:p w14:paraId="61D7206C" w14:textId="77777777" w:rsidR="00E529B0" w:rsidRDefault="00E529B0" w:rsidP="00E529B0">
      <w:r>
        <w:t>```</w:t>
      </w:r>
    </w:p>
    <w:p w14:paraId="1503B0F2" w14:textId="77777777" w:rsidR="00E529B0" w:rsidRDefault="00E529B0" w:rsidP="00E529B0"/>
    <w:p w14:paraId="49A7E1FF" w14:textId="77777777" w:rsidR="00E529B0" w:rsidRDefault="00E529B0" w:rsidP="00E529B0">
      <w:r>
        <w:t>Инициализировать структуру БД и наполнить данными.</w:t>
      </w:r>
    </w:p>
    <w:p w14:paraId="4895C250" w14:textId="77777777" w:rsidR="00E529B0" w:rsidRDefault="00E529B0" w:rsidP="00E529B0">
      <w:r>
        <w:t>БД с соответствующим именем должна быть создана заранее.</w:t>
      </w:r>
    </w:p>
    <w:p w14:paraId="344C4643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```bash</w:t>
      </w:r>
    </w:p>
    <w:p w14:paraId="6D3051F4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docker exec -ti currency bash -c \</w:t>
      </w:r>
    </w:p>
    <w:p w14:paraId="71C4E0C5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"cd /var/www/app/src &amp;&amp; php artisan doctrine:migrations:migrate &amp;&amp; php artisan db:seed --class BasicSeeder --force"</w:t>
      </w:r>
    </w:p>
    <w:p w14:paraId="28EFCB65" w14:textId="77777777" w:rsidR="00E529B0" w:rsidRDefault="00E529B0" w:rsidP="00E529B0">
      <w:r>
        <w:t>```</w:t>
      </w:r>
    </w:p>
    <w:p w14:paraId="125AB5D7" w14:textId="77777777" w:rsidR="00E529B0" w:rsidRDefault="00E529B0" w:rsidP="00E529B0"/>
    <w:p w14:paraId="3CFEABE8" w14:textId="77777777" w:rsidR="00E529B0" w:rsidRDefault="00E529B0" w:rsidP="00E529B0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1115C2F8" w14:textId="77777777" w:rsidR="00E529B0" w:rsidRDefault="00E529B0" w:rsidP="00E529B0"/>
    <w:p w14:paraId="0AE555DA" w14:textId="77777777" w:rsidR="00E529B0" w:rsidRDefault="00E529B0" w:rsidP="00E529B0">
      <w:r>
        <w:t>## Переменные окружения</w:t>
      </w:r>
    </w:p>
    <w:p w14:paraId="1B1B30B0" w14:textId="77777777" w:rsidR="00E529B0" w:rsidRDefault="00E529B0" w:rsidP="00E529B0"/>
    <w:p w14:paraId="7D279505" w14:textId="77777777" w:rsidR="00E529B0" w:rsidRPr="00E529B0" w:rsidRDefault="00E529B0" w:rsidP="00E529B0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E529B0">
        <w:rPr>
          <w:lang w:val="en-US"/>
        </w:rPr>
        <w:t>|</w:t>
      </w:r>
    </w:p>
    <w:p w14:paraId="728CCCC9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>|:----|:---------|:----|:---------------|:----------------------|</w:t>
      </w:r>
    </w:p>
    <w:p w14:paraId="1E99317C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 xml:space="preserve">| APP_ENV | </w:t>
      </w:r>
      <w:r>
        <w:t>Текущее</w:t>
      </w:r>
      <w:r w:rsidRPr="00E529B0">
        <w:rPr>
          <w:lang w:val="en-US"/>
        </w:rPr>
        <w:t xml:space="preserve"> </w:t>
      </w:r>
      <w:r>
        <w:t>окружение</w:t>
      </w:r>
      <w:r w:rsidRPr="00E529B0">
        <w:rPr>
          <w:lang w:val="en-US"/>
        </w:rPr>
        <w:t xml:space="preserve"> | enum: **local**, **test**, **testing**, **production** | - | production |</w:t>
      </w:r>
    </w:p>
    <w:p w14:paraId="760C1C43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 xml:space="preserve">| APP_DEBUG | </w:t>
      </w:r>
      <w:r>
        <w:t>Режим</w:t>
      </w:r>
      <w:r w:rsidRPr="00E529B0">
        <w:rPr>
          <w:lang w:val="en-US"/>
        </w:rPr>
        <w:t xml:space="preserve"> </w:t>
      </w:r>
      <w:r>
        <w:t>отладки</w:t>
      </w:r>
      <w:r w:rsidRPr="00E529B0">
        <w:rPr>
          <w:lang w:val="en-US"/>
        </w:rPr>
        <w:t xml:space="preserve"> | boolean | - | false |</w:t>
      </w:r>
    </w:p>
    <w:p w14:paraId="49A53BB6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 xml:space="preserve">| APP_TIMEZONE | </w:t>
      </w:r>
      <w:r>
        <w:t>Часовой</w:t>
      </w:r>
      <w:r w:rsidRPr="00E529B0">
        <w:rPr>
          <w:lang w:val="en-US"/>
        </w:rPr>
        <w:t xml:space="preserve"> </w:t>
      </w:r>
      <w:r>
        <w:t>пояс</w:t>
      </w:r>
      <w:r w:rsidRPr="00E529B0">
        <w:rPr>
          <w:lang w:val="en-US"/>
        </w:rPr>
        <w:t xml:space="preserve"> | string | - | UTC |</w:t>
      </w:r>
    </w:p>
    <w:p w14:paraId="62F09B3E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 xml:space="preserve">| APP_SERVICE_NAME | </w:t>
      </w:r>
      <w:r>
        <w:t>Название</w:t>
      </w:r>
      <w:r w:rsidRPr="00E529B0">
        <w:rPr>
          <w:lang w:val="en-US"/>
        </w:rPr>
        <w:t xml:space="preserve"> </w:t>
      </w:r>
      <w:r>
        <w:t>сервиса</w:t>
      </w:r>
      <w:r w:rsidRPr="00E529B0">
        <w:rPr>
          <w:lang w:val="en-US"/>
        </w:rPr>
        <w:t xml:space="preserve"> | string | + |  |</w:t>
      </w:r>
    </w:p>
    <w:p w14:paraId="43808977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 xml:space="preserve">| APP_LOCALE | </w:t>
      </w:r>
      <w:r>
        <w:t>Локаль</w:t>
      </w:r>
      <w:r w:rsidRPr="00E529B0">
        <w:rPr>
          <w:lang w:val="en-US"/>
        </w:rPr>
        <w:t xml:space="preserve"> | </w:t>
      </w:r>
      <w:r>
        <w:t>Справочник</w:t>
      </w:r>
      <w:r w:rsidRPr="00E529B0">
        <w:rPr>
          <w:lang w:val="en-US"/>
        </w:rPr>
        <w:t xml:space="preserve"> **en**, **ru** | - | en |</w:t>
      </w:r>
    </w:p>
    <w:p w14:paraId="3526824F" w14:textId="77777777" w:rsidR="00E529B0" w:rsidRPr="00E529B0" w:rsidRDefault="00E529B0" w:rsidP="00E529B0">
      <w:pPr>
        <w:rPr>
          <w:lang w:val="en-US"/>
        </w:rPr>
      </w:pPr>
      <w:r w:rsidRPr="00E529B0">
        <w:rPr>
          <w:lang w:val="en-US"/>
        </w:rPr>
        <w:t xml:space="preserve">| APP_FALLBACK_LOCALE | </w:t>
      </w:r>
      <w:r>
        <w:t>Резервная</w:t>
      </w:r>
      <w:r w:rsidRPr="00E529B0">
        <w:rPr>
          <w:lang w:val="en-US"/>
        </w:rPr>
        <w:t xml:space="preserve"> </w:t>
      </w:r>
      <w:r>
        <w:t>локаль</w:t>
      </w:r>
      <w:r w:rsidRPr="00E529B0">
        <w:rPr>
          <w:lang w:val="en-US"/>
        </w:rPr>
        <w:t xml:space="preserve"> | </w:t>
      </w:r>
      <w:r>
        <w:t>Справочник</w:t>
      </w:r>
      <w:r w:rsidRPr="00E529B0">
        <w:rPr>
          <w:lang w:val="en-US"/>
        </w:rPr>
        <w:t xml:space="preserve"> **en**, **ru** | - | en |</w:t>
      </w:r>
    </w:p>
    <w:p w14:paraId="2161CFA4" w14:textId="77777777" w:rsidR="00E529B0" w:rsidRDefault="00E529B0" w:rsidP="00E529B0">
      <w:r>
        <w:t>| LOG_CHANNEL | Канал логирования по-умолчанию. Для логирования в stdout указать dockerlogs2 | string | - | stack |</w:t>
      </w:r>
    </w:p>
    <w:p w14:paraId="4067903C" w14:textId="77777777" w:rsidR="00E529B0" w:rsidRDefault="00E529B0" w:rsidP="00E529B0">
      <w:r>
        <w:t>| CACHE_DRIVER | Драйвер кеша по-умолчанию | string | - | file |</w:t>
      </w:r>
    </w:p>
    <w:p w14:paraId="6015167A" w14:textId="77777777" w:rsidR="00E529B0" w:rsidRDefault="00E529B0" w:rsidP="00E529B0">
      <w:r>
        <w:t>| QUEUE_DRIVER | Драйвер очереди по-умолчанию | string | - | sync |</w:t>
      </w:r>
    </w:p>
    <w:p w14:paraId="240C2781" w14:textId="77777777" w:rsidR="00E529B0" w:rsidRDefault="00E529B0" w:rsidP="00E529B0">
      <w:r>
        <w:t>| DB_CONNECTION | Драйвер подключения к БД | string | + | |</w:t>
      </w:r>
    </w:p>
    <w:p w14:paraId="015449E6" w14:textId="77777777" w:rsidR="00E529B0" w:rsidRDefault="00E529B0" w:rsidP="00E529B0">
      <w:r>
        <w:t>| DB_HOST | Адрес сервера БД | string | + | |</w:t>
      </w:r>
    </w:p>
    <w:p w14:paraId="19A39B5A" w14:textId="77777777" w:rsidR="00E529B0" w:rsidRDefault="00E529B0" w:rsidP="00E529B0">
      <w:r>
        <w:t>| DB_PORT | Порт сервера БД | string | + | |</w:t>
      </w:r>
    </w:p>
    <w:p w14:paraId="348B9846" w14:textId="77777777" w:rsidR="00E529B0" w:rsidRDefault="00E529B0" w:rsidP="00E529B0">
      <w:r>
        <w:t>| DB_DATABASE | Название базы данных | string | + | |</w:t>
      </w:r>
    </w:p>
    <w:p w14:paraId="6A5D8CD5" w14:textId="77777777" w:rsidR="00E529B0" w:rsidRDefault="00E529B0" w:rsidP="00E529B0">
      <w:r>
        <w:t>| DB_USERNAME | Имя пользователя БД | string | + | |</w:t>
      </w:r>
    </w:p>
    <w:p w14:paraId="21F0AFF2" w14:textId="77777777" w:rsidR="00E529B0" w:rsidRDefault="00E529B0" w:rsidP="00E529B0">
      <w:r>
        <w:t>| DB_PASSWORD | Пароль пользователя БД | string | + | |</w:t>
      </w:r>
    </w:p>
    <w:p w14:paraId="299A8991" w14:textId="77777777" w:rsidR="00E529B0" w:rsidRDefault="00E529B0" w:rsidP="00E529B0">
      <w:r>
        <w:t>| DOCTRINE_SKIP_SELECT_FROM_LOG | Выкл/вкл логирования SELECT запросов к БД | bool | - | false |</w:t>
      </w:r>
    </w:p>
    <w:p w14:paraId="289C516D" w14:textId="77777777" w:rsidR="00E529B0" w:rsidRDefault="00E529B0" w:rsidP="00E529B0">
      <w:r>
        <w:t>| DOCTRINE_PROXY_AUTOGENERATE | Вкл/выкл автоматической генерации проксирующих классов сущностей | bool | - | false |</w:t>
      </w:r>
    </w:p>
    <w:p w14:paraId="48D57CA1" w14:textId="7E749D52" w:rsidR="008477E5" w:rsidRDefault="00E529B0" w:rsidP="00E529B0">
      <w:r>
        <w:t>| CURRENCY_RATE_DATA_SOURCE | Источник курсов валют (если одновлять через artisan) | enum: CBR | - | |</w:t>
      </w:r>
    </w:p>
    <w:p w14:paraId="5AC44547" w14:textId="36A2A39D" w:rsidR="00E529B0" w:rsidRDefault="00E529B0" w:rsidP="00E529B0"/>
    <w:p w14:paraId="29C64D8A" w14:textId="6BC3BFFB" w:rsidR="00E529B0" w:rsidRDefault="00E529B0" w:rsidP="00E529B0">
      <w:r>
        <w:t>__________________________________________________________________________</w:t>
      </w:r>
    </w:p>
    <w:p w14:paraId="4FA8DFA4" w14:textId="16157D49" w:rsidR="00E529B0" w:rsidRDefault="00E529B0" w:rsidP="00E529B0"/>
    <w:p w14:paraId="11025280" w14:textId="77777777" w:rsidR="00E4512A" w:rsidRDefault="00E4512A" w:rsidP="00E4512A">
      <w:r>
        <w:t># Депозитный калькулятор</w:t>
      </w:r>
    </w:p>
    <w:p w14:paraId="2123B9D7" w14:textId="77777777" w:rsidR="00E4512A" w:rsidRDefault="00E4512A" w:rsidP="00E4512A"/>
    <w:p w14:paraId="729D2F90" w14:textId="77777777" w:rsidR="00E4512A" w:rsidRDefault="00E4512A" w:rsidP="00E4512A">
      <w:r>
        <w:t>## Инструкция по развёртыванию</w:t>
      </w:r>
    </w:p>
    <w:p w14:paraId="1336ABF0" w14:textId="77777777" w:rsidR="00E4512A" w:rsidRDefault="00E4512A" w:rsidP="00E4512A">
      <w:r>
        <w:t>Собрать образ сервиса</w:t>
      </w:r>
    </w:p>
    <w:p w14:paraId="336EDD25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>```bash</w:t>
      </w:r>
    </w:p>
    <w:p w14:paraId="3F26AECE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>docker build . -t deposit-market:latest --pull</w:t>
      </w:r>
    </w:p>
    <w:p w14:paraId="4A0CF0EC" w14:textId="77777777" w:rsidR="00E4512A" w:rsidRDefault="00E4512A" w:rsidP="00E4512A">
      <w:r>
        <w:t>```</w:t>
      </w:r>
    </w:p>
    <w:p w14:paraId="6D8370A3" w14:textId="77777777" w:rsidR="00E4512A" w:rsidRDefault="00E4512A" w:rsidP="00E4512A"/>
    <w:p w14:paraId="6685146C" w14:textId="77777777" w:rsidR="00E4512A" w:rsidRDefault="00E4512A" w:rsidP="00E4512A">
      <w:r>
        <w:t>Подготовить файл с переменными окружения. Описание и пример переменных окружения [здесь](#переменные-окружения)</w:t>
      </w:r>
    </w:p>
    <w:p w14:paraId="1A6D7324" w14:textId="77777777" w:rsidR="00E4512A" w:rsidRDefault="00E4512A" w:rsidP="00E4512A"/>
    <w:p w14:paraId="73E6E1E0" w14:textId="77777777" w:rsidR="00E4512A" w:rsidRDefault="00E4512A" w:rsidP="00E4512A">
      <w:r>
        <w:t>Запустить в фоне контейнер с нужными значениями переменных окружения, пробросить наружу порт 80</w:t>
      </w:r>
    </w:p>
    <w:p w14:paraId="7B74383F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>```bash</w:t>
      </w:r>
    </w:p>
    <w:p w14:paraId="349EBC0D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>docker run -d -p 8080:80 deposit-market:latest --name deposit-market --env-file .env</w:t>
      </w:r>
    </w:p>
    <w:p w14:paraId="48A11F9B" w14:textId="77777777" w:rsidR="00E4512A" w:rsidRDefault="00E4512A" w:rsidP="00E4512A">
      <w:r>
        <w:t>```</w:t>
      </w:r>
    </w:p>
    <w:p w14:paraId="684651D3" w14:textId="77777777" w:rsidR="00E4512A" w:rsidRDefault="00E4512A" w:rsidP="00E4512A"/>
    <w:p w14:paraId="6CBE07A8" w14:textId="77777777" w:rsidR="00E4512A" w:rsidRDefault="00E4512A" w:rsidP="00E4512A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5138A979" w14:textId="77777777" w:rsidR="00E4512A" w:rsidRDefault="00E4512A" w:rsidP="00E4512A"/>
    <w:p w14:paraId="05CA611A" w14:textId="77777777" w:rsidR="00E4512A" w:rsidRDefault="00E4512A" w:rsidP="00E4512A">
      <w:r>
        <w:t>## Переменные окружения</w:t>
      </w:r>
    </w:p>
    <w:p w14:paraId="3FFBC344" w14:textId="77777777" w:rsidR="00E4512A" w:rsidRDefault="00E4512A" w:rsidP="00E4512A"/>
    <w:p w14:paraId="387ED09C" w14:textId="77777777" w:rsidR="00E4512A" w:rsidRPr="00E4512A" w:rsidRDefault="00E4512A" w:rsidP="00E4512A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E4512A">
        <w:rPr>
          <w:lang w:val="en-US"/>
        </w:rPr>
        <w:t>|</w:t>
      </w:r>
    </w:p>
    <w:p w14:paraId="7415C065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>|:----|:---------|:----|:---------------|:----------------------|</w:t>
      </w:r>
    </w:p>
    <w:p w14:paraId="0182C6BA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APP_ENV | </w:t>
      </w:r>
      <w:r>
        <w:t>Текущее</w:t>
      </w:r>
      <w:r w:rsidRPr="00E4512A">
        <w:rPr>
          <w:lang w:val="en-US"/>
        </w:rPr>
        <w:t xml:space="preserve"> </w:t>
      </w:r>
      <w:r>
        <w:t>окружение</w:t>
      </w:r>
      <w:r w:rsidRPr="00E4512A">
        <w:rPr>
          <w:lang w:val="en-US"/>
        </w:rPr>
        <w:t xml:space="preserve"> | enum: **local**, **test**, **testing**, **production** | - | production |</w:t>
      </w:r>
    </w:p>
    <w:p w14:paraId="110E6D91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APP_DEBUG | </w:t>
      </w:r>
      <w:r>
        <w:t>Режим</w:t>
      </w:r>
      <w:r w:rsidRPr="00E4512A">
        <w:rPr>
          <w:lang w:val="en-US"/>
        </w:rPr>
        <w:t xml:space="preserve"> </w:t>
      </w:r>
      <w:r>
        <w:t>отладки</w:t>
      </w:r>
      <w:r w:rsidRPr="00E4512A">
        <w:rPr>
          <w:lang w:val="en-US"/>
        </w:rPr>
        <w:t xml:space="preserve"> | boolean | - | false |</w:t>
      </w:r>
    </w:p>
    <w:p w14:paraId="718E1CA8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APP_TIMEZONE | </w:t>
      </w:r>
      <w:r>
        <w:t>Часовой</w:t>
      </w:r>
      <w:r w:rsidRPr="00E4512A">
        <w:rPr>
          <w:lang w:val="en-US"/>
        </w:rPr>
        <w:t xml:space="preserve"> </w:t>
      </w:r>
      <w:r>
        <w:t>пояс</w:t>
      </w:r>
      <w:r w:rsidRPr="00E4512A">
        <w:rPr>
          <w:lang w:val="en-US"/>
        </w:rPr>
        <w:t xml:space="preserve"> | string | - | UTC |</w:t>
      </w:r>
    </w:p>
    <w:p w14:paraId="73EE3B39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APP_SERVICE_NAME | </w:t>
      </w:r>
      <w:r>
        <w:t>Название</w:t>
      </w:r>
      <w:r w:rsidRPr="00E4512A">
        <w:rPr>
          <w:lang w:val="en-US"/>
        </w:rPr>
        <w:t xml:space="preserve"> </w:t>
      </w:r>
      <w:r>
        <w:t>сервиса</w:t>
      </w:r>
      <w:r w:rsidRPr="00E4512A">
        <w:rPr>
          <w:lang w:val="en-US"/>
        </w:rPr>
        <w:t xml:space="preserve"> | string | + |  |</w:t>
      </w:r>
    </w:p>
    <w:p w14:paraId="1562E861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APP_LOCALE | </w:t>
      </w:r>
      <w:r>
        <w:t>Локаль</w:t>
      </w:r>
      <w:r w:rsidRPr="00E4512A">
        <w:rPr>
          <w:lang w:val="en-US"/>
        </w:rPr>
        <w:t xml:space="preserve"> | </w:t>
      </w:r>
      <w:r>
        <w:t>Справочник</w:t>
      </w:r>
      <w:r w:rsidRPr="00E4512A">
        <w:rPr>
          <w:lang w:val="en-US"/>
        </w:rPr>
        <w:t xml:space="preserve"> **en**, **ru** | - | en |</w:t>
      </w:r>
    </w:p>
    <w:p w14:paraId="0E798FA8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APP_FALLBACK_LOCALE | </w:t>
      </w:r>
      <w:r>
        <w:t>Резервная</w:t>
      </w:r>
      <w:r w:rsidRPr="00E4512A">
        <w:rPr>
          <w:lang w:val="en-US"/>
        </w:rPr>
        <w:t xml:space="preserve"> </w:t>
      </w:r>
      <w:r>
        <w:t>локаль</w:t>
      </w:r>
      <w:r w:rsidRPr="00E4512A">
        <w:rPr>
          <w:lang w:val="en-US"/>
        </w:rPr>
        <w:t xml:space="preserve"> | </w:t>
      </w:r>
      <w:r>
        <w:t>Справочник</w:t>
      </w:r>
      <w:r w:rsidRPr="00E4512A">
        <w:rPr>
          <w:lang w:val="en-US"/>
        </w:rPr>
        <w:t xml:space="preserve"> **en**, **ru** | - | en |</w:t>
      </w:r>
    </w:p>
    <w:p w14:paraId="6888DF45" w14:textId="77777777" w:rsidR="00E4512A" w:rsidRDefault="00E4512A" w:rsidP="00E4512A">
      <w:r>
        <w:t>| LOG_CHANNEL | Канал логирования по-умолчанию. Для логирования в stdout указать dockerlogs2 | string | - | stack |</w:t>
      </w:r>
    </w:p>
    <w:p w14:paraId="65EA3F98" w14:textId="77777777" w:rsidR="00E4512A" w:rsidRDefault="00E4512A" w:rsidP="00E4512A">
      <w:r>
        <w:t>| CACHE_DRIVER | Драйвер кеша по-умолчанию | string | - | file |</w:t>
      </w:r>
    </w:p>
    <w:p w14:paraId="669688C7" w14:textId="77777777" w:rsidR="00E4512A" w:rsidRDefault="00E4512A" w:rsidP="00E4512A">
      <w:r>
        <w:t>| QUEUE_DRIVER | Драйвер очереди по-умолчанию | string | - | sync |</w:t>
      </w:r>
    </w:p>
    <w:p w14:paraId="380A1CF9" w14:textId="77777777" w:rsidR="00E4512A" w:rsidRDefault="00E4512A" w:rsidP="00E4512A">
      <w:r>
        <w:t>| USERBOX_HOST | Адрес компонента UserBox | string | + | |</w:t>
      </w:r>
    </w:p>
    <w:p w14:paraId="77065EC3" w14:textId="77777777" w:rsidR="00E4512A" w:rsidRDefault="00E4512A" w:rsidP="00E4512A">
      <w:r>
        <w:t>| BUTLER_HOST | Адрес компонента Butler | string | + | |</w:t>
      </w:r>
    </w:p>
    <w:p w14:paraId="4A6E44AB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BUS_MANAGER_HOST | </w:t>
      </w:r>
      <w:r>
        <w:t>Адрес</w:t>
      </w:r>
      <w:r w:rsidRPr="00E4512A">
        <w:rPr>
          <w:lang w:val="en-US"/>
        </w:rPr>
        <w:t xml:space="preserve"> </w:t>
      </w:r>
      <w:r>
        <w:t>компонента</w:t>
      </w:r>
      <w:r w:rsidRPr="00E4512A">
        <w:rPr>
          <w:lang w:val="en-US"/>
        </w:rPr>
        <w:t xml:space="preserve"> BusManager | string | + | |</w:t>
      </w:r>
    </w:p>
    <w:p w14:paraId="034D2845" w14:textId="77777777" w:rsidR="00E4512A" w:rsidRPr="00E4512A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DIRECTORY_HOST | </w:t>
      </w:r>
      <w:r>
        <w:t>Адрес</w:t>
      </w:r>
      <w:r w:rsidRPr="00E4512A">
        <w:rPr>
          <w:lang w:val="en-US"/>
        </w:rPr>
        <w:t xml:space="preserve"> </w:t>
      </w:r>
      <w:r>
        <w:t>компонента</w:t>
      </w:r>
      <w:r w:rsidRPr="00E4512A">
        <w:rPr>
          <w:lang w:val="en-US"/>
        </w:rPr>
        <w:t xml:space="preserve"> Directory | string | + | |</w:t>
      </w:r>
    </w:p>
    <w:p w14:paraId="5174043A" w14:textId="43FED156" w:rsidR="00E529B0" w:rsidRDefault="00E4512A" w:rsidP="00E4512A">
      <w:pPr>
        <w:rPr>
          <w:lang w:val="en-US"/>
        </w:rPr>
      </w:pPr>
      <w:r w:rsidRPr="00E4512A">
        <w:rPr>
          <w:lang w:val="en-US"/>
        </w:rPr>
        <w:t xml:space="preserve">| BANK_PRODUCT_HOST | </w:t>
      </w:r>
      <w:r>
        <w:t>Адрес</w:t>
      </w:r>
      <w:r w:rsidRPr="00E4512A">
        <w:rPr>
          <w:lang w:val="en-US"/>
        </w:rPr>
        <w:t xml:space="preserve"> </w:t>
      </w:r>
      <w:r>
        <w:t>компонента</w:t>
      </w:r>
      <w:r w:rsidRPr="00E4512A">
        <w:rPr>
          <w:lang w:val="en-US"/>
        </w:rPr>
        <w:t xml:space="preserve"> BankProduct | string | + | |</w:t>
      </w:r>
    </w:p>
    <w:p w14:paraId="21B19900" w14:textId="354756CA" w:rsidR="00E4512A" w:rsidRDefault="00E4512A" w:rsidP="00E4512A">
      <w:pPr>
        <w:rPr>
          <w:lang w:val="en-US"/>
        </w:rPr>
      </w:pPr>
    </w:p>
    <w:p w14:paraId="0CD9494B" w14:textId="11989CA7" w:rsidR="00E4512A" w:rsidRDefault="00E4512A" w:rsidP="00E4512A">
      <w:r>
        <w:t>_________________________________________________________________________________</w:t>
      </w:r>
    </w:p>
    <w:p w14:paraId="26BE79A0" w14:textId="56EC0ED3" w:rsidR="00E4512A" w:rsidRDefault="00E4512A" w:rsidP="00E4512A"/>
    <w:p w14:paraId="30C9E024" w14:textId="77777777" w:rsidR="00632FDE" w:rsidRDefault="00632FDE" w:rsidP="00632FDE">
      <w:r>
        <w:t># Directory</w:t>
      </w:r>
    </w:p>
    <w:p w14:paraId="4BA8848B" w14:textId="77777777" w:rsidR="00632FDE" w:rsidRDefault="00632FDE" w:rsidP="00632FDE"/>
    <w:p w14:paraId="1AF19C91" w14:textId="77777777" w:rsidR="00632FDE" w:rsidRDefault="00632FDE" w:rsidP="00632FDE">
      <w:r>
        <w:t>Микросервис для работы с различными справочниками</w:t>
      </w:r>
    </w:p>
    <w:p w14:paraId="421038DF" w14:textId="77777777" w:rsidR="00632FDE" w:rsidRDefault="00632FDE" w:rsidP="00632FDE"/>
    <w:p w14:paraId="0362A6D2" w14:textId="77777777" w:rsidR="00632FDE" w:rsidRDefault="00632FDE" w:rsidP="00632FDE">
      <w:r>
        <w:t>## Artisan</w:t>
      </w:r>
    </w:p>
    <w:p w14:paraId="7AA677AA" w14:textId="77777777" w:rsidR="00632FDE" w:rsidRDefault="00632FDE" w:rsidP="00632FDE"/>
    <w:p w14:paraId="5F49A97F" w14:textId="77777777" w:rsidR="00632FDE" w:rsidRDefault="00632FDE" w:rsidP="00632FDE">
      <w:r>
        <w:t>```</w:t>
      </w:r>
    </w:p>
    <w:p w14:paraId="27F846FA" w14:textId="77777777" w:rsidR="00632FDE" w:rsidRDefault="00632FDE" w:rsidP="00632FDE">
      <w:r>
        <w:t xml:space="preserve">  import:bic                      Импорт справочник БИК с сайта ЦБ</w:t>
      </w:r>
    </w:p>
    <w:p w14:paraId="7AC7B67D" w14:textId="72A06793" w:rsidR="00632FDE" w:rsidRDefault="00632FDE" w:rsidP="00632FDE">
      <w:r>
        <w:t xml:space="preserve">  import:otp:branch               Импорт спраочника филиалов банка</w:t>
      </w:r>
    </w:p>
    <w:p w14:paraId="5AB0D929" w14:textId="77777777" w:rsidR="00632FDE" w:rsidRDefault="00632FDE" w:rsidP="00632FDE">
      <w:r>
        <w:t xml:space="preserve">  import:region                   Заполнить таблицу с регионами РФ</w:t>
      </w:r>
    </w:p>
    <w:p w14:paraId="4D87EE8F" w14:textId="77777777" w:rsidR="00632FDE" w:rsidRDefault="00632FDE" w:rsidP="00632FDE">
      <w:r>
        <w:t xml:space="preserve">  import:swift                    Заполнить таблицу SWIFT</w:t>
      </w:r>
    </w:p>
    <w:p w14:paraId="72D7B6AB" w14:textId="77777777" w:rsidR="00632FDE" w:rsidRDefault="00632FDE" w:rsidP="00632FDE">
      <w:r>
        <w:t xml:space="preserve">  import:swift:country            Импорт стран для справочника SWIFT</w:t>
      </w:r>
    </w:p>
    <w:p w14:paraId="5887AC57" w14:textId="77777777" w:rsidR="00632FDE" w:rsidRDefault="00632FDE" w:rsidP="00632FDE">
      <w:r>
        <w:t xml:space="preserve">  </w:t>
      </w:r>
    </w:p>
    <w:p w14:paraId="67EB66EF" w14:textId="77777777" w:rsidR="00632FDE" w:rsidRDefault="00632FDE" w:rsidP="00632FDE">
      <w:r>
        <w:t xml:space="preserve">  seed:branch-or-atm              Создать справочник отделения и банкоматов</w:t>
      </w:r>
    </w:p>
    <w:p w14:paraId="4CD8DD27" w14:textId="77777777" w:rsidR="00632FDE" w:rsidRDefault="00632FDE" w:rsidP="00632FDE">
      <w:r>
        <w:t xml:space="preserve">  seed:card:type                  Создать изображения кард по умолчанию</w:t>
      </w:r>
    </w:p>
    <w:p w14:paraId="36A90473" w14:textId="77777777" w:rsidR="00632FDE" w:rsidRDefault="00632FDE" w:rsidP="00632FDE">
      <w:r>
        <w:t xml:space="preserve">  seed:merchant                   Создать фейковых мерчантов</w:t>
      </w:r>
    </w:p>
    <w:p w14:paraId="0D1C7D1B" w14:textId="77777777" w:rsidR="00632FDE" w:rsidRDefault="00632FDE" w:rsidP="00632FDE">
      <w:r>
        <w:t xml:space="preserve">  seed:operation-category         Создать справочник дефолтных иконок категорий PFM</w:t>
      </w:r>
    </w:p>
    <w:p w14:paraId="18F839AC" w14:textId="77777777" w:rsidR="00632FDE" w:rsidRDefault="00632FDE" w:rsidP="00632FDE">
      <w:r>
        <w:t>```</w:t>
      </w:r>
    </w:p>
    <w:p w14:paraId="05C92C31" w14:textId="77777777" w:rsidR="00632FDE" w:rsidRDefault="00632FDE" w:rsidP="00632FDE"/>
    <w:p w14:paraId="11B109D4" w14:textId="77777777" w:rsidR="00632FDE" w:rsidRDefault="00632FDE" w:rsidP="00632FDE">
      <w:r>
        <w:t>## Инструкция по развёртыванию</w:t>
      </w:r>
    </w:p>
    <w:p w14:paraId="4FD2BC11" w14:textId="77777777" w:rsidR="00632FDE" w:rsidRDefault="00632FDE" w:rsidP="00632FDE">
      <w:r>
        <w:t>Собрать образ сервиса</w:t>
      </w:r>
    </w:p>
    <w:p w14:paraId="6285BEE7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```bash</w:t>
      </w:r>
    </w:p>
    <w:p w14:paraId="3FF97EE2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build . -t directory:latest --pull</w:t>
      </w:r>
    </w:p>
    <w:p w14:paraId="61856B35" w14:textId="77777777" w:rsidR="00632FDE" w:rsidRDefault="00632FDE" w:rsidP="00632FDE">
      <w:r>
        <w:t>```</w:t>
      </w:r>
    </w:p>
    <w:p w14:paraId="566EB88E" w14:textId="77777777" w:rsidR="00632FDE" w:rsidRDefault="00632FDE" w:rsidP="00632FDE"/>
    <w:p w14:paraId="70AAF36E" w14:textId="77777777" w:rsidR="00632FDE" w:rsidRDefault="00632FDE" w:rsidP="00632FDE">
      <w:r>
        <w:t>Подготовить файл с переменными окружения. Описание переменных окружения [ниже](#переменные-окружения)</w:t>
      </w:r>
    </w:p>
    <w:p w14:paraId="6949A69D" w14:textId="77777777" w:rsidR="00632FDE" w:rsidRDefault="00632FDE" w:rsidP="00632FDE"/>
    <w:p w14:paraId="4989C55A" w14:textId="77777777" w:rsidR="00632FDE" w:rsidRDefault="00632FDE" w:rsidP="00632FDE">
      <w:r>
        <w:t>Запустить в фоне контейнер с нужными значениями переменных окружения, пробросить наружу порт 80</w:t>
      </w:r>
    </w:p>
    <w:p w14:paraId="4564F240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```bash</w:t>
      </w:r>
    </w:p>
    <w:p w14:paraId="4CAE51F3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run -d -p 8080:80 directory:latest --name directory --env-file .env</w:t>
      </w:r>
    </w:p>
    <w:p w14:paraId="568AA2CE" w14:textId="77777777" w:rsidR="00632FDE" w:rsidRDefault="00632FDE" w:rsidP="00632FDE">
      <w:r>
        <w:t>```</w:t>
      </w:r>
    </w:p>
    <w:p w14:paraId="1F949646" w14:textId="77777777" w:rsidR="00632FDE" w:rsidRDefault="00632FDE" w:rsidP="00632FDE"/>
    <w:p w14:paraId="2255C250" w14:textId="77777777" w:rsidR="00632FDE" w:rsidRDefault="00632FDE" w:rsidP="00632FDE">
      <w:r>
        <w:t>Инициализировать структуру БД и заполнить данными.</w:t>
      </w:r>
    </w:p>
    <w:p w14:paraId="4F0C4A75" w14:textId="77777777" w:rsidR="00632FDE" w:rsidRDefault="00632FDE" w:rsidP="00632FDE">
      <w:r>
        <w:t>БД с соответствующим именем должна быть создана заранее.</w:t>
      </w:r>
    </w:p>
    <w:p w14:paraId="25914AB7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```bash</w:t>
      </w:r>
    </w:p>
    <w:p w14:paraId="51EC0AA6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676156AC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doctrine:migrations:migrate"</w:t>
      </w:r>
    </w:p>
    <w:p w14:paraId="1C46F28E" w14:textId="77777777" w:rsidR="00632FDE" w:rsidRPr="00632FDE" w:rsidRDefault="00632FDE" w:rsidP="00632FDE">
      <w:pPr>
        <w:rPr>
          <w:lang w:val="en-US"/>
        </w:rPr>
      </w:pPr>
    </w:p>
    <w:p w14:paraId="68D404E7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28CD1186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import:bic"</w:t>
      </w:r>
    </w:p>
    <w:p w14:paraId="5E2601F7" w14:textId="77777777" w:rsidR="00632FDE" w:rsidRPr="00632FDE" w:rsidRDefault="00632FDE" w:rsidP="00632FDE">
      <w:pPr>
        <w:rPr>
          <w:lang w:val="en-US"/>
        </w:rPr>
      </w:pPr>
    </w:p>
    <w:p w14:paraId="73265B16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21814C96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import:otp:branch"</w:t>
      </w:r>
    </w:p>
    <w:p w14:paraId="7863D80D" w14:textId="77777777" w:rsidR="00632FDE" w:rsidRPr="00632FDE" w:rsidRDefault="00632FDE" w:rsidP="00632FDE">
      <w:pPr>
        <w:rPr>
          <w:lang w:val="en-US"/>
        </w:rPr>
      </w:pPr>
    </w:p>
    <w:p w14:paraId="29646874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0C07FC31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import:region"</w:t>
      </w:r>
    </w:p>
    <w:p w14:paraId="2962934F" w14:textId="77777777" w:rsidR="00632FDE" w:rsidRPr="00632FDE" w:rsidRDefault="00632FDE" w:rsidP="00632FDE">
      <w:pPr>
        <w:rPr>
          <w:lang w:val="en-US"/>
        </w:rPr>
      </w:pPr>
    </w:p>
    <w:p w14:paraId="45B9F752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0A51D26B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import:swift resources/swift/BICDIR2018_V1_FULL_20190222.xml"</w:t>
      </w:r>
    </w:p>
    <w:p w14:paraId="00020D3F" w14:textId="77777777" w:rsidR="00632FDE" w:rsidRPr="00632FDE" w:rsidRDefault="00632FDE" w:rsidP="00632FDE">
      <w:pPr>
        <w:rPr>
          <w:lang w:val="en-US"/>
        </w:rPr>
      </w:pPr>
    </w:p>
    <w:p w14:paraId="69C2CA1B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70D04BB1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import:swift:country resources/swift/COUNTRY_CODE_20190222.xml"</w:t>
      </w:r>
    </w:p>
    <w:p w14:paraId="01F4C3DC" w14:textId="77777777" w:rsidR="00632FDE" w:rsidRPr="00632FDE" w:rsidRDefault="00632FDE" w:rsidP="00632FDE">
      <w:pPr>
        <w:rPr>
          <w:lang w:val="en-US"/>
        </w:rPr>
      </w:pPr>
    </w:p>
    <w:p w14:paraId="260A7A75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7B08A26F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seed:branch-or-atm"</w:t>
      </w:r>
    </w:p>
    <w:p w14:paraId="154C7B8E" w14:textId="77777777" w:rsidR="00632FDE" w:rsidRPr="00632FDE" w:rsidRDefault="00632FDE" w:rsidP="00632FDE">
      <w:pPr>
        <w:rPr>
          <w:lang w:val="en-US"/>
        </w:rPr>
      </w:pPr>
    </w:p>
    <w:p w14:paraId="322CBA8C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78FD5D08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seed:card:type"</w:t>
      </w:r>
    </w:p>
    <w:p w14:paraId="2AE6E362" w14:textId="77777777" w:rsidR="00632FDE" w:rsidRPr="00632FDE" w:rsidRDefault="00632FDE" w:rsidP="00632FDE">
      <w:pPr>
        <w:rPr>
          <w:lang w:val="en-US"/>
        </w:rPr>
      </w:pPr>
    </w:p>
    <w:p w14:paraId="76ADFA98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docker exec -ti directory bash -c \</w:t>
      </w:r>
    </w:p>
    <w:p w14:paraId="0B738AD0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"cd /var/www/app/src &amp;&amp; php artisan seed:operation-category"</w:t>
      </w:r>
    </w:p>
    <w:p w14:paraId="6AA10F1F" w14:textId="77777777" w:rsidR="00632FDE" w:rsidRDefault="00632FDE" w:rsidP="00632FDE">
      <w:r>
        <w:t>```</w:t>
      </w:r>
    </w:p>
    <w:p w14:paraId="3FCE15FE" w14:textId="77777777" w:rsidR="00632FDE" w:rsidRDefault="00632FDE" w:rsidP="00632FDE"/>
    <w:p w14:paraId="602E832B" w14:textId="77777777" w:rsidR="00632FDE" w:rsidRDefault="00632FDE" w:rsidP="00632FDE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736AF6EA" w14:textId="77777777" w:rsidR="00632FDE" w:rsidRDefault="00632FDE" w:rsidP="00632FDE"/>
    <w:p w14:paraId="698F573B" w14:textId="77777777" w:rsidR="00632FDE" w:rsidRDefault="00632FDE" w:rsidP="00632FDE">
      <w:r>
        <w:t>## Переменные окружения</w:t>
      </w:r>
    </w:p>
    <w:p w14:paraId="3B1265C0" w14:textId="77777777" w:rsidR="00632FDE" w:rsidRDefault="00632FDE" w:rsidP="00632FDE"/>
    <w:p w14:paraId="4BD63F21" w14:textId="77777777" w:rsidR="00632FDE" w:rsidRPr="00632FDE" w:rsidRDefault="00632FDE" w:rsidP="00632FDE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632FDE">
        <w:rPr>
          <w:lang w:val="en-US"/>
        </w:rPr>
        <w:t>|</w:t>
      </w:r>
    </w:p>
    <w:p w14:paraId="7540C0A8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| ------ | ------ | ------ | ------ | ------ |</w:t>
      </w:r>
    </w:p>
    <w:p w14:paraId="502BEDE8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APP_ENV | </w:t>
      </w:r>
      <w:r>
        <w:t>Текущее</w:t>
      </w:r>
      <w:r w:rsidRPr="00632FDE">
        <w:rPr>
          <w:lang w:val="en-US"/>
        </w:rPr>
        <w:t xml:space="preserve"> </w:t>
      </w:r>
      <w:r>
        <w:t>окружение</w:t>
      </w:r>
      <w:r w:rsidRPr="00632FDE">
        <w:rPr>
          <w:lang w:val="en-US"/>
        </w:rPr>
        <w:t xml:space="preserve"> | **local**, **test**, **testing**, **production** | - | production |</w:t>
      </w:r>
    </w:p>
    <w:p w14:paraId="4052C74E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APP_DEBUG | </w:t>
      </w:r>
      <w:r>
        <w:t>Режим</w:t>
      </w:r>
      <w:r w:rsidRPr="00632FDE">
        <w:rPr>
          <w:lang w:val="en-US"/>
        </w:rPr>
        <w:t xml:space="preserve"> </w:t>
      </w:r>
      <w:r>
        <w:t>отладки</w:t>
      </w:r>
      <w:r w:rsidRPr="00632FDE">
        <w:rPr>
          <w:lang w:val="en-US"/>
        </w:rPr>
        <w:t xml:space="preserve"> | boolean | - | false |</w:t>
      </w:r>
    </w:p>
    <w:p w14:paraId="42B4D600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APP_TIMEZONE | </w:t>
      </w:r>
      <w:r>
        <w:t>Часовой</w:t>
      </w:r>
      <w:r w:rsidRPr="00632FDE">
        <w:rPr>
          <w:lang w:val="en-US"/>
        </w:rPr>
        <w:t xml:space="preserve"> </w:t>
      </w:r>
      <w:r>
        <w:t>пояс</w:t>
      </w:r>
      <w:r w:rsidRPr="00632FDE">
        <w:rPr>
          <w:lang w:val="en-US"/>
        </w:rPr>
        <w:t xml:space="preserve"> | string | - | UTC |</w:t>
      </w:r>
    </w:p>
    <w:p w14:paraId="2E828F99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APP_SERVICE_NAME | </w:t>
      </w:r>
      <w:r>
        <w:t>Название</w:t>
      </w:r>
      <w:r w:rsidRPr="00632FDE">
        <w:rPr>
          <w:lang w:val="en-US"/>
        </w:rPr>
        <w:t xml:space="preserve"> </w:t>
      </w:r>
      <w:r>
        <w:t>сервиса</w:t>
      </w:r>
      <w:r w:rsidRPr="00632FDE">
        <w:rPr>
          <w:lang w:val="en-US"/>
        </w:rPr>
        <w:t xml:space="preserve"> | string | + | directory |</w:t>
      </w:r>
    </w:p>
    <w:p w14:paraId="61CBB300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APP_LOCALE | </w:t>
      </w:r>
      <w:r>
        <w:t>Локаль</w:t>
      </w:r>
      <w:r w:rsidRPr="00632FDE">
        <w:rPr>
          <w:lang w:val="en-US"/>
        </w:rPr>
        <w:t xml:space="preserve"> | </w:t>
      </w:r>
      <w:r>
        <w:t>Справочник</w:t>
      </w:r>
      <w:r w:rsidRPr="00632FDE">
        <w:rPr>
          <w:lang w:val="en-US"/>
        </w:rPr>
        <w:t xml:space="preserve"> **en**, **ru** | - | en |</w:t>
      </w:r>
    </w:p>
    <w:p w14:paraId="5E9EFFB5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APP_FALLBACK_LOCALE | </w:t>
      </w:r>
      <w:r>
        <w:t>Резервная</w:t>
      </w:r>
      <w:r w:rsidRPr="00632FDE">
        <w:rPr>
          <w:lang w:val="en-US"/>
        </w:rPr>
        <w:t xml:space="preserve"> </w:t>
      </w:r>
      <w:r>
        <w:t>локаль</w:t>
      </w:r>
      <w:r w:rsidRPr="00632FDE">
        <w:rPr>
          <w:lang w:val="en-US"/>
        </w:rPr>
        <w:t xml:space="preserve"> | </w:t>
      </w:r>
      <w:r>
        <w:t>Справочник</w:t>
      </w:r>
      <w:r w:rsidRPr="00632FDE">
        <w:rPr>
          <w:lang w:val="en-US"/>
        </w:rPr>
        <w:t xml:space="preserve"> **en**, **ru** | - | en |</w:t>
      </w:r>
    </w:p>
    <w:p w14:paraId="14C4B47F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APP_HOST | </w:t>
      </w:r>
      <w:r>
        <w:t>Домен</w:t>
      </w:r>
      <w:r w:rsidRPr="00632FDE">
        <w:rPr>
          <w:lang w:val="en-US"/>
        </w:rPr>
        <w:t xml:space="preserve"> </w:t>
      </w:r>
      <w:r>
        <w:t>с</w:t>
      </w:r>
      <w:r w:rsidRPr="00632FDE">
        <w:rPr>
          <w:lang w:val="en-US"/>
        </w:rPr>
        <w:t xml:space="preserve"> </w:t>
      </w:r>
      <w:r>
        <w:t>веб</w:t>
      </w:r>
      <w:r w:rsidRPr="00632FDE">
        <w:rPr>
          <w:lang w:val="en-US"/>
        </w:rPr>
        <w:t xml:space="preserve"> </w:t>
      </w:r>
      <w:r>
        <w:t>интерфейсом</w:t>
      </w:r>
      <w:r w:rsidRPr="00632FDE">
        <w:rPr>
          <w:lang w:val="en-US"/>
        </w:rPr>
        <w:t xml:space="preserve"> | string | - | |</w:t>
      </w:r>
    </w:p>
    <w:p w14:paraId="594D3BA2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STATIC_FILES_HOST | </w:t>
      </w:r>
      <w:r>
        <w:t>Домен</w:t>
      </w:r>
      <w:r w:rsidRPr="00632FDE">
        <w:rPr>
          <w:lang w:val="en-US"/>
        </w:rPr>
        <w:t xml:space="preserve"> </w:t>
      </w:r>
      <w:r>
        <w:t>для</w:t>
      </w:r>
      <w:r w:rsidRPr="00632FDE">
        <w:rPr>
          <w:lang w:val="en-US"/>
        </w:rPr>
        <w:t xml:space="preserve"> </w:t>
      </w:r>
      <w:r>
        <w:t>отдачи</w:t>
      </w:r>
      <w:r w:rsidRPr="00632FDE">
        <w:rPr>
          <w:lang w:val="en-US"/>
        </w:rPr>
        <w:t xml:space="preserve"> </w:t>
      </w:r>
      <w:r>
        <w:t>статики</w:t>
      </w:r>
      <w:r w:rsidRPr="00632FDE">
        <w:rPr>
          <w:lang w:val="en-US"/>
        </w:rPr>
        <w:t xml:space="preserve"> | string | - | |</w:t>
      </w:r>
    </w:p>
    <w:p w14:paraId="02F5AB58" w14:textId="77777777" w:rsidR="00632FDE" w:rsidRDefault="00632FDE" w:rsidP="00632FDE">
      <w:r>
        <w:t>| LOG_CHANNEL | Канал логирования по-умолчанию. Для логирования в stdout указать dockerlogs2 | string | - | stack |</w:t>
      </w:r>
    </w:p>
    <w:p w14:paraId="25BAFB41" w14:textId="77777777" w:rsidR="00632FDE" w:rsidRDefault="00632FDE" w:rsidP="00632FDE">
      <w:r>
        <w:t>| CACHE_DRIVER | Драйвер кеша по-умолчанию | string | - | file |</w:t>
      </w:r>
    </w:p>
    <w:p w14:paraId="1145AD82" w14:textId="77777777" w:rsidR="00632FDE" w:rsidRDefault="00632FDE" w:rsidP="00632FDE">
      <w:r>
        <w:t>| QUEUE_DRIVER | Драйвер очереди по-умолчанию | string | - | sync |</w:t>
      </w:r>
    </w:p>
    <w:p w14:paraId="391E03E2" w14:textId="77777777" w:rsidR="00632FDE" w:rsidRDefault="00632FDE" w:rsidP="00632FDE">
      <w:r>
        <w:t>| DB_CONNECTION | Драйвер подключения к БД | string | + | pgsql |</w:t>
      </w:r>
    </w:p>
    <w:p w14:paraId="4F87BCA8" w14:textId="77777777" w:rsidR="00632FDE" w:rsidRDefault="00632FDE" w:rsidP="00632FDE">
      <w:r>
        <w:t>| DB_HOST | Адрес сервера БД | string | + |  |</w:t>
      </w:r>
    </w:p>
    <w:p w14:paraId="255D64C8" w14:textId="77777777" w:rsidR="00632FDE" w:rsidRDefault="00632FDE" w:rsidP="00632FDE">
      <w:r>
        <w:t>| DB_PORT | Порт сервера БД | string | + | 5432 |</w:t>
      </w:r>
    </w:p>
    <w:p w14:paraId="0AF007C7" w14:textId="77777777" w:rsidR="00632FDE" w:rsidRDefault="00632FDE" w:rsidP="00632FDE">
      <w:r>
        <w:t>| DB_DATABASE | Название базы данных | string | + | |</w:t>
      </w:r>
    </w:p>
    <w:p w14:paraId="35671CD5" w14:textId="77777777" w:rsidR="00632FDE" w:rsidRDefault="00632FDE" w:rsidP="00632FDE">
      <w:r>
        <w:t>| DB_USERNAME | Имя пользователя БД | string | + | |</w:t>
      </w:r>
    </w:p>
    <w:p w14:paraId="4FC9F26B" w14:textId="77777777" w:rsidR="00632FDE" w:rsidRDefault="00632FDE" w:rsidP="00632FDE">
      <w:r>
        <w:t>| DB_PASSWORD | Пароль пользователя БД | string | + | |</w:t>
      </w:r>
    </w:p>
    <w:p w14:paraId="1165C0F3" w14:textId="77777777" w:rsidR="00632FDE" w:rsidRDefault="00632FDE" w:rsidP="00632FDE">
      <w:r>
        <w:t>| DOCTRINE_SKIP_SELECT_FROM_LOG | Выкл/вкл логирования SELECT запросов к БД | boolean | - | true |</w:t>
      </w:r>
    </w:p>
    <w:p w14:paraId="07A7E819" w14:textId="77777777" w:rsidR="00632FDE" w:rsidRDefault="00632FDE" w:rsidP="00632FDE">
      <w:r>
        <w:t>| DOCTRINE_PROXY_AUTOGENERATE | Вкл/выкл автоматической генерации проксирующих классов сущностей | boolean | - | false |</w:t>
      </w:r>
    </w:p>
    <w:p w14:paraId="4F7FB4F0" w14:textId="77777777" w:rsidR="00632FDE" w:rsidRDefault="00632FDE" w:rsidP="00632FDE">
      <w:r>
        <w:t>| OCTOPUS_HOST | Адрес компонента Octopus | string | + | |</w:t>
      </w:r>
    </w:p>
    <w:p w14:paraId="39018A39" w14:textId="3AE9945A" w:rsidR="00E4512A" w:rsidRDefault="00632FDE" w:rsidP="00632FDE">
      <w:r>
        <w:t>| SALT | Соль | string | + | |</w:t>
      </w:r>
    </w:p>
    <w:p w14:paraId="2DED1956" w14:textId="7BF1CD82" w:rsidR="00632FDE" w:rsidRDefault="00632FDE" w:rsidP="00632FDE"/>
    <w:p w14:paraId="0665E932" w14:textId="1D39E642" w:rsidR="00632FDE" w:rsidRDefault="00632FDE" w:rsidP="00632FDE">
      <w:r>
        <w:t>_________________________________________________________________________</w:t>
      </w:r>
    </w:p>
    <w:p w14:paraId="5143357C" w14:textId="565ABF73" w:rsidR="00632FDE" w:rsidRDefault="00632FDE" w:rsidP="00632FDE"/>
    <w:p w14:paraId="6599E14D" w14:textId="77777777" w:rsidR="00632FDE" w:rsidRDefault="00632FDE" w:rsidP="00632FDE">
      <w:r>
        <w:t># Сервис клиентских уведомлений</w:t>
      </w:r>
    </w:p>
    <w:p w14:paraId="5B653078" w14:textId="77777777" w:rsidR="00632FDE" w:rsidRDefault="00632FDE" w:rsidP="00632FDE"/>
    <w:p w14:paraId="54016234" w14:textId="77777777" w:rsidR="00632FDE" w:rsidRDefault="00632FDE" w:rsidP="00632FDE">
      <w:r>
        <w:t>## Переменные окружения</w:t>
      </w:r>
    </w:p>
    <w:p w14:paraId="54215356" w14:textId="77777777" w:rsidR="00632FDE" w:rsidRDefault="00632FDE" w:rsidP="00632FDE"/>
    <w:p w14:paraId="1D86DA0B" w14:textId="77777777" w:rsidR="00632FDE" w:rsidRPr="005F5432" w:rsidRDefault="00632FDE" w:rsidP="00632FDE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5F5432">
        <w:rPr>
          <w:lang w:val="en-US"/>
        </w:rPr>
        <w:t>|</w:t>
      </w:r>
    </w:p>
    <w:p w14:paraId="59679CA1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>|:----|:---------|:----|:---------------|:----------------------|</w:t>
      </w:r>
    </w:p>
    <w:p w14:paraId="76F0B503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APP_ENV | </w:t>
      </w:r>
      <w:r>
        <w:t>Текущее</w:t>
      </w:r>
      <w:r w:rsidRPr="00632FDE">
        <w:rPr>
          <w:lang w:val="en-US"/>
        </w:rPr>
        <w:t xml:space="preserve"> </w:t>
      </w:r>
      <w:r>
        <w:t>окружение</w:t>
      </w:r>
      <w:r w:rsidRPr="00632FDE">
        <w:rPr>
          <w:lang w:val="en-US"/>
        </w:rPr>
        <w:t xml:space="preserve"> | enum: **local**, **test**, **testing**, **production** | - | production |</w:t>
      </w:r>
    </w:p>
    <w:p w14:paraId="0B5D1CD8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APP_DEBUG | </w:t>
      </w:r>
      <w:r>
        <w:t>Режим</w:t>
      </w:r>
      <w:r w:rsidRPr="00632FDE">
        <w:rPr>
          <w:lang w:val="en-US"/>
        </w:rPr>
        <w:t xml:space="preserve"> </w:t>
      </w:r>
      <w:r>
        <w:t>отладки</w:t>
      </w:r>
      <w:r w:rsidRPr="00632FDE">
        <w:rPr>
          <w:lang w:val="en-US"/>
        </w:rPr>
        <w:t xml:space="preserve"> | boolean | - | false |</w:t>
      </w:r>
    </w:p>
    <w:p w14:paraId="0E283B8D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APP_TIMEZONE | </w:t>
      </w:r>
      <w:r>
        <w:t>Часовой</w:t>
      </w:r>
      <w:r w:rsidRPr="00632FDE">
        <w:rPr>
          <w:lang w:val="en-US"/>
        </w:rPr>
        <w:t xml:space="preserve"> </w:t>
      </w:r>
      <w:r>
        <w:t>пояс</w:t>
      </w:r>
      <w:r w:rsidRPr="00632FDE">
        <w:rPr>
          <w:lang w:val="en-US"/>
        </w:rPr>
        <w:t xml:space="preserve"> | string | - | UTC |</w:t>
      </w:r>
    </w:p>
    <w:p w14:paraId="388142BA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APP_SERVICE_NAME | </w:t>
      </w:r>
      <w:r>
        <w:t>Название</w:t>
      </w:r>
      <w:r w:rsidRPr="00632FDE">
        <w:rPr>
          <w:lang w:val="en-US"/>
        </w:rPr>
        <w:t xml:space="preserve"> </w:t>
      </w:r>
      <w:r>
        <w:t>сервиса</w:t>
      </w:r>
      <w:r w:rsidRPr="00632FDE">
        <w:rPr>
          <w:lang w:val="en-US"/>
        </w:rPr>
        <w:t xml:space="preserve"> | string | + |  |</w:t>
      </w:r>
    </w:p>
    <w:p w14:paraId="51E99D61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APP_LOCALE | </w:t>
      </w:r>
      <w:r>
        <w:t>Локаль</w:t>
      </w:r>
      <w:r w:rsidRPr="00632FDE">
        <w:rPr>
          <w:lang w:val="en-US"/>
        </w:rPr>
        <w:t xml:space="preserve"> | </w:t>
      </w:r>
      <w:r>
        <w:t>Справочник</w:t>
      </w:r>
      <w:r w:rsidRPr="00632FDE">
        <w:rPr>
          <w:lang w:val="en-US"/>
        </w:rPr>
        <w:t xml:space="preserve"> **en**, **ru** | - | en |</w:t>
      </w:r>
    </w:p>
    <w:p w14:paraId="0A477AD7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APP_FALLBACK_LOCALE | </w:t>
      </w:r>
      <w:r>
        <w:t>Резервная</w:t>
      </w:r>
      <w:r w:rsidRPr="00632FDE">
        <w:rPr>
          <w:lang w:val="en-US"/>
        </w:rPr>
        <w:t xml:space="preserve"> </w:t>
      </w:r>
      <w:r>
        <w:t>локаль</w:t>
      </w:r>
      <w:r w:rsidRPr="00632FDE">
        <w:rPr>
          <w:lang w:val="en-US"/>
        </w:rPr>
        <w:t xml:space="preserve"> | </w:t>
      </w:r>
      <w:r>
        <w:t>Справочник</w:t>
      </w:r>
      <w:r w:rsidRPr="00632FDE">
        <w:rPr>
          <w:lang w:val="en-US"/>
        </w:rPr>
        <w:t xml:space="preserve"> **en**, **ru** | - | en |</w:t>
      </w:r>
    </w:p>
    <w:p w14:paraId="73405375" w14:textId="77777777" w:rsidR="00632FDE" w:rsidRDefault="00632FDE" w:rsidP="00632FDE">
      <w:r>
        <w:t>| LOG_CHANNEL | Канал логирования по-умолчанию. Для логирования в stdout указать **dockerlogs2** | string | - | stack |</w:t>
      </w:r>
    </w:p>
    <w:p w14:paraId="05CEA90B" w14:textId="77777777" w:rsidR="00632FDE" w:rsidRDefault="00632FDE" w:rsidP="00632FDE">
      <w:r>
        <w:t>| CACHE_DRIVER | Драйвер кеша по-умолчанию. Должно быть равно **redis** | string | - | file |</w:t>
      </w:r>
    </w:p>
    <w:p w14:paraId="6437B015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REDIS_HOST | </w:t>
      </w:r>
      <w:r>
        <w:t>Хост</w:t>
      </w:r>
      <w:r w:rsidRPr="00632FDE">
        <w:rPr>
          <w:lang w:val="en-US"/>
        </w:rPr>
        <w:t xml:space="preserve"> Redis | string | + | |</w:t>
      </w:r>
    </w:p>
    <w:p w14:paraId="476B1276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| REDIS_PORT | </w:t>
      </w:r>
      <w:r>
        <w:t>Порт</w:t>
      </w:r>
      <w:r w:rsidRPr="00632FDE">
        <w:rPr>
          <w:lang w:val="en-US"/>
        </w:rPr>
        <w:t xml:space="preserve"> Redis | string | + | |</w:t>
      </w:r>
    </w:p>
    <w:p w14:paraId="71B003DE" w14:textId="77777777" w:rsidR="00632FDE" w:rsidRDefault="00632FDE" w:rsidP="00632FDE">
      <w:r>
        <w:t>| DB_CONNECTION | Драйвер подключения к БД. Должно быть равно **pgsql** | string | + | |</w:t>
      </w:r>
    </w:p>
    <w:p w14:paraId="08915509" w14:textId="77777777" w:rsidR="00632FDE" w:rsidRDefault="00632FDE" w:rsidP="00632FDE">
      <w:r>
        <w:t>| DB_HOST | Адрес сервера БД | string | + | |</w:t>
      </w:r>
    </w:p>
    <w:p w14:paraId="4A77F7A3" w14:textId="77777777" w:rsidR="00632FDE" w:rsidRDefault="00632FDE" w:rsidP="00632FDE">
      <w:r>
        <w:t>| DB_PORT | Порт сервера БД | string | + | |</w:t>
      </w:r>
    </w:p>
    <w:p w14:paraId="7763F8FC" w14:textId="77777777" w:rsidR="00632FDE" w:rsidRDefault="00632FDE" w:rsidP="00632FDE">
      <w:r>
        <w:t>| DB_DATABASE | Название базы данных | string | + | |</w:t>
      </w:r>
    </w:p>
    <w:p w14:paraId="5153D468" w14:textId="77777777" w:rsidR="00632FDE" w:rsidRDefault="00632FDE" w:rsidP="00632FDE">
      <w:r>
        <w:t>| DB_USERNAME | Имя пользователя БД | string | + | |</w:t>
      </w:r>
    </w:p>
    <w:p w14:paraId="1808732C" w14:textId="77777777" w:rsidR="00632FDE" w:rsidRDefault="00632FDE" w:rsidP="00632FDE">
      <w:r>
        <w:t>| DB_PASSWORD | Пароль пользователя БД | string | + | |</w:t>
      </w:r>
    </w:p>
    <w:p w14:paraId="17372D36" w14:textId="77777777" w:rsidR="00632FDE" w:rsidRDefault="00632FDE" w:rsidP="00632FDE">
      <w:r>
        <w:t>| DOCTRINE_SKIP_SELECT_FROM_LOG | Выкл/вкл логирования SELECT запросов к БД | bool | - | false |</w:t>
      </w:r>
    </w:p>
    <w:p w14:paraId="3ACE3C5F" w14:textId="77777777" w:rsidR="00632FDE" w:rsidRDefault="00632FDE" w:rsidP="00632FDE">
      <w:r>
        <w:t>| DOCTRINE_PROXY_AUTOGENERATE | Вкл/выкл автоматической генерации проксирующих классов сущностей | bool | - | false |</w:t>
      </w:r>
    </w:p>
    <w:p w14:paraId="14EED47E" w14:textId="77777777" w:rsidR="00632FDE" w:rsidRDefault="00632FDE" w:rsidP="00632FDE">
      <w:r w:rsidRPr="00632FDE">
        <w:rPr>
          <w:lang w:val="en-US"/>
        </w:rPr>
        <w:t xml:space="preserve">| DOCTRINE_CACHE | </w:t>
      </w:r>
      <w:r>
        <w:t>Драйвер</w:t>
      </w:r>
      <w:r w:rsidRPr="00632FDE">
        <w:rPr>
          <w:lang w:val="en-US"/>
        </w:rPr>
        <w:t xml:space="preserve"> </w:t>
      </w:r>
      <w:r>
        <w:t>кеша</w:t>
      </w:r>
      <w:r w:rsidRPr="00632FDE">
        <w:rPr>
          <w:lang w:val="en-US"/>
        </w:rPr>
        <w:t xml:space="preserve"> ORM. </w:t>
      </w:r>
      <w:r>
        <w:t>Должно быть равно **chain** | string | - |  |</w:t>
      </w:r>
    </w:p>
    <w:p w14:paraId="295AA04B" w14:textId="77777777" w:rsidR="00632FDE" w:rsidRDefault="00632FDE" w:rsidP="00632FDE">
      <w:r>
        <w:t>| SALT | Соль | string | + |  |</w:t>
      </w:r>
    </w:p>
    <w:p w14:paraId="14C431C5" w14:textId="77777777" w:rsidR="00632FDE" w:rsidRDefault="00632FDE" w:rsidP="00632FDE">
      <w:r>
        <w:t>| BUTLER_HOST | Адрес компонента Butler | string | + | |</w:t>
      </w:r>
    </w:p>
    <w:p w14:paraId="45B601D9" w14:textId="77777777" w:rsidR="00632FDE" w:rsidRDefault="00632FDE" w:rsidP="00632FDE"/>
    <w:p w14:paraId="7271ACE8" w14:textId="77777777" w:rsidR="00632FDE" w:rsidRDefault="00632FDE" w:rsidP="00632FDE">
      <w:r>
        <w:t>## API</w:t>
      </w:r>
    </w:p>
    <w:p w14:paraId="0E0340A3" w14:textId="77777777" w:rsidR="00632FDE" w:rsidRDefault="00632FDE" w:rsidP="00632FDE"/>
    <w:p w14:paraId="2DD36689" w14:textId="77777777" w:rsidR="00632FDE" w:rsidRDefault="00632FDE" w:rsidP="00632FDE">
      <w:r>
        <w:t>### Внутреннее API. Должно быть доступно только из внутренней сети</w:t>
      </w:r>
    </w:p>
    <w:p w14:paraId="22116DE3" w14:textId="77777777" w:rsidR="00632FDE" w:rsidRDefault="00632FDE" w:rsidP="00632FDE"/>
    <w:p w14:paraId="11B16852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* **/v1/octopus/event/handle** — </w:t>
      </w:r>
      <w:r>
        <w:t>обработка</w:t>
      </w:r>
      <w:r w:rsidRPr="00632FDE">
        <w:rPr>
          <w:lang w:val="en-US"/>
        </w:rPr>
        <w:t xml:space="preserve"> </w:t>
      </w:r>
      <w:r>
        <w:t>события</w:t>
      </w:r>
      <w:r w:rsidRPr="00632FDE">
        <w:rPr>
          <w:lang w:val="en-US"/>
        </w:rPr>
        <w:t xml:space="preserve"> </w:t>
      </w:r>
      <w:r>
        <w:t>из</w:t>
      </w:r>
      <w:r w:rsidRPr="00632FDE">
        <w:rPr>
          <w:lang w:val="en-US"/>
        </w:rPr>
        <w:t xml:space="preserve"> Octopus</w:t>
      </w:r>
    </w:p>
    <w:p w14:paraId="5DFBD6DF" w14:textId="77777777" w:rsidR="00632FDE" w:rsidRDefault="00632FDE" w:rsidP="00632FDE">
      <w:r>
        <w:t>* **/v1/octopus/event/list/supported** — список поддерживаемых событий</w:t>
      </w:r>
    </w:p>
    <w:p w14:paraId="216F14FC" w14:textId="77777777" w:rsidR="00632FDE" w:rsidRDefault="00632FDE" w:rsidP="00632FDE"/>
    <w:p w14:paraId="3D84D792" w14:textId="77777777" w:rsidR="00632FDE" w:rsidRDefault="00632FDE" w:rsidP="00632FDE">
      <w:r>
        <w:t>### Публичное API</w:t>
      </w:r>
    </w:p>
    <w:p w14:paraId="2C4ED594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* **/v1/notification/list** — </w:t>
      </w:r>
      <w:r>
        <w:t>список</w:t>
      </w:r>
      <w:r w:rsidRPr="00632FDE">
        <w:rPr>
          <w:lang w:val="en-US"/>
        </w:rPr>
        <w:t xml:space="preserve"> </w:t>
      </w:r>
      <w:r>
        <w:t>уведомлений</w:t>
      </w:r>
    </w:p>
    <w:p w14:paraId="67646AED" w14:textId="77777777" w:rsidR="00632FDE" w:rsidRPr="00632FDE" w:rsidRDefault="00632FDE" w:rsidP="00632FDE">
      <w:pPr>
        <w:rPr>
          <w:lang w:val="en-US"/>
        </w:rPr>
      </w:pPr>
      <w:r w:rsidRPr="00632FDE">
        <w:rPr>
          <w:lang w:val="en-US"/>
        </w:rPr>
        <w:t xml:space="preserve">* **/v1/notification/count/new** — </w:t>
      </w:r>
      <w:r>
        <w:t>счётчик</w:t>
      </w:r>
      <w:r w:rsidRPr="00632FDE">
        <w:rPr>
          <w:lang w:val="en-US"/>
        </w:rPr>
        <w:t xml:space="preserve"> </w:t>
      </w:r>
      <w:r>
        <w:t>новых</w:t>
      </w:r>
      <w:r w:rsidRPr="00632FDE">
        <w:rPr>
          <w:lang w:val="en-US"/>
        </w:rPr>
        <w:t xml:space="preserve"> </w:t>
      </w:r>
      <w:r>
        <w:t>уведомлений</w:t>
      </w:r>
    </w:p>
    <w:p w14:paraId="726F717F" w14:textId="1210F030" w:rsidR="00632FDE" w:rsidRDefault="00632FDE" w:rsidP="00632FDE">
      <w:r>
        <w:t>* **/v1/notification/set/seen** — пометить уведомление как прочитанное</w:t>
      </w:r>
    </w:p>
    <w:p w14:paraId="2EDB14EA" w14:textId="25BE26AE" w:rsidR="00632FDE" w:rsidRDefault="00632FDE" w:rsidP="00632FDE"/>
    <w:p w14:paraId="0ADEBA9B" w14:textId="3101DE7C" w:rsidR="00632FDE" w:rsidRDefault="00632FDE" w:rsidP="00632FDE">
      <w:r>
        <w:t>__________________________________________________________________</w:t>
      </w:r>
    </w:p>
    <w:p w14:paraId="2FC0F7BD" w14:textId="305954B4" w:rsidR="00632FDE" w:rsidRDefault="00632FDE" w:rsidP="00632FDE"/>
    <w:p w14:paraId="538BE02F" w14:textId="0EB25AC8" w:rsidR="00EA5AFD" w:rsidRDefault="00EA5AFD" w:rsidP="00EA5AFD">
      <w:r>
        <w:t># Сервис новостей Банка</w:t>
      </w:r>
    </w:p>
    <w:p w14:paraId="38243E65" w14:textId="77777777" w:rsidR="00EA5AFD" w:rsidRDefault="00EA5AFD" w:rsidP="00EA5AFD"/>
    <w:p w14:paraId="617A81EE" w14:textId="77777777" w:rsidR="00EA5AFD" w:rsidRDefault="00EA5AFD" w:rsidP="00EA5AFD">
      <w:r>
        <w:t>## Переменные окружения</w:t>
      </w:r>
    </w:p>
    <w:p w14:paraId="33D76E1D" w14:textId="77777777" w:rsidR="00EA5AFD" w:rsidRDefault="00EA5AFD" w:rsidP="00EA5AFD"/>
    <w:p w14:paraId="6AA82287" w14:textId="77777777" w:rsidR="00EA5AFD" w:rsidRPr="005F5432" w:rsidRDefault="00EA5AFD" w:rsidP="00EA5AFD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5F5432">
        <w:rPr>
          <w:lang w:val="en-US"/>
        </w:rPr>
        <w:t>|</w:t>
      </w:r>
    </w:p>
    <w:p w14:paraId="4F4186A2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>|:----|:---------|:----|:---------------|:----------------------|</w:t>
      </w:r>
    </w:p>
    <w:p w14:paraId="1FD6DCC8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 xml:space="preserve">| APP_ENV | </w:t>
      </w:r>
      <w:r>
        <w:t>Текущее</w:t>
      </w:r>
      <w:r w:rsidRPr="00EA5AFD">
        <w:rPr>
          <w:lang w:val="en-US"/>
        </w:rPr>
        <w:t xml:space="preserve"> </w:t>
      </w:r>
      <w:r>
        <w:t>окружение</w:t>
      </w:r>
      <w:r w:rsidRPr="00EA5AFD">
        <w:rPr>
          <w:lang w:val="en-US"/>
        </w:rPr>
        <w:t xml:space="preserve"> | enum: **local**, **test**, **testing**, **production** | - | production |</w:t>
      </w:r>
    </w:p>
    <w:p w14:paraId="10E095AA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 xml:space="preserve">| APP_DEBUG | </w:t>
      </w:r>
      <w:r>
        <w:t>Режим</w:t>
      </w:r>
      <w:r w:rsidRPr="00EA5AFD">
        <w:rPr>
          <w:lang w:val="en-US"/>
        </w:rPr>
        <w:t xml:space="preserve"> </w:t>
      </w:r>
      <w:r>
        <w:t>отладки</w:t>
      </w:r>
      <w:r w:rsidRPr="00EA5AFD">
        <w:rPr>
          <w:lang w:val="en-US"/>
        </w:rPr>
        <w:t xml:space="preserve"> | boolean | - | false |</w:t>
      </w:r>
    </w:p>
    <w:p w14:paraId="12DA464B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 xml:space="preserve">| APP_TIMEZONE | </w:t>
      </w:r>
      <w:r>
        <w:t>Часовой</w:t>
      </w:r>
      <w:r w:rsidRPr="00EA5AFD">
        <w:rPr>
          <w:lang w:val="en-US"/>
        </w:rPr>
        <w:t xml:space="preserve"> </w:t>
      </w:r>
      <w:r>
        <w:t>пояс</w:t>
      </w:r>
      <w:r w:rsidRPr="00EA5AFD">
        <w:rPr>
          <w:lang w:val="en-US"/>
        </w:rPr>
        <w:t xml:space="preserve"> | string | - | UTC |</w:t>
      </w:r>
    </w:p>
    <w:p w14:paraId="5AC7732D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 xml:space="preserve">| APP_SERVICE_NAME | </w:t>
      </w:r>
      <w:r>
        <w:t>Название</w:t>
      </w:r>
      <w:r w:rsidRPr="00EA5AFD">
        <w:rPr>
          <w:lang w:val="en-US"/>
        </w:rPr>
        <w:t xml:space="preserve"> </w:t>
      </w:r>
      <w:r>
        <w:t>сервиса</w:t>
      </w:r>
      <w:r w:rsidRPr="00EA5AFD">
        <w:rPr>
          <w:lang w:val="en-US"/>
        </w:rPr>
        <w:t xml:space="preserve"> | string | + |  |</w:t>
      </w:r>
    </w:p>
    <w:p w14:paraId="309A6D93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 xml:space="preserve">| APP_LOCALE | </w:t>
      </w:r>
      <w:r>
        <w:t>Локаль</w:t>
      </w:r>
      <w:r w:rsidRPr="00EA5AFD">
        <w:rPr>
          <w:lang w:val="en-US"/>
        </w:rPr>
        <w:t xml:space="preserve"> | </w:t>
      </w:r>
      <w:r>
        <w:t>Справочник</w:t>
      </w:r>
      <w:r w:rsidRPr="00EA5AFD">
        <w:rPr>
          <w:lang w:val="en-US"/>
        </w:rPr>
        <w:t xml:space="preserve"> **en**, **ru** | - | en |</w:t>
      </w:r>
    </w:p>
    <w:p w14:paraId="2F6A6D48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 xml:space="preserve">| APP_FALLBACK_LOCALE | </w:t>
      </w:r>
      <w:r>
        <w:t>Резервная</w:t>
      </w:r>
      <w:r w:rsidRPr="00EA5AFD">
        <w:rPr>
          <w:lang w:val="en-US"/>
        </w:rPr>
        <w:t xml:space="preserve"> </w:t>
      </w:r>
      <w:r>
        <w:t>локаль</w:t>
      </w:r>
      <w:r w:rsidRPr="00EA5AFD">
        <w:rPr>
          <w:lang w:val="en-US"/>
        </w:rPr>
        <w:t xml:space="preserve"> | </w:t>
      </w:r>
      <w:r>
        <w:t>Справочник</w:t>
      </w:r>
      <w:r w:rsidRPr="00EA5AFD">
        <w:rPr>
          <w:lang w:val="en-US"/>
        </w:rPr>
        <w:t xml:space="preserve"> **en**, **ru** | - | en |</w:t>
      </w:r>
    </w:p>
    <w:p w14:paraId="20EF2492" w14:textId="77777777" w:rsidR="00EA5AFD" w:rsidRDefault="00EA5AFD" w:rsidP="00EA5AFD">
      <w:r>
        <w:t>| LOG_CHANNEL | Канал логирования по-умолчанию. Для логирования в stdout указать **dockerlogs2** | string | - | stack |</w:t>
      </w:r>
    </w:p>
    <w:p w14:paraId="115ABE79" w14:textId="77777777" w:rsidR="00EA5AFD" w:rsidRDefault="00EA5AFD" w:rsidP="00EA5AFD">
      <w:r>
        <w:t>| CACHE_DRIVER | Драйвер кеша по-умолчанию. Рекомендуется указать **redis** | string | - | file |</w:t>
      </w:r>
    </w:p>
    <w:p w14:paraId="6149DBBB" w14:textId="77777777" w:rsidR="00EA5AFD" w:rsidRDefault="00EA5AFD" w:rsidP="00EA5AFD">
      <w:r>
        <w:t>| QUEUE_DRIVER | Драйвер очереди по-умолчанию | string | - | sync |</w:t>
      </w:r>
    </w:p>
    <w:p w14:paraId="697F827A" w14:textId="77777777" w:rsidR="00EA5AFD" w:rsidRDefault="00EA5AFD" w:rsidP="00EA5AFD">
      <w:r>
        <w:t>| DB_CONNECTION | Драйвер подключения к БД | string | + | |</w:t>
      </w:r>
    </w:p>
    <w:p w14:paraId="5BBD7196" w14:textId="77777777" w:rsidR="00EA5AFD" w:rsidRDefault="00EA5AFD" w:rsidP="00EA5AFD">
      <w:r>
        <w:t>| DB_HOST | Адрес сервера БД | string | + | |</w:t>
      </w:r>
    </w:p>
    <w:p w14:paraId="0DBB7D95" w14:textId="77777777" w:rsidR="00EA5AFD" w:rsidRDefault="00EA5AFD" w:rsidP="00EA5AFD">
      <w:r>
        <w:t>| DB_PORT | Порт сервера БД | string | + | |</w:t>
      </w:r>
    </w:p>
    <w:p w14:paraId="6CCD7ACB" w14:textId="77777777" w:rsidR="00EA5AFD" w:rsidRDefault="00EA5AFD" w:rsidP="00EA5AFD">
      <w:r>
        <w:t>| DB_DATABASE | Название базы данных | string | + | |</w:t>
      </w:r>
    </w:p>
    <w:p w14:paraId="21ECAA65" w14:textId="77777777" w:rsidR="00EA5AFD" w:rsidRDefault="00EA5AFD" w:rsidP="00EA5AFD">
      <w:r>
        <w:t>| DB_USERNAME | Имя пользователя БД | string | + | |</w:t>
      </w:r>
    </w:p>
    <w:p w14:paraId="0F51A6DB" w14:textId="77777777" w:rsidR="00EA5AFD" w:rsidRDefault="00EA5AFD" w:rsidP="00EA5AFD">
      <w:r>
        <w:t>| DB_PASSWORD | Пароль пользователя БД | string | + | |</w:t>
      </w:r>
    </w:p>
    <w:p w14:paraId="4A7AE1F2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 xml:space="preserve">| REDIS_HOST | </w:t>
      </w:r>
      <w:r>
        <w:t>Хост</w:t>
      </w:r>
      <w:r w:rsidRPr="00EA5AFD">
        <w:rPr>
          <w:lang w:val="en-US"/>
        </w:rPr>
        <w:t xml:space="preserve"> Redis | string | - | |</w:t>
      </w:r>
    </w:p>
    <w:p w14:paraId="673AD834" w14:textId="77777777" w:rsidR="00EA5AFD" w:rsidRPr="00EA5AFD" w:rsidRDefault="00EA5AFD" w:rsidP="00EA5AFD">
      <w:pPr>
        <w:rPr>
          <w:lang w:val="en-US"/>
        </w:rPr>
      </w:pPr>
      <w:r w:rsidRPr="00EA5AFD">
        <w:rPr>
          <w:lang w:val="en-US"/>
        </w:rPr>
        <w:t xml:space="preserve">| REDIS_PORT | </w:t>
      </w:r>
      <w:r>
        <w:t>Порт</w:t>
      </w:r>
      <w:r w:rsidRPr="00EA5AFD">
        <w:rPr>
          <w:lang w:val="en-US"/>
        </w:rPr>
        <w:t xml:space="preserve"> Redis </w:t>
      </w:r>
      <w:r>
        <w:t>БД</w:t>
      </w:r>
      <w:r w:rsidRPr="00EA5AFD">
        <w:rPr>
          <w:lang w:val="en-US"/>
        </w:rPr>
        <w:t xml:space="preserve"> | string | - | |</w:t>
      </w:r>
    </w:p>
    <w:p w14:paraId="5785342E" w14:textId="77777777" w:rsidR="00EA5AFD" w:rsidRDefault="00EA5AFD" w:rsidP="00EA5AFD">
      <w:r w:rsidRPr="00EA5AFD">
        <w:rPr>
          <w:lang w:val="en-US"/>
        </w:rPr>
        <w:t xml:space="preserve">| DOCTRINE_CACHE | </w:t>
      </w:r>
      <w:r>
        <w:t>Драйвер</w:t>
      </w:r>
      <w:r w:rsidRPr="00EA5AFD">
        <w:rPr>
          <w:lang w:val="en-US"/>
        </w:rPr>
        <w:t xml:space="preserve"> </w:t>
      </w:r>
      <w:r>
        <w:t>кеша</w:t>
      </w:r>
      <w:r w:rsidRPr="00EA5AFD">
        <w:rPr>
          <w:lang w:val="en-US"/>
        </w:rPr>
        <w:t xml:space="preserve"> Doctrine. </w:t>
      </w:r>
      <w:r>
        <w:t>Для использования кеша приложения следует указать значение **chain** | string | - | array |</w:t>
      </w:r>
    </w:p>
    <w:p w14:paraId="2C2FBB21" w14:textId="77777777" w:rsidR="00EA5AFD" w:rsidRDefault="00EA5AFD" w:rsidP="00EA5AFD">
      <w:r>
        <w:t>| DOCTRINE_SKIP_SELECT_FROM_LOG | Выкл/вкл логирования SELECT запросов к БД | bool | - | false |</w:t>
      </w:r>
    </w:p>
    <w:p w14:paraId="3E2AA27A" w14:textId="77777777" w:rsidR="00EA5AFD" w:rsidRDefault="00EA5AFD" w:rsidP="00EA5AFD">
      <w:r>
        <w:t>| DOCTRINE_PROXY_AUTOGENERATE | Вкл/выкл автоматической генерации проксирующих классов сущностей | bool | - | false |</w:t>
      </w:r>
    </w:p>
    <w:p w14:paraId="04A7F2B9" w14:textId="77777777" w:rsidR="00EA5AFD" w:rsidRDefault="00EA5AFD" w:rsidP="00EA5AFD">
      <w:r>
        <w:t>| SALT | Соль | string | + |  |</w:t>
      </w:r>
    </w:p>
    <w:p w14:paraId="3A1752DD" w14:textId="77777777" w:rsidR="00EA5AFD" w:rsidRDefault="00EA5AFD" w:rsidP="00EA5AFD">
      <w:r>
        <w:t>| BUTLER_HOST | Адрес компонента Butler. В случае, если развёрнут экземпляр приложения для администрирования, должен быть указан адрес админского Butler | string | + | |</w:t>
      </w:r>
    </w:p>
    <w:p w14:paraId="2BD2AFD8" w14:textId="77777777" w:rsidR="00EA5AFD" w:rsidRDefault="00EA5AFD" w:rsidP="00EA5AFD"/>
    <w:p w14:paraId="4CB0B6DA" w14:textId="77777777" w:rsidR="00EA5AFD" w:rsidRDefault="00EA5AFD" w:rsidP="00EA5AFD">
      <w:r>
        <w:t>## Методы для администрирования</w:t>
      </w:r>
    </w:p>
    <w:p w14:paraId="3263AAAE" w14:textId="77777777" w:rsidR="00EA5AFD" w:rsidRDefault="00EA5AFD" w:rsidP="00EA5AFD">
      <w:r>
        <w:t>Запросы к методам администрирования должны быть направлены в</w:t>
      </w:r>
    </w:p>
    <w:p w14:paraId="349794C0" w14:textId="77777777" w:rsidR="00EA5AFD" w:rsidRDefault="00EA5AFD" w:rsidP="00EA5AFD">
      <w:r>
        <w:t>соответствующий экземпляр приложения</w:t>
      </w:r>
    </w:p>
    <w:p w14:paraId="363264CA" w14:textId="77777777" w:rsidR="00EA5AFD" w:rsidRDefault="00EA5AFD" w:rsidP="00EA5AFD"/>
    <w:p w14:paraId="46516775" w14:textId="77777777" w:rsidR="00EA5AFD" w:rsidRDefault="00EA5AFD" w:rsidP="00EA5AFD">
      <w:r>
        <w:t>**/v1/article/list/filtered** — список всех новостей</w:t>
      </w:r>
    </w:p>
    <w:p w14:paraId="3BFAD7AF" w14:textId="77777777" w:rsidR="00EA5AFD" w:rsidRDefault="00EA5AFD" w:rsidP="00EA5AFD"/>
    <w:p w14:paraId="213128CC" w14:textId="77777777" w:rsidR="00EA5AFD" w:rsidRDefault="00EA5AFD" w:rsidP="00EA5AFD">
      <w:r>
        <w:t>**/v1/article/create** — создание новости</w:t>
      </w:r>
    </w:p>
    <w:p w14:paraId="75F6D3E0" w14:textId="77777777" w:rsidR="00EA5AFD" w:rsidRDefault="00EA5AFD" w:rsidP="00EA5AFD"/>
    <w:p w14:paraId="192B3A4E" w14:textId="77777777" w:rsidR="00EA5AFD" w:rsidRDefault="00EA5AFD" w:rsidP="00EA5AFD">
      <w:r>
        <w:t>**/v1/article/update** — обновление новости</w:t>
      </w:r>
    </w:p>
    <w:p w14:paraId="2A68749D" w14:textId="77777777" w:rsidR="00EA5AFD" w:rsidRDefault="00EA5AFD" w:rsidP="00EA5AFD"/>
    <w:p w14:paraId="044E804F" w14:textId="77777777" w:rsidR="00EA5AFD" w:rsidRDefault="00EA5AFD" w:rsidP="00EA5AFD">
      <w:r>
        <w:t>**/v1/article/content/add** — добавление текста</w:t>
      </w:r>
    </w:p>
    <w:p w14:paraId="529CFEEF" w14:textId="77777777" w:rsidR="00EA5AFD" w:rsidRDefault="00EA5AFD" w:rsidP="00EA5AFD"/>
    <w:p w14:paraId="6BED056B" w14:textId="77777777" w:rsidR="00EA5AFD" w:rsidRDefault="00EA5AFD" w:rsidP="00EA5AFD">
      <w:r>
        <w:t>**/v1/article/visibility/toggle** — переключение видимости новости</w:t>
      </w:r>
    </w:p>
    <w:p w14:paraId="7EF5B79A" w14:textId="77777777" w:rsidR="00EA5AFD" w:rsidRDefault="00EA5AFD" w:rsidP="00EA5AFD"/>
    <w:p w14:paraId="33919824" w14:textId="77777777" w:rsidR="00EA5AFD" w:rsidRDefault="00EA5AFD" w:rsidP="00EA5AFD">
      <w:r>
        <w:t>**/v1/article/remove** — удаление новости</w:t>
      </w:r>
    </w:p>
    <w:p w14:paraId="73866708" w14:textId="77777777" w:rsidR="00EA5AFD" w:rsidRDefault="00EA5AFD" w:rsidP="00EA5AFD"/>
    <w:p w14:paraId="062B8277" w14:textId="77777777" w:rsidR="00EA5AFD" w:rsidRDefault="00EA5AFD" w:rsidP="00EA5AFD">
      <w:r>
        <w:t>**/v1/content/update** — обновление текста</w:t>
      </w:r>
    </w:p>
    <w:p w14:paraId="4E38B9B7" w14:textId="77777777" w:rsidR="00EA5AFD" w:rsidRDefault="00EA5AFD" w:rsidP="00EA5AFD"/>
    <w:p w14:paraId="71397AF1" w14:textId="77777777" w:rsidR="00EA5AFD" w:rsidRDefault="00EA5AFD" w:rsidP="00EA5AFD">
      <w:r>
        <w:t>**/v1/content/remove** — удаление текста</w:t>
      </w:r>
    </w:p>
    <w:p w14:paraId="452E6B1C" w14:textId="77777777" w:rsidR="00EA5AFD" w:rsidRDefault="00EA5AFD" w:rsidP="00EA5AFD"/>
    <w:p w14:paraId="20CFD8E1" w14:textId="77777777" w:rsidR="00EA5AFD" w:rsidRDefault="00EA5AFD" w:rsidP="00EA5AFD">
      <w:r>
        <w:t>**/v1/action/add** — добавление действия</w:t>
      </w:r>
    </w:p>
    <w:p w14:paraId="60C0030F" w14:textId="77777777" w:rsidR="00EA5AFD" w:rsidRDefault="00EA5AFD" w:rsidP="00EA5AFD"/>
    <w:p w14:paraId="41422FB0" w14:textId="77777777" w:rsidR="00EA5AFD" w:rsidRDefault="00EA5AFD" w:rsidP="00EA5AFD">
      <w:r>
        <w:t>**/v1/action/update** — обновление действия</w:t>
      </w:r>
    </w:p>
    <w:p w14:paraId="232C5997" w14:textId="77777777" w:rsidR="00EA5AFD" w:rsidRDefault="00EA5AFD" w:rsidP="00EA5AFD"/>
    <w:p w14:paraId="7775C9D9" w14:textId="77777777" w:rsidR="00EA5AFD" w:rsidRDefault="00EA5AFD" w:rsidP="00EA5AFD">
      <w:r>
        <w:t>**/v1/action/content/add** — добавления текста действия</w:t>
      </w:r>
    </w:p>
    <w:p w14:paraId="7CCD7B6C" w14:textId="77777777" w:rsidR="00EA5AFD" w:rsidRDefault="00EA5AFD" w:rsidP="00EA5AFD"/>
    <w:p w14:paraId="7204C628" w14:textId="77777777" w:rsidR="00EA5AFD" w:rsidRDefault="00EA5AFD" w:rsidP="00EA5AFD">
      <w:r>
        <w:t>**/v1/action/remove** — удаление действия</w:t>
      </w:r>
    </w:p>
    <w:p w14:paraId="3C32EA56" w14:textId="77777777" w:rsidR="00EA5AFD" w:rsidRDefault="00EA5AFD" w:rsidP="00EA5AFD"/>
    <w:p w14:paraId="0854BE30" w14:textId="77777777" w:rsidR="00EA5AFD" w:rsidRDefault="00EA5AFD" w:rsidP="00EA5AFD">
      <w:r>
        <w:t>## Клиентские методы</w:t>
      </w:r>
    </w:p>
    <w:p w14:paraId="3610DBDB" w14:textId="77777777" w:rsidR="00EA5AFD" w:rsidRDefault="00EA5AFD" w:rsidP="00EA5AFD"/>
    <w:p w14:paraId="3FCF1EAD" w14:textId="77777777" w:rsidR="00EA5AFD" w:rsidRDefault="00EA5AFD" w:rsidP="00EA5AFD">
      <w:r>
        <w:t>**/v1/article/list/guest** — список новостей для неавторизованного</w:t>
      </w:r>
    </w:p>
    <w:p w14:paraId="07D89C95" w14:textId="77777777" w:rsidR="00EA5AFD" w:rsidRDefault="00EA5AFD" w:rsidP="00EA5AFD">
      <w:r>
        <w:t>пользователя</w:t>
      </w:r>
    </w:p>
    <w:p w14:paraId="1BFBA96B" w14:textId="77777777" w:rsidR="00EA5AFD" w:rsidRDefault="00EA5AFD" w:rsidP="00EA5AFD"/>
    <w:p w14:paraId="209F2492" w14:textId="77777777" w:rsidR="00EA5AFD" w:rsidRDefault="00EA5AFD" w:rsidP="00EA5AFD">
      <w:r>
        <w:t>**/v1/article/list/auth** — список новостей для авторизованного</w:t>
      </w:r>
    </w:p>
    <w:p w14:paraId="144ABF72" w14:textId="77777777" w:rsidR="00EA5AFD" w:rsidRDefault="00EA5AFD" w:rsidP="00EA5AFD">
      <w:r>
        <w:t>пользователя</w:t>
      </w:r>
    </w:p>
    <w:p w14:paraId="129F3A0E" w14:textId="77777777" w:rsidR="00EA5AFD" w:rsidRDefault="00EA5AFD" w:rsidP="00EA5AFD"/>
    <w:p w14:paraId="0182E310" w14:textId="77777777" w:rsidR="00EA5AFD" w:rsidRDefault="00EA5AFD" w:rsidP="00EA5AFD">
      <w:r>
        <w:t>**/v1/article/hide** — скрыть новость</w:t>
      </w:r>
    </w:p>
    <w:p w14:paraId="154D843A" w14:textId="77777777" w:rsidR="00EA5AFD" w:rsidRDefault="00EA5AFD" w:rsidP="00EA5AFD"/>
    <w:p w14:paraId="59D66D60" w14:textId="77777777" w:rsidR="00EA5AFD" w:rsidRDefault="00EA5AFD" w:rsidP="00EA5AFD">
      <w:r>
        <w:t>Подробная спецификация</w:t>
      </w:r>
    </w:p>
    <w:p w14:paraId="122EEC15" w14:textId="77777777" w:rsidR="00EA5AFD" w:rsidRDefault="00EA5AFD" w:rsidP="00EA5AFD">
      <w:r>
        <w:t xml:space="preserve"> [здесь](http://192.168.1.11:8098/?urls.primaryName=news#/).</w:t>
      </w:r>
    </w:p>
    <w:p w14:paraId="2D23A883" w14:textId="77777777" w:rsidR="00EA5AFD" w:rsidRDefault="00EA5AFD" w:rsidP="00EA5AFD"/>
    <w:p w14:paraId="4C047CFC" w14:textId="77777777" w:rsidR="00EA5AFD" w:rsidRDefault="00EA5AFD" w:rsidP="00EA5AFD">
      <w:r>
        <w:t>## Установка</w:t>
      </w:r>
    </w:p>
    <w:p w14:paraId="633BAFC1" w14:textId="77777777" w:rsidR="00EA5AFD" w:rsidRDefault="00EA5AFD" w:rsidP="00EA5AFD">
      <w:r>
        <w:t>Приложение должно быть развёрнуто, как минимум, в двух экземплярах: один для администрирования и один для клиенстких запросов.</w:t>
      </w:r>
    </w:p>
    <w:p w14:paraId="6E134612" w14:textId="38F8CB50" w:rsidR="00632FDE" w:rsidRDefault="00EA5AFD" w:rsidP="00EA5AFD">
      <w:r>
        <w:t>Все экземпляры должны работать с одним и тем же источником данных.</w:t>
      </w:r>
    </w:p>
    <w:p w14:paraId="3B9C83C5" w14:textId="7E77EFE2" w:rsidR="00EA5AFD" w:rsidRDefault="00EA5AFD" w:rsidP="00EA5AFD"/>
    <w:p w14:paraId="5A3AB0B4" w14:textId="4AD86D67" w:rsidR="00EA5AFD" w:rsidRPr="005F5432" w:rsidRDefault="00EA5AFD" w:rsidP="00EA5AFD">
      <w:pPr>
        <w:rPr>
          <w:lang w:val="en-US"/>
        </w:rPr>
      </w:pPr>
      <w:r w:rsidRPr="005F5432">
        <w:rPr>
          <w:lang w:val="en-US"/>
        </w:rPr>
        <w:t>____________________________________________________________________</w:t>
      </w:r>
    </w:p>
    <w:p w14:paraId="6BE9E254" w14:textId="5D997737" w:rsidR="00EA5AFD" w:rsidRPr="005F5432" w:rsidRDefault="00EA5AFD" w:rsidP="00EA5AFD">
      <w:pPr>
        <w:rPr>
          <w:lang w:val="en-US"/>
        </w:rPr>
      </w:pPr>
    </w:p>
    <w:p w14:paraId="3008A22D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 SelfTeam.Octopus</w:t>
      </w:r>
    </w:p>
    <w:p w14:paraId="5642618D" w14:textId="77777777" w:rsidR="00E96615" w:rsidRPr="00E96615" w:rsidRDefault="00E96615" w:rsidP="00E96615">
      <w:pPr>
        <w:rPr>
          <w:lang w:val="en-US"/>
        </w:rPr>
      </w:pPr>
    </w:p>
    <w:p w14:paraId="4BA549D2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Laravel-based queue manager service</w:t>
      </w:r>
    </w:p>
    <w:p w14:paraId="1F0DD0D6" w14:textId="77777777" w:rsidR="00E96615" w:rsidRPr="00E96615" w:rsidRDefault="00E96615" w:rsidP="00E96615">
      <w:pPr>
        <w:rPr>
          <w:lang w:val="en-US"/>
        </w:rPr>
      </w:pPr>
    </w:p>
    <w:p w14:paraId="70116985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## Handling queue manager</w:t>
      </w:r>
    </w:p>
    <w:p w14:paraId="670A13F7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In order to start Octopus manually one should execute the following command </w:t>
      </w:r>
    </w:p>
    <w:p w14:paraId="08ACE64A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```bash</w:t>
      </w:r>
    </w:p>
    <w:p w14:paraId="6C0B6C83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php /path/to/octopus/src/artisan horizon &gt; /dev/null 2&gt;&amp;1 &amp;</w:t>
      </w:r>
    </w:p>
    <w:p w14:paraId="0D4ED04F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</w:t>
      </w:r>
    </w:p>
    <w:p w14:paraId="239A1DC6" w14:textId="77777777" w:rsidR="00E96615" w:rsidRPr="00E96615" w:rsidRDefault="00E96615" w:rsidP="00E96615">
      <w:pPr>
        <w:rPr>
          <w:lang w:val="en-US"/>
        </w:rPr>
      </w:pPr>
    </w:p>
    <w:p w14:paraId="6A74FBCF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That can also be done via Monit util.</w:t>
      </w:r>
    </w:p>
    <w:p w14:paraId="24ED2DF6" w14:textId="77777777" w:rsidR="00E96615" w:rsidRPr="00E96615" w:rsidRDefault="00E96615" w:rsidP="00E96615">
      <w:pPr>
        <w:rPr>
          <w:lang w:val="en-US"/>
        </w:rPr>
      </w:pPr>
    </w:p>
    <w:p w14:paraId="3A08F036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Octopus can be shut down by the following command</w:t>
      </w:r>
    </w:p>
    <w:p w14:paraId="03F42A27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```bash</w:t>
      </w:r>
    </w:p>
    <w:p w14:paraId="4901C82C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php /path/to/octopus/src/artisan horizon:terminate</w:t>
      </w:r>
    </w:p>
    <w:p w14:paraId="64692E0D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</w:t>
      </w:r>
    </w:p>
    <w:p w14:paraId="3218A268" w14:textId="77777777" w:rsidR="00E96615" w:rsidRPr="00E96615" w:rsidRDefault="00E96615" w:rsidP="00E96615">
      <w:pPr>
        <w:rPr>
          <w:lang w:val="en-US"/>
        </w:rPr>
      </w:pPr>
    </w:p>
    <w:p w14:paraId="761B4905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## Job presets</w:t>
      </w:r>
    </w:p>
    <w:p w14:paraId="0FCD2B79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Some jobs can be scheduled from CLI using Octopus' built-in preset feature.</w:t>
      </w:r>
    </w:p>
    <w:p w14:paraId="4D096EBD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```bash</w:t>
      </w:r>
    </w:p>
    <w:p w14:paraId="7DEA21D2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 Schedule job preset</w:t>
      </w:r>
    </w:p>
    <w:p w14:paraId="1A207B57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 alias — required parameter for job preset alias</w:t>
      </w:r>
    </w:p>
    <w:p w14:paraId="6B286A6E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 --cron — optional parameter for custom cron. example: */5 * * * *</w:t>
      </w:r>
    </w:p>
    <w:p w14:paraId="0887F626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php /path/to/octopus/src/artisan job:preset:schedule &lt;alias&gt; [--cron=&lt;cron&gt;]</w:t>
      </w:r>
    </w:p>
    <w:p w14:paraId="62FAD0C4" w14:textId="77777777" w:rsidR="00E96615" w:rsidRPr="00E96615" w:rsidRDefault="00E96615" w:rsidP="00E96615">
      <w:pPr>
        <w:rPr>
          <w:lang w:val="en-US"/>
        </w:rPr>
      </w:pPr>
    </w:p>
    <w:p w14:paraId="4B27DB8D" w14:textId="77777777" w:rsidR="00E96615" w:rsidRPr="00E96615" w:rsidRDefault="00E96615" w:rsidP="00E96615">
      <w:pPr>
        <w:rPr>
          <w:lang w:val="en-US"/>
        </w:rPr>
      </w:pPr>
    </w:p>
    <w:p w14:paraId="531E7CB9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 Cancel scheduled job</w:t>
      </w:r>
    </w:p>
    <w:p w14:paraId="53A3B081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 alias — required parameter for job preset alias</w:t>
      </w:r>
    </w:p>
    <w:p w14:paraId="49B722E6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php /path/to/octopus/src/artisan job:preset:cancel &lt;alias&gt;</w:t>
      </w:r>
    </w:p>
    <w:p w14:paraId="11C2A9D3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</w:t>
      </w:r>
    </w:p>
    <w:p w14:paraId="73F9B614" w14:textId="77777777" w:rsidR="00E96615" w:rsidRPr="00E96615" w:rsidRDefault="00E96615" w:rsidP="00E96615">
      <w:pPr>
        <w:rPr>
          <w:lang w:val="en-US"/>
        </w:rPr>
      </w:pPr>
    </w:p>
    <w:p w14:paraId="4DCB0078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Currently, Octopus has the following job presets for OTP-Bank project:</w:t>
      </w:r>
    </w:p>
    <w:p w14:paraId="7FDDE850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* **pg_update_services** — updates payment service list every five minutes</w:t>
      </w:r>
    </w:p>
    <w:p w14:paraId="7F263467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* **notifications_update_dispatch** — dispatches notification update jobs every day at 01:00; not in use</w:t>
      </w:r>
    </w:p>
    <w:p w14:paraId="77B5509F" w14:textId="77777777" w:rsidR="00E96615" w:rsidRPr="00E96615" w:rsidRDefault="00E96615" w:rsidP="00E96615">
      <w:pPr>
        <w:rPr>
          <w:lang w:val="en-US"/>
        </w:rPr>
      </w:pPr>
    </w:p>
    <w:p w14:paraId="01E2D1B0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To create a new job preset make an extension of the `\App\JobPresets\AbstractJobPreset` class and then register it in `\App\AppServiceProvider` using `\App\JobPresets\JobPresetRegistry`.</w:t>
      </w:r>
    </w:p>
    <w:p w14:paraId="7592EC08" w14:textId="77777777" w:rsidR="00E96615" w:rsidRPr="00E96615" w:rsidRDefault="00E96615" w:rsidP="00E96615">
      <w:pPr>
        <w:rPr>
          <w:lang w:val="en-US"/>
        </w:rPr>
      </w:pPr>
    </w:p>
    <w:p w14:paraId="2075D75C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## Cron</w:t>
      </w:r>
    </w:p>
    <w:p w14:paraId="63D3B6EB" w14:textId="77777777" w:rsidR="00E96615" w:rsidRPr="00E96615" w:rsidRDefault="00E96615" w:rsidP="00E96615">
      <w:pPr>
        <w:rPr>
          <w:lang w:val="en-US"/>
        </w:rPr>
      </w:pPr>
    </w:p>
    <w:p w14:paraId="4C1D2EAF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``* * * * * php /path/to/octopus/src/artisan schedule:run &gt;&gt; /dev/null 2&gt;&amp;1``</w:t>
      </w:r>
    </w:p>
    <w:p w14:paraId="1694DD32" w14:textId="77777777" w:rsidR="00E96615" w:rsidRPr="00E96615" w:rsidRDefault="00E96615" w:rsidP="00E96615">
      <w:pPr>
        <w:rPr>
          <w:lang w:val="en-US"/>
        </w:rPr>
      </w:pPr>
    </w:p>
    <w:p w14:paraId="67F69709" w14:textId="77777777" w:rsidR="00E96615" w:rsidRDefault="00E96615" w:rsidP="00E96615">
      <w:r>
        <w:t>## Инструкция по развёртыванию</w:t>
      </w:r>
    </w:p>
    <w:p w14:paraId="7A0D263B" w14:textId="77777777" w:rsidR="00E96615" w:rsidRDefault="00E96615" w:rsidP="00E96615">
      <w:r>
        <w:t>Собрать образ сервиса</w:t>
      </w:r>
    </w:p>
    <w:p w14:paraId="6580B033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```bash</w:t>
      </w:r>
    </w:p>
    <w:p w14:paraId="14F47DA8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docker build . -t octopus:latest --pull</w:t>
      </w:r>
    </w:p>
    <w:p w14:paraId="02854371" w14:textId="77777777" w:rsidR="00E96615" w:rsidRDefault="00E96615" w:rsidP="00E96615">
      <w:r>
        <w:t>```</w:t>
      </w:r>
    </w:p>
    <w:p w14:paraId="4D78FC60" w14:textId="77777777" w:rsidR="00E96615" w:rsidRDefault="00E96615" w:rsidP="00E96615"/>
    <w:p w14:paraId="3576BCCE" w14:textId="77777777" w:rsidR="00E96615" w:rsidRDefault="00E96615" w:rsidP="00E96615">
      <w:r>
        <w:t>Подготовить файл с переменными окружения. Описание переменных окружения [ниже](#переменные-окружения)</w:t>
      </w:r>
    </w:p>
    <w:p w14:paraId="2735F1B8" w14:textId="77777777" w:rsidR="00E96615" w:rsidRDefault="00E96615" w:rsidP="00E96615"/>
    <w:p w14:paraId="5B86F33D" w14:textId="77777777" w:rsidR="00E96615" w:rsidRDefault="00E96615" w:rsidP="00E96615">
      <w:r>
        <w:t>Запустить в фоне контейнер с нужными значениями переменных окружения, пробросить наружу порт 80</w:t>
      </w:r>
    </w:p>
    <w:p w14:paraId="632E4B5E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```bash</w:t>
      </w:r>
    </w:p>
    <w:p w14:paraId="020E37AF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docker run -d -p 8080:80 octopus:latest --name octopus --env-file .env</w:t>
      </w:r>
    </w:p>
    <w:p w14:paraId="767AE294" w14:textId="77777777" w:rsidR="00E96615" w:rsidRDefault="00E96615" w:rsidP="00E96615">
      <w:r>
        <w:t>```</w:t>
      </w:r>
    </w:p>
    <w:p w14:paraId="635335D6" w14:textId="77777777" w:rsidR="00E96615" w:rsidRDefault="00E96615" w:rsidP="00E96615"/>
    <w:p w14:paraId="0A453D12" w14:textId="77777777" w:rsidR="00E96615" w:rsidRDefault="00E96615" w:rsidP="00E96615">
      <w:r>
        <w:t>Инициализировать структуру БД.</w:t>
      </w:r>
    </w:p>
    <w:p w14:paraId="1D44855A" w14:textId="77777777" w:rsidR="00E96615" w:rsidRDefault="00E96615" w:rsidP="00E96615">
      <w:r>
        <w:t>БД с соответствующим именем должна быть создана заранее.</w:t>
      </w:r>
    </w:p>
    <w:p w14:paraId="68BC8ECE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```bash</w:t>
      </w:r>
    </w:p>
    <w:p w14:paraId="24BF6F1F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docker exec -ti butler bash -c \</w:t>
      </w:r>
    </w:p>
    <w:p w14:paraId="5F16BC85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"cd /var/www/app/src &amp;&amp; php artisan doctrine:migrations:migrate"</w:t>
      </w:r>
    </w:p>
    <w:p w14:paraId="064B265E" w14:textId="77777777" w:rsidR="00E96615" w:rsidRDefault="00E96615" w:rsidP="00E96615">
      <w:r>
        <w:t>```</w:t>
      </w:r>
    </w:p>
    <w:p w14:paraId="0C0B94C8" w14:textId="77777777" w:rsidR="00E96615" w:rsidRDefault="00E96615" w:rsidP="00E96615"/>
    <w:p w14:paraId="33576BB6" w14:textId="77777777" w:rsidR="00E96615" w:rsidRDefault="00E96615" w:rsidP="00E96615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3BCC01A7" w14:textId="77777777" w:rsidR="00E96615" w:rsidRDefault="00E96615" w:rsidP="00E96615"/>
    <w:p w14:paraId="1C684A06" w14:textId="77777777" w:rsidR="00E96615" w:rsidRDefault="00E96615" w:rsidP="00E96615">
      <w:r>
        <w:t>## Переменные окружения</w:t>
      </w:r>
    </w:p>
    <w:p w14:paraId="67EC804D" w14:textId="77777777" w:rsidR="00E96615" w:rsidRDefault="00E96615" w:rsidP="00E96615"/>
    <w:p w14:paraId="7702E5AF" w14:textId="77777777" w:rsidR="00E96615" w:rsidRDefault="00E96615" w:rsidP="00E96615">
      <w:r>
        <w:t>[Пример](https://gitlab.com/selfteam/project-documents/wikis/Переменные-окружения/RegManager)</w:t>
      </w:r>
    </w:p>
    <w:p w14:paraId="45325100" w14:textId="77777777" w:rsidR="00E96615" w:rsidRDefault="00E96615" w:rsidP="00E96615"/>
    <w:p w14:paraId="365A5287" w14:textId="77777777" w:rsidR="00E96615" w:rsidRPr="00E96615" w:rsidRDefault="00E96615" w:rsidP="00E96615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E96615">
        <w:rPr>
          <w:lang w:val="en-US"/>
        </w:rPr>
        <w:t>|</w:t>
      </w:r>
    </w:p>
    <w:p w14:paraId="421CE39A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>| ------ | ------ | ------ | ------ | ------ |</w:t>
      </w:r>
    </w:p>
    <w:p w14:paraId="69546DA0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APP_ENV | </w:t>
      </w:r>
      <w:r>
        <w:t>Текущее</w:t>
      </w:r>
      <w:r w:rsidRPr="00E96615">
        <w:rPr>
          <w:lang w:val="en-US"/>
        </w:rPr>
        <w:t xml:space="preserve"> </w:t>
      </w:r>
      <w:r>
        <w:t>окружение</w:t>
      </w:r>
      <w:r w:rsidRPr="00E96615">
        <w:rPr>
          <w:lang w:val="en-US"/>
        </w:rPr>
        <w:t xml:space="preserve"> | **local**, **test**, **testing**, **production** | - | production |</w:t>
      </w:r>
    </w:p>
    <w:p w14:paraId="66FE756E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APP_DEBUG | </w:t>
      </w:r>
      <w:r>
        <w:t>Режим</w:t>
      </w:r>
      <w:r w:rsidRPr="00E96615">
        <w:rPr>
          <w:lang w:val="en-US"/>
        </w:rPr>
        <w:t xml:space="preserve"> </w:t>
      </w:r>
      <w:r>
        <w:t>отладки</w:t>
      </w:r>
      <w:r w:rsidRPr="00E96615">
        <w:rPr>
          <w:lang w:val="en-US"/>
        </w:rPr>
        <w:t xml:space="preserve"> | boolean | - | false |</w:t>
      </w:r>
    </w:p>
    <w:p w14:paraId="4AEBE2CA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APP_TIMEZONE | </w:t>
      </w:r>
      <w:r>
        <w:t>Часовой</w:t>
      </w:r>
      <w:r w:rsidRPr="00E96615">
        <w:rPr>
          <w:lang w:val="en-US"/>
        </w:rPr>
        <w:t xml:space="preserve"> </w:t>
      </w:r>
      <w:r>
        <w:t>пояс</w:t>
      </w:r>
      <w:r w:rsidRPr="00E96615">
        <w:rPr>
          <w:lang w:val="en-US"/>
        </w:rPr>
        <w:t xml:space="preserve"> | string | - | UTC |</w:t>
      </w:r>
    </w:p>
    <w:p w14:paraId="56683374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APP_SERVICE_NAME | </w:t>
      </w:r>
      <w:r>
        <w:t>Название</w:t>
      </w:r>
      <w:r w:rsidRPr="00E96615">
        <w:rPr>
          <w:lang w:val="en-US"/>
        </w:rPr>
        <w:t xml:space="preserve"> </w:t>
      </w:r>
      <w:r>
        <w:t>сервиса</w:t>
      </w:r>
      <w:r w:rsidRPr="00E96615">
        <w:rPr>
          <w:lang w:val="en-US"/>
        </w:rPr>
        <w:t xml:space="preserve"> | string | + | octopus |</w:t>
      </w:r>
    </w:p>
    <w:p w14:paraId="768ABB55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APP_LOCALE | </w:t>
      </w:r>
      <w:r>
        <w:t>Локаль</w:t>
      </w:r>
      <w:r w:rsidRPr="00E96615">
        <w:rPr>
          <w:lang w:val="en-US"/>
        </w:rPr>
        <w:t xml:space="preserve"> | </w:t>
      </w:r>
      <w:r>
        <w:t>Справочник</w:t>
      </w:r>
      <w:r w:rsidRPr="00E96615">
        <w:rPr>
          <w:lang w:val="en-US"/>
        </w:rPr>
        <w:t xml:space="preserve"> **en**, **ru** | - | en |</w:t>
      </w:r>
    </w:p>
    <w:p w14:paraId="4341B60C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APP_FALLBACK_LOCALE | </w:t>
      </w:r>
      <w:r>
        <w:t>Резервная</w:t>
      </w:r>
      <w:r w:rsidRPr="00E96615">
        <w:rPr>
          <w:lang w:val="en-US"/>
        </w:rPr>
        <w:t xml:space="preserve"> </w:t>
      </w:r>
      <w:r>
        <w:t>локаль</w:t>
      </w:r>
      <w:r w:rsidRPr="00E96615">
        <w:rPr>
          <w:lang w:val="en-US"/>
        </w:rPr>
        <w:t xml:space="preserve"> | </w:t>
      </w:r>
      <w:r>
        <w:t>Справочник</w:t>
      </w:r>
      <w:r w:rsidRPr="00E96615">
        <w:rPr>
          <w:lang w:val="en-US"/>
        </w:rPr>
        <w:t xml:space="preserve"> **en**, **ru** | - | en |</w:t>
      </w:r>
    </w:p>
    <w:p w14:paraId="4AF1C21A" w14:textId="77777777" w:rsidR="00E96615" w:rsidRDefault="00E96615" w:rsidP="00E96615">
      <w:r>
        <w:t>| LOG_CHANNEL | Канал логирования по-умолчанию. Для логирования в stdout указать dockerlogs2 | string | - | stack |</w:t>
      </w:r>
    </w:p>
    <w:p w14:paraId="37B02DD2" w14:textId="77777777" w:rsidR="00E96615" w:rsidRDefault="00E96615" w:rsidP="00E96615">
      <w:r>
        <w:t>| CACHE_DRIVER | Драйвер кеша. Для корректной работы Octopus нужно указать **redis** | string | + | file |</w:t>
      </w:r>
    </w:p>
    <w:p w14:paraId="7CDAAAFA" w14:textId="77777777" w:rsidR="00E96615" w:rsidRDefault="00E96615" w:rsidP="00E96615">
      <w:r>
        <w:t>| QUEUE_CONNECTION | Подключение к очереди. Для корректной работы Octopus нужно указать **redis** | string | + | sync |</w:t>
      </w:r>
    </w:p>
    <w:p w14:paraId="6BDE22EB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REDIS_HOST | </w:t>
      </w:r>
      <w:r>
        <w:t>Хост</w:t>
      </w:r>
      <w:r w:rsidRPr="00E96615">
        <w:rPr>
          <w:lang w:val="en-US"/>
        </w:rPr>
        <w:t xml:space="preserve"> Redis | string | + |  |</w:t>
      </w:r>
    </w:p>
    <w:p w14:paraId="43EE7301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REDIS_PORT | </w:t>
      </w:r>
      <w:r>
        <w:t>Порт</w:t>
      </w:r>
      <w:r w:rsidRPr="00E96615">
        <w:rPr>
          <w:lang w:val="en-US"/>
        </w:rPr>
        <w:t xml:space="preserve"> Redis | string | + | 6379 |</w:t>
      </w:r>
    </w:p>
    <w:p w14:paraId="2DBEBAEA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REDIS_QUEUE | </w:t>
      </w:r>
      <w:r>
        <w:t>Имя</w:t>
      </w:r>
      <w:r w:rsidRPr="00E96615">
        <w:rPr>
          <w:lang w:val="en-US"/>
        </w:rPr>
        <w:t xml:space="preserve"> </w:t>
      </w:r>
      <w:r>
        <w:t>очереди</w:t>
      </w:r>
      <w:r w:rsidRPr="00E96615">
        <w:rPr>
          <w:lang w:val="en-US"/>
        </w:rPr>
        <w:t xml:space="preserve"> </w:t>
      </w:r>
      <w:r>
        <w:t>в</w:t>
      </w:r>
      <w:r w:rsidRPr="00E96615">
        <w:rPr>
          <w:lang w:val="en-US"/>
        </w:rPr>
        <w:t xml:space="preserve"> Redis | string | - | default |</w:t>
      </w:r>
    </w:p>
    <w:p w14:paraId="09157CC7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REDIS_PASSWORD | </w:t>
      </w:r>
      <w:r>
        <w:t>Пароль</w:t>
      </w:r>
      <w:r w:rsidRPr="00E96615">
        <w:rPr>
          <w:lang w:val="en-US"/>
        </w:rPr>
        <w:t xml:space="preserve"> Redis | string | - |  |</w:t>
      </w:r>
    </w:p>
    <w:p w14:paraId="186082A3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DB_CONNECTION | </w:t>
      </w:r>
      <w:r>
        <w:t>Драйвер</w:t>
      </w:r>
      <w:r w:rsidRPr="00E96615">
        <w:rPr>
          <w:lang w:val="en-US"/>
        </w:rPr>
        <w:t xml:space="preserve"> </w:t>
      </w:r>
      <w:r>
        <w:t>подключения</w:t>
      </w:r>
      <w:r w:rsidRPr="00E96615">
        <w:rPr>
          <w:lang w:val="en-US"/>
        </w:rPr>
        <w:t xml:space="preserve"> </w:t>
      </w:r>
      <w:r>
        <w:t>к</w:t>
      </w:r>
      <w:r w:rsidRPr="00E96615">
        <w:rPr>
          <w:lang w:val="en-US"/>
        </w:rPr>
        <w:t xml:space="preserve"> </w:t>
      </w:r>
      <w:r>
        <w:t>БД</w:t>
      </w:r>
      <w:r w:rsidRPr="00E96615">
        <w:rPr>
          <w:lang w:val="en-US"/>
        </w:rPr>
        <w:t xml:space="preserve"> | string | + | oracle |</w:t>
      </w:r>
    </w:p>
    <w:p w14:paraId="49805E5D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DB_HOST | </w:t>
      </w:r>
      <w:r>
        <w:t>Адрес</w:t>
      </w:r>
      <w:r w:rsidRPr="00E96615">
        <w:rPr>
          <w:lang w:val="en-US"/>
        </w:rPr>
        <w:t xml:space="preserve"> </w:t>
      </w:r>
      <w:r>
        <w:t>сервера</w:t>
      </w:r>
      <w:r w:rsidRPr="00E96615">
        <w:rPr>
          <w:lang w:val="en-US"/>
        </w:rPr>
        <w:t xml:space="preserve"> </w:t>
      </w:r>
      <w:r>
        <w:t>БД</w:t>
      </w:r>
      <w:r w:rsidRPr="00E96615">
        <w:rPr>
          <w:lang w:val="en-US"/>
        </w:rPr>
        <w:t xml:space="preserve"> | string | + | 192.168.60.93 |</w:t>
      </w:r>
    </w:p>
    <w:p w14:paraId="5CB0E3A2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DB_PORT | </w:t>
      </w:r>
      <w:r>
        <w:t>Порт</w:t>
      </w:r>
      <w:r w:rsidRPr="00E96615">
        <w:rPr>
          <w:lang w:val="en-US"/>
        </w:rPr>
        <w:t xml:space="preserve"> </w:t>
      </w:r>
      <w:r>
        <w:t>сервера</w:t>
      </w:r>
      <w:r w:rsidRPr="00E96615">
        <w:rPr>
          <w:lang w:val="en-US"/>
        </w:rPr>
        <w:t xml:space="preserve"> </w:t>
      </w:r>
      <w:r>
        <w:t>БД</w:t>
      </w:r>
      <w:r w:rsidRPr="00E96615">
        <w:rPr>
          <w:lang w:val="en-US"/>
        </w:rPr>
        <w:t xml:space="preserve"> | string | + | 1521 |</w:t>
      </w:r>
    </w:p>
    <w:p w14:paraId="0919B37E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DB_DATABASE | </w:t>
      </w:r>
      <w:r>
        <w:t>Название</w:t>
      </w:r>
      <w:r w:rsidRPr="00E96615">
        <w:rPr>
          <w:lang w:val="en-US"/>
        </w:rPr>
        <w:t xml:space="preserve"> </w:t>
      </w:r>
      <w:r>
        <w:t>базы</w:t>
      </w:r>
      <w:r w:rsidRPr="00E96615">
        <w:rPr>
          <w:lang w:val="en-US"/>
        </w:rPr>
        <w:t xml:space="preserve"> </w:t>
      </w:r>
      <w:r>
        <w:t>данных</w:t>
      </w:r>
      <w:r w:rsidRPr="00E96615">
        <w:rPr>
          <w:lang w:val="en-US"/>
        </w:rPr>
        <w:t xml:space="preserve"> | string | + | OTPDM2 |</w:t>
      </w:r>
    </w:p>
    <w:p w14:paraId="3A07A2FE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DB_USERNAME | </w:t>
      </w:r>
      <w:r>
        <w:t>Имя</w:t>
      </w:r>
      <w:r w:rsidRPr="00E96615">
        <w:rPr>
          <w:lang w:val="en-US"/>
        </w:rPr>
        <w:t xml:space="preserve"> </w:t>
      </w:r>
      <w:r>
        <w:t>пользователя</w:t>
      </w:r>
      <w:r w:rsidRPr="00E96615">
        <w:rPr>
          <w:lang w:val="en-US"/>
        </w:rPr>
        <w:t xml:space="preserve"> </w:t>
      </w:r>
      <w:r>
        <w:t>БД</w:t>
      </w:r>
      <w:r w:rsidRPr="00E96615">
        <w:rPr>
          <w:lang w:val="en-US"/>
        </w:rPr>
        <w:t xml:space="preserve"> | string | + | |</w:t>
      </w:r>
    </w:p>
    <w:p w14:paraId="5204C948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DB_PASSWORD | </w:t>
      </w:r>
      <w:r>
        <w:t>Пароль</w:t>
      </w:r>
      <w:r w:rsidRPr="00E96615">
        <w:rPr>
          <w:lang w:val="en-US"/>
        </w:rPr>
        <w:t xml:space="preserve"> </w:t>
      </w:r>
      <w:r>
        <w:t>пользователя</w:t>
      </w:r>
      <w:r w:rsidRPr="00E96615">
        <w:rPr>
          <w:lang w:val="en-US"/>
        </w:rPr>
        <w:t xml:space="preserve"> </w:t>
      </w:r>
      <w:r>
        <w:t>БД</w:t>
      </w:r>
      <w:r w:rsidRPr="00E96615">
        <w:rPr>
          <w:lang w:val="en-US"/>
        </w:rPr>
        <w:t xml:space="preserve"> | string | + | |</w:t>
      </w:r>
    </w:p>
    <w:p w14:paraId="1CAAB549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DOCTRINE_SKIP_SELECT_FROM_LOG | </w:t>
      </w:r>
      <w:r>
        <w:t>Выкл</w:t>
      </w:r>
      <w:r w:rsidRPr="00E96615">
        <w:rPr>
          <w:lang w:val="en-US"/>
        </w:rPr>
        <w:t>/</w:t>
      </w:r>
      <w:r>
        <w:t>вкл</w:t>
      </w:r>
      <w:r w:rsidRPr="00E96615">
        <w:rPr>
          <w:lang w:val="en-US"/>
        </w:rPr>
        <w:t xml:space="preserve"> </w:t>
      </w:r>
      <w:r>
        <w:t>логирования</w:t>
      </w:r>
      <w:r w:rsidRPr="00E96615">
        <w:rPr>
          <w:lang w:val="en-US"/>
        </w:rPr>
        <w:t xml:space="preserve"> SELECT </w:t>
      </w:r>
      <w:r>
        <w:t>запросов</w:t>
      </w:r>
      <w:r w:rsidRPr="00E96615">
        <w:rPr>
          <w:lang w:val="en-US"/>
        </w:rPr>
        <w:t xml:space="preserve"> </w:t>
      </w:r>
      <w:r>
        <w:t>к</w:t>
      </w:r>
      <w:r w:rsidRPr="00E96615">
        <w:rPr>
          <w:lang w:val="en-US"/>
        </w:rPr>
        <w:t xml:space="preserve"> </w:t>
      </w:r>
      <w:r>
        <w:t>БД</w:t>
      </w:r>
      <w:r w:rsidRPr="00E96615">
        <w:rPr>
          <w:lang w:val="en-US"/>
        </w:rPr>
        <w:t xml:space="preserve"> | boolean | - | true |</w:t>
      </w:r>
    </w:p>
    <w:p w14:paraId="5BF97B19" w14:textId="77777777" w:rsidR="00E96615" w:rsidRDefault="00E96615" w:rsidP="00E96615">
      <w:r>
        <w:t>| DOCTRINE_PROXY_AUTOGENERATE | Вкл/выкл автоматической генерации проксирующих классов сущностей. Если не установлено значение true, нужно однократно выполнить команду `php artisan doctrine:generate:proxies` | boolean | - | false |</w:t>
      </w:r>
    </w:p>
    <w:p w14:paraId="0CF45629" w14:textId="77777777" w:rsidR="00E96615" w:rsidRDefault="00E96615" w:rsidP="00E96615">
      <w:r>
        <w:t>| # Remote Components | | | | |</w:t>
      </w:r>
    </w:p>
    <w:p w14:paraId="149A21D6" w14:textId="77777777" w:rsidR="00E96615" w:rsidRDefault="00E96615" w:rsidP="00E96615">
      <w:r>
        <w:t>| BUTLER_HOST | Адрес компонента Butler | string | + | |</w:t>
      </w:r>
    </w:p>
    <w:p w14:paraId="7810D865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DIRECTORY_HOST | </w:t>
      </w:r>
      <w:r>
        <w:t>Адрес</w:t>
      </w:r>
      <w:r w:rsidRPr="00E96615">
        <w:rPr>
          <w:lang w:val="en-US"/>
        </w:rPr>
        <w:t xml:space="preserve"> </w:t>
      </w:r>
      <w:r>
        <w:t>компонента</w:t>
      </w:r>
      <w:r w:rsidRPr="00E96615">
        <w:rPr>
          <w:lang w:val="en-US"/>
        </w:rPr>
        <w:t xml:space="preserve"> Directory | string | + | |</w:t>
      </w:r>
    </w:p>
    <w:p w14:paraId="394A89BC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PAYMENTGATE_HOST | </w:t>
      </w:r>
      <w:r>
        <w:t>Адрес</w:t>
      </w:r>
      <w:r w:rsidRPr="00E96615">
        <w:rPr>
          <w:lang w:val="en-US"/>
        </w:rPr>
        <w:t xml:space="preserve"> </w:t>
      </w:r>
      <w:r>
        <w:t>компонента</w:t>
      </w:r>
      <w:r w:rsidRPr="00E96615">
        <w:rPr>
          <w:lang w:val="en-US"/>
        </w:rPr>
        <w:t xml:space="preserve"> PaymentGate | string | + | |</w:t>
      </w:r>
    </w:p>
    <w:p w14:paraId="7B92D2A0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POSTIE_HOST | </w:t>
      </w:r>
      <w:r>
        <w:t>Адрес</w:t>
      </w:r>
      <w:r w:rsidRPr="00E96615">
        <w:rPr>
          <w:lang w:val="en-US"/>
        </w:rPr>
        <w:t xml:space="preserve"> </w:t>
      </w:r>
      <w:r>
        <w:t>компонента</w:t>
      </w:r>
      <w:r w:rsidRPr="00E96615">
        <w:rPr>
          <w:lang w:val="en-US"/>
        </w:rPr>
        <w:t xml:space="preserve"> Postie | string | + | |</w:t>
      </w:r>
    </w:p>
    <w:p w14:paraId="4AA74274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REGMANAGER_HOST | </w:t>
      </w:r>
      <w:r>
        <w:t>Адрес</w:t>
      </w:r>
      <w:r w:rsidRPr="00E96615">
        <w:rPr>
          <w:lang w:val="en-US"/>
        </w:rPr>
        <w:t xml:space="preserve"> </w:t>
      </w:r>
      <w:r>
        <w:t>компонента</w:t>
      </w:r>
      <w:r w:rsidRPr="00E96615">
        <w:rPr>
          <w:lang w:val="en-US"/>
        </w:rPr>
        <w:t xml:space="preserve"> RegManager | string | + | |</w:t>
      </w:r>
    </w:p>
    <w:p w14:paraId="0DAD3F93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SALT | </w:t>
      </w:r>
      <w:r>
        <w:t>Соль</w:t>
      </w:r>
      <w:r w:rsidRPr="00E96615">
        <w:rPr>
          <w:lang w:val="en-US"/>
        </w:rPr>
        <w:t xml:space="preserve"> | string | + | |</w:t>
      </w:r>
    </w:p>
    <w:p w14:paraId="4A6C9F4D" w14:textId="77777777" w:rsidR="00E96615" w:rsidRPr="00E96615" w:rsidRDefault="00E96615" w:rsidP="00E96615">
      <w:pPr>
        <w:rPr>
          <w:lang w:val="en-US"/>
        </w:rPr>
      </w:pPr>
      <w:r w:rsidRPr="00E96615">
        <w:rPr>
          <w:lang w:val="en-US"/>
        </w:rPr>
        <w:t xml:space="preserve">| HORIZON_PREFIX | </w:t>
      </w:r>
      <w:r>
        <w:t>Префикс</w:t>
      </w:r>
      <w:r w:rsidRPr="00E96615">
        <w:rPr>
          <w:lang w:val="en-US"/>
        </w:rPr>
        <w:t xml:space="preserve"> </w:t>
      </w:r>
      <w:r>
        <w:t>хранилища</w:t>
      </w:r>
      <w:r w:rsidRPr="00E96615">
        <w:rPr>
          <w:lang w:val="en-US"/>
        </w:rPr>
        <w:t xml:space="preserve"> </w:t>
      </w:r>
      <w:r>
        <w:t>для</w:t>
      </w:r>
      <w:r w:rsidRPr="00E96615">
        <w:rPr>
          <w:lang w:val="en-US"/>
        </w:rPr>
        <w:t xml:space="preserve"> </w:t>
      </w:r>
      <w:r>
        <w:t>данных</w:t>
      </w:r>
      <w:r w:rsidRPr="00E96615">
        <w:rPr>
          <w:lang w:val="en-US"/>
        </w:rPr>
        <w:t xml:space="preserve"> Horizon | string | - | horizon: |</w:t>
      </w:r>
    </w:p>
    <w:p w14:paraId="44282FF4" w14:textId="77777777" w:rsidR="00E96615" w:rsidRDefault="00E96615" w:rsidP="00E96615">
      <w:r>
        <w:t>| DEFAULT_JOBS_PRESET_SCHEDULE | Запускаемые по-умолчанию запланированные задачи. Формат: `job_preset_alias,another_job_preset_alias` | string | - |  |</w:t>
      </w:r>
    </w:p>
    <w:p w14:paraId="54C47B75" w14:textId="77777777" w:rsidR="00E96615" w:rsidRDefault="00E96615" w:rsidP="00E96615">
      <w:r>
        <w:t>| SCHEDULED_JOBS_PENDING_TIMEOUT | Время ожидания исполнения запланированных задач в статусе Pending в минутах | integer | - | 5 |</w:t>
      </w:r>
    </w:p>
    <w:p w14:paraId="637F5836" w14:textId="5916B666" w:rsidR="00EA5AFD" w:rsidRDefault="00E96615" w:rsidP="00E96615">
      <w:pPr>
        <w:rPr>
          <w:lang w:val="en-US"/>
        </w:rPr>
      </w:pPr>
      <w:r>
        <w:t>| DEFAULT_EVENT_SUBSCRIPTION | Подписки на события по-умолчанию. Формат</w:t>
      </w:r>
      <w:r w:rsidRPr="00E96615">
        <w:rPr>
          <w:lang w:val="en-US"/>
        </w:rPr>
        <w:t>: `subscriber_alias:Event\Class,another_subscriber_alias:Another\Event\Class` | string | - |  |</w:t>
      </w:r>
    </w:p>
    <w:p w14:paraId="57605187" w14:textId="25248628" w:rsidR="00E96615" w:rsidRDefault="00E96615" w:rsidP="00E96615">
      <w:pPr>
        <w:rPr>
          <w:lang w:val="en-US"/>
        </w:rPr>
      </w:pPr>
    </w:p>
    <w:p w14:paraId="053B6568" w14:textId="143EB9D4" w:rsidR="00E96615" w:rsidRDefault="00E96615" w:rsidP="00E96615">
      <w:r>
        <w:t>_________________________________________________________________________</w:t>
      </w:r>
    </w:p>
    <w:p w14:paraId="456BC2D9" w14:textId="38F0ADFE" w:rsidR="00E96615" w:rsidRDefault="00E96615" w:rsidP="00E96615"/>
    <w:p w14:paraId="477BB0B5" w14:textId="77777777" w:rsidR="00331718" w:rsidRDefault="00331718" w:rsidP="00331718">
      <w:r>
        <w:t># PaymentGate</w:t>
      </w:r>
    </w:p>
    <w:p w14:paraId="6F36E52B" w14:textId="77777777" w:rsidR="00331718" w:rsidRDefault="00331718" w:rsidP="00331718"/>
    <w:p w14:paraId="2802A586" w14:textId="77777777" w:rsidR="00331718" w:rsidRDefault="00331718" w:rsidP="00331718">
      <w:r>
        <w:t>Сервис для работы с платежами, черновиками, шаблона. Включат в себя механизм для работы с платежным шлюзом.</w:t>
      </w:r>
    </w:p>
    <w:p w14:paraId="0894C5BF" w14:textId="77777777" w:rsidR="00331718" w:rsidRDefault="00331718" w:rsidP="00331718"/>
    <w:p w14:paraId="4E72EF7A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## Artisan</w:t>
      </w:r>
    </w:p>
    <w:p w14:paraId="2A59F2EA" w14:textId="77777777" w:rsidR="00331718" w:rsidRPr="00331718" w:rsidRDefault="00331718" w:rsidP="00331718">
      <w:pPr>
        <w:rPr>
          <w:lang w:val="en-US"/>
        </w:rPr>
      </w:pPr>
    </w:p>
    <w:p w14:paraId="57C8BB72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@todo</w:t>
      </w:r>
    </w:p>
    <w:p w14:paraId="4ACBE658" w14:textId="77777777" w:rsidR="00331718" w:rsidRPr="00331718" w:rsidRDefault="00331718" w:rsidP="00331718">
      <w:pPr>
        <w:rPr>
          <w:lang w:val="en-US"/>
        </w:rPr>
      </w:pPr>
    </w:p>
    <w:p w14:paraId="0B50A752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## CronTab</w:t>
      </w:r>
    </w:p>
    <w:p w14:paraId="302FB71A" w14:textId="77777777" w:rsidR="00331718" w:rsidRPr="00331718" w:rsidRDefault="00331718" w:rsidP="00331718">
      <w:pPr>
        <w:rPr>
          <w:lang w:val="en-US"/>
        </w:rPr>
      </w:pPr>
    </w:p>
    <w:p w14:paraId="319030C5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``* * * * * php /var/www/.../src/artisan schedule:run &gt;&gt; /dev/null 2&gt;&amp;1``</w:t>
      </w:r>
    </w:p>
    <w:p w14:paraId="03ABC49F" w14:textId="77777777" w:rsidR="00331718" w:rsidRPr="00331718" w:rsidRDefault="00331718" w:rsidP="00331718">
      <w:pPr>
        <w:rPr>
          <w:lang w:val="en-US"/>
        </w:rPr>
      </w:pPr>
    </w:p>
    <w:p w14:paraId="6FA2AD13" w14:textId="77777777" w:rsidR="00331718" w:rsidRDefault="00331718" w:rsidP="00331718">
      <w:r>
        <w:t>## Flow платежной сессии</w:t>
      </w:r>
    </w:p>
    <w:p w14:paraId="4ED69D46" w14:textId="77777777" w:rsidR="00331718" w:rsidRDefault="00331718" w:rsidP="00331718"/>
    <w:p w14:paraId="1A5C6B83" w14:textId="77777777" w:rsidR="00331718" w:rsidRDefault="00331718" w:rsidP="00331718">
      <w:r>
        <w:t>### Создание платежной сессии</w:t>
      </w:r>
    </w:p>
    <w:p w14:paraId="66953556" w14:textId="77777777" w:rsidR="00331718" w:rsidRDefault="00331718" w:rsidP="00331718"/>
    <w:p w14:paraId="052C1FA7" w14:textId="77777777" w:rsidR="00331718" w:rsidRDefault="00331718" w:rsidP="00331718">
      <w:r>
        <w:t>Есть несколько вариантов создания платежной сессии:</w:t>
      </w:r>
    </w:p>
    <w:p w14:paraId="08C7035E" w14:textId="77777777" w:rsidR="00331718" w:rsidRDefault="00331718" w:rsidP="00331718"/>
    <w:p w14:paraId="55D8DB61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```</w:t>
      </w:r>
    </w:p>
    <w:p w14:paraId="7B64F4D9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\App\Managers\Payment\AbstractPaymentProcessor::createPaymentByService</w:t>
      </w:r>
    </w:p>
    <w:p w14:paraId="6B121626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\App\Managers\Payment\AbstractPaymentProcessor::createPaymentByOperation</w:t>
      </w:r>
    </w:p>
    <w:p w14:paraId="2FE8B09C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\App\Managers\Payment\AbstractPaymentProcessor::createPaymentByTemplate</w:t>
      </w:r>
    </w:p>
    <w:p w14:paraId="0CCC0D71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\App\Managers\Payment\AbstractPaymentProcessor::createPaymentByInvoice</w:t>
      </w:r>
    </w:p>
    <w:p w14:paraId="0B2C6772" w14:textId="77777777" w:rsidR="00331718" w:rsidRDefault="00331718" w:rsidP="00331718">
      <w:r>
        <w:t>```</w:t>
      </w:r>
    </w:p>
    <w:p w14:paraId="41892727" w14:textId="77777777" w:rsidR="00331718" w:rsidRDefault="00331718" w:rsidP="00331718"/>
    <w:p w14:paraId="45AFD97C" w14:textId="77777777" w:rsidR="00331718" w:rsidRDefault="00331718" w:rsidP="00331718">
      <w:r>
        <w:t>### Выполнение платежа</w:t>
      </w:r>
    </w:p>
    <w:p w14:paraId="06374D7B" w14:textId="77777777" w:rsidR="00331718" w:rsidRDefault="00331718" w:rsidP="00331718"/>
    <w:p w14:paraId="12A41C96" w14:textId="77777777" w:rsidR="00331718" w:rsidRDefault="00331718" w:rsidP="00331718">
      <w:r>
        <w:t>Выполнение происходит путем последовательного вызова:</w:t>
      </w:r>
    </w:p>
    <w:p w14:paraId="3CE9631C" w14:textId="77777777" w:rsidR="00331718" w:rsidRDefault="00331718" w:rsidP="00331718"/>
    <w:p w14:paraId="608C00FC" w14:textId="77777777" w:rsidR="00331718" w:rsidRPr="00331718" w:rsidRDefault="00331718" w:rsidP="00331718">
      <w:pPr>
        <w:rPr>
          <w:lang w:val="en-US"/>
        </w:rPr>
      </w:pPr>
      <w:r>
        <w:t>Если</w:t>
      </w:r>
      <w:r w:rsidRPr="00331718">
        <w:rPr>
          <w:lang w:val="en-US"/>
        </w:rPr>
        <w:t xml:space="preserve"> </w:t>
      </w:r>
      <w:r>
        <w:t>многошаг</w:t>
      </w:r>
      <w:r w:rsidRPr="00331718">
        <w:rPr>
          <w:lang w:val="en-US"/>
        </w:rPr>
        <w:t>:</w:t>
      </w:r>
    </w:p>
    <w:p w14:paraId="760EBF40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`\App\Managers\Payment\AbstractPaymentProcessor::submitPaymentForm`</w:t>
      </w:r>
    </w:p>
    <w:p w14:paraId="2ECBF62F" w14:textId="77777777" w:rsidR="00331718" w:rsidRPr="00331718" w:rsidRDefault="00331718" w:rsidP="00331718">
      <w:pPr>
        <w:rPr>
          <w:lang w:val="en-US"/>
        </w:rPr>
      </w:pPr>
    </w:p>
    <w:p w14:paraId="61B02D55" w14:textId="77777777" w:rsidR="00331718" w:rsidRPr="00331718" w:rsidRDefault="00331718" w:rsidP="00331718">
      <w:pPr>
        <w:rPr>
          <w:lang w:val="en-US"/>
        </w:rPr>
      </w:pPr>
      <w:r>
        <w:t>На</w:t>
      </w:r>
      <w:r w:rsidRPr="00331718">
        <w:rPr>
          <w:lang w:val="en-US"/>
        </w:rPr>
        <w:t xml:space="preserve"> </w:t>
      </w:r>
      <w:r>
        <w:t>последнем</w:t>
      </w:r>
      <w:r w:rsidRPr="00331718">
        <w:rPr>
          <w:lang w:val="en-US"/>
        </w:rPr>
        <w:t xml:space="preserve"> </w:t>
      </w:r>
      <w:r>
        <w:t>шаге</w:t>
      </w:r>
      <w:r w:rsidRPr="00331718">
        <w:rPr>
          <w:lang w:val="en-US"/>
        </w:rPr>
        <w:t>:</w:t>
      </w:r>
    </w:p>
    <w:p w14:paraId="3EC801ED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`\App\Managers\Payment\AbstractPaymentProcessor::checkPaymentForm`</w:t>
      </w:r>
    </w:p>
    <w:p w14:paraId="19FEB818" w14:textId="77777777" w:rsidR="00331718" w:rsidRPr="00331718" w:rsidRDefault="00331718" w:rsidP="00331718">
      <w:pPr>
        <w:rPr>
          <w:lang w:val="en-US"/>
        </w:rPr>
      </w:pPr>
    </w:p>
    <w:p w14:paraId="5BE91FC6" w14:textId="77777777" w:rsidR="00331718" w:rsidRPr="00331718" w:rsidRDefault="00331718" w:rsidP="00331718">
      <w:pPr>
        <w:rPr>
          <w:lang w:val="en-US"/>
        </w:rPr>
      </w:pPr>
      <w:r>
        <w:t>После</w:t>
      </w:r>
      <w:r w:rsidRPr="00331718">
        <w:rPr>
          <w:lang w:val="en-US"/>
        </w:rPr>
        <w:t xml:space="preserve"> </w:t>
      </w:r>
      <w:r>
        <w:t>корректного</w:t>
      </w:r>
      <w:r w:rsidRPr="00331718">
        <w:rPr>
          <w:lang w:val="en-US"/>
        </w:rPr>
        <w:t xml:space="preserve"> </w:t>
      </w:r>
      <w:r>
        <w:t>ввода</w:t>
      </w:r>
      <w:r w:rsidRPr="00331718">
        <w:rPr>
          <w:lang w:val="en-US"/>
        </w:rPr>
        <w:t xml:space="preserve"> </w:t>
      </w:r>
      <w:r>
        <w:t>ОТП</w:t>
      </w:r>
      <w:r w:rsidRPr="00331718">
        <w:rPr>
          <w:lang w:val="en-US"/>
        </w:rPr>
        <w:t>:</w:t>
      </w:r>
    </w:p>
    <w:p w14:paraId="1974CB78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`\App\Managers\Payment\AbstractPaymentProcessor::confirmPaymentForm`</w:t>
      </w:r>
    </w:p>
    <w:p w14:paraId="30AE7A95" w14:textId="77777777" w:rsidR="00331718" w:rsidRPr="00331718" w:rsidRDefault="00331718" w:rsidP="00331718">
      <w:pPr>
        <w:rPr>
          <w:lang w:val="en-US"/>
        </w:rPr>
      </w:pPr>
    </w:p>
    <w:p w14:paraId="30A1849D" w14:textId="77777777" w:rsidR="00331718" w:rsidRDefault="00331718" w:rsidP="00331718">
      <w:r>
        <w:t>## Инструкция по развёртыванию</w:t>
      </w:r>
    </w:p>
    <w:p w14:paraId="3F6956BF" w14:textId="77777777" w:rsidR="00331718" w:rsidRDefault="00331718" w:rsidP="00331718">
      <w:r>
        <w:t>Собрать образ сервиса</w:t>
      </w:r>
    </w:p>
    <w:p w14:paraId="4731C3D0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```bash</w:t>
      </w:r>
    </w:p>
    <w:p w14:paraId="5B31E804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docker build . -t paymentgate:latest --pull</w:t>
      </w:r>
    </w:p>
    <w:p w14:paraId="249EB90C" w14:textId="77777777" w:rsidR="00331718" w:rsidRDefault="00331718" w:rsidP="00331718">
      <w:r>
        <w:t>```</w:t>
      </w:r>
    </w:p>
    <w:p w14:paraId="782DC1CB" w14:textId="77777777" w:rsidR="00331718" w:rsidRDefault="00331718" w:rsidP="00331718"/>
    <w:p w14:paraId="0E70910B" w14:textId="77777777" w:rsidR="00331718" w:rsidRDefault="00331718" w:rsidP="00331718">
      <w:r>
        <w:t>Подготовить файл с переменными окружения. Описание переменных окружения [ниже](#переменные-окружения)</w:t>
      </w:r>
    </w:p>
    <w:p w14:paraId="0F79160F" w14:textId="77777777" w:rsidR="00331718" w:rsidRDefault="00331718" w:rsidP="00331718"/>
    <w:p w14:paraId="335006BB" w14:textId="77777777" w:rsidR="00331718" w:rsidRDefault="00331718" w:rsidP="00331718">
      <w:r>
        <w:t>Запустить в фоне контейнер с нужными значениями переменных окружения, пробросить наружу порт 80</w:t>
      </w:r>
    </w:p>
    <w:p w14:paraId="201F0023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```bash</w:t>
      </w:r>
    </w:p>
    <w:p w14:paraId="60550E23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docker run -d -p 8080:80 paymentgate:latest --name paymentgate --env-file .env</w:t>
      </w:r>
    </w:p>
    <w:p w14:paraId="3A0C433C" w14:textId="77777777" w:rsidR="00331718" w:rsidRDefault="00331718" w:rsidP="00331718">
      <w:r>
        <w:t>```</w:t>
      </w:r>
    </w:p>
    <w:p w14:paraId="037C2B91" w14:textId="77777777" w:rsidR="00331718" w:rsidRDefault="00331718" w:rsidP="00331718"/>
    <w:p w14:paraId="4DA01A30" w14:textId="77777777" w:rsidR="00331718" w:rsidRDefault="00331718" w:rsidP="00331718">
      <w:r>
        <w:t>Инициализировать структуру БД.</w:t>
      </w:r>
    </w:p>
    <w:p w14:paraId="12198C57" w14:textId="77777777" w:rsidR="00331718" w:rsidRDefault="00331718" w:rsidP="00331718">
      <w:r>
        <w:t>БД с соответствующим именем должна быть создана заранее.</w:t>
      </w:r>
    </w:p>
    <w:p w14:paraId="7929A478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```bash</w:t>
      </w:r>
    </w:p>
    <w:p w14:paraId="4D9778A5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docker exec -ti butler bash -c \</w:t>
      </w:r>
    </w:p>
    <w:p w14:paraId="46FC1EE5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"cd /var/www/app/src &amp;&amp; php artisan doctrine:migrations:migrate"</w:t>
      </w:r>
    </w:p>
    <w:p w14:paraId="5139FF92" w14:textId="77777777" w:rsidR="00331718" w:rsidRDefault="00331718" w:rsidP="00331718">
      <w:r>
        <w:t>```</w:t>
      </w:r>
    </w:p>
    <w:p w14:paraId="390E6FB6" w14:textId="77777777" w:rsidR="00331718" w:rsidRDefault="00331718" w:rsidP="00331718"/>
    <w:p w14:paraId="79E073A1" w14:textId="77777777" w:rsidR="00331718" w:rsidRDefault="00331718" w:rsidP="00331718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32C0D183" w14:textId="77777777" w:rsidR="00331718" w:rsidRDefault="00331718" w:rsidP="00331718"/>
    <w:p w14:paraId="2A326954" w14:textId="77777777" w:rsidR="00331718" w:rsidRDefault="00331718" w:rsidP="00331718">
      <w:r>
        <w:t>## Переменные окружения</w:t>
      </w:r>
    </w:p>
    <w:p w14:paraId="6AFF9414" w14:textId="77777777" w:rsidR="00331718" w:rsidRDefault="00331718" w:rsidP="00331718"/>
    <w:p w14:paraId="69E0B7ED" w14:textId="77777777" w:rsidR="00331718" w:rsidRPr="00331718" w:rsidRDefault="00331718" w:rsidP="00331718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331718">
        <w:rPr>
          <w:lang w:val="en-US"/>
        </w:rPr>
        <w:t>|</w:t>
      </w:r>
    </w:p>
    <w:p w14:paraId="6CFCF841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| ------ | ------ | ------ | ------ | ------ |</w:t>
      </w:r>
    </w:p>
    <w:p w14:paraId="3FCCCACD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APP_ENV | </w:t>
      </w:r>
      <w:r>
        <w:t>Текущее</w:t>
      </w:r>
      <w:r w:rsidRPr="00331718">
        <w:rPr>
          <w:lang w:val="en-US"/>
        </w:rPr>
        <w:t xml:space="preserve"> </w:t>
      </w:r>
      <w:r>
        <w:t>окружение</w:t>
      </w:r>
      <w:r w:rsidRPr="00331718">
        <w:rPr>
          <w:lang w:val="en-US"/>
        </w:rPr>
        <w:t xml:space="preserve"> | **local**, **test**, **testing**, **production** | - | production |</w:t>
      </w:r>
    </w:p>
    <w:p w14:paraId="2E8CF79C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APP_DEBUG | </w:t>
      </w:r>
      <w:r>
        <w:t>Режим</w:t>
      </w:r>
      <w:r w:rsidRPr="00331718">
        <w:rPr>
          <w:lang w:val="en-US"/>
        </w:rPr>
        <w:t xml:space="preserve"> </w:t>
      </w:r>
      <w:r>
        <w:t>отладки</w:t>
      </w:r>
      <w:r w:rsidRPr="00331718">
        <w:rPr>
          <w:lang w:val="en-US"/>
        </w:rPr>
        <w:t xml:space="preserve"> | boolean | - | false |</w:t>
      </w:r>
    </w:p>
    <w:p w14:paraId="7103ED0B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APP_TIMEZONE | </w:t>
      </w:r>
      <w:r>
        <w:t>Часовой</w:t>
      </w:r>
      <w:r w:rsidRPr="00331718">
        <w:rPr>
          <w:lang w:val="en-US"/>
        </w:rPr>
        <w:t xml:space="preserve"> </w:t>
      </w:r>
      <w:r>
        <w:t>пояс</w:t>
      </w:r>
      <w:r w:rsidRPr="00331718">
        <w:rPr>
          <w:lang w:val="en-US"/>
        </w:rPr>
        <w:t xml:space="preserve"> | string | - | UTC |</w:t>
      </w:r>
    </w:p>
    <w:p w14:paraId="3EA9A2E0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APP_SERVICE_NAME | </w:t>
      </w:r>
      <w:r>
        <w:t>Название</w:t>
      </w:r>
      <w:r w:rsidRPr="00331718">
        <w:rPr>
          <w:lang w:val="en-US"/>
        </w:rPr>
        <w:t xml:space="preserve"> </w:t>
      </w:r>
      <w:r>
        <w:t>сервиса</w:t>
      </w:r>
      <w:r w:rsidRPr="00331718">
        <w:rPr>
          <w:lang w:val="en-US"/>
        </w:rPr>
        <w:t xml:space="preserve"> | string | + | paymentgate |</w:t>
      </w:r>
    </w:p>
    <w:p w14:paraId="0CDA4A2A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APP_LOCALE | </w:t>
      </w:r>
      <w:r>
        <w:t>Локаль</w:t>
      </w:r>
      <w:r w:rsidRPr="00331718">
        <w:rPr>
          <w:lang w:val="en-US"/>
        </w:rPr>
        <w:t xml:space="preserve"> | </w:t>
      </w:r>
      <w:r>
        <w:t>Справочник</w:t>
      </w:r>
      <w:r w:rsidRPr="00331718">
        <w:rPr>
          <w:lang w:val="en-US"/>
        </w:rPr>
        <w:t xml:space="preserve"> **en**, **ru** | - | en |</w:t>
      </w:r>
    </w:p>
    <w:p w14:paraId="2D5BD81E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APP_FALLBACK_LOCALE | </w:t>
      </w:r>
      <w:r>
        <w:t>Резервная</w:t>
      </w:r>
      <w:r w:rsidRPr="00331718">
        <w:rPr>
          <w:lang w:val="en-US"/>
        </w:rPr>
        <w:t xml:space="preserve"> </w:t>
      </w:r>
      <w:r>
        <w:t>локаль</w:t>
      </w:r>
      <w:r w:rsidRPr="00331718">
        <w:rPr>
          <w:lang w:val="en-US"/>
        </w:rPr>
        <w:t xml:space="preserve"> | </w:t>
      </w:r>
      <w:r>
        <w:t>Справочник</w:t>
      </w:r>
      <w:r w:rsidRPr="00331718">
        <w:rPr>
          <w:lang w:val="en-US"/>
        </w:rPr>
        <w:t xml:space="preserve"> **en**, **ru** | - | en |</w:t>
      </w:r>
    </w:p>
    <w:p w14:paraId="377ECCD8" w14:textId="77777777" w:rsidR="00331718" w:rsidRDefault="00331718" w:rsidP="00331718">
      <w:r>
        <w:t>| LOG_CHANNEL | Канал логирования по-умолчанию. Для логирования в stdout указать dockerlogs2 | string | - | stack |</w:t>
      </w:r>
    </w:p>
    <w:p w14:paraId="16853B0F" w14:textId="77777777" w:rsidR="00331718" w:rsidRDefault="00331718" w:rsidP="00331718">
      <w:r>
        <w:t>| CACHE_DRIVER | Драйвер кеша по-умолчанию | string | - | file |</w:t>
      </w:r>
    </w:p>
    <w:p w14:paraId="103777F5" w14:textId="77777777" w:rsidR="00331718" w:rsidRDefault="00331718" w:rsidP="00331718">
      <w:r>
        <w:t>| QUEUE_DRIVER | Драйвер очереди по-умолчанию | string | - | sync |</w:t>
      </w:r>
    </w:p>
    <w:p w14:paraId="3B01ACC0" w14:textId="77777777" w:rsidR="00331718" w:rsidRDefault="00331718" w:rsidP="00331718">
      <w:r>
        <w:t>| DB_CONNECTION | Драйвер подключения к БД | string | + | oracle |</w:t>
      </w:r>
    </w:p>
    <w:p w14:paraId="4A4D04CF" w14:textId="77777777" w:rsidR="00331718" w:rsidRDefault="00331718" w:rsidP="00331718">
      <w:r>
        <w:t>| DB_HOST | Адрес сервера БД | string | + | 192.168.60.93 |</w:t>
      </w:r>
    </w:p>
    <w:p w14:paraId="07BE68D9" w14:textId="77777777" w:rsidR="00331718" w:rsidRDefault="00331718" w:rsidP="00331718">
      <w:r>
        <w:t>| DB_PORT | Порт сервера БД | string | + | 1521 |</w:t>
      </w:r>
    </w:p>
    <w:p w14:paraId="2EC8F2AC" w14:textId="77777777" w:rsidR="00331718" w:rsidRDefault="00331718" w:rsidP="00331718">
      <w:r>
        <w:t>| DB_DATABASE | Название базы данных | string | + | OTPDM2 |</w:t>
      </w:r>
    </w:p>
    <w:p w14:paraId="6E127FE8" w14:textId="77777777" w:rsidR="00331718" w:rsidRDefault="00331718" w:rsidP="00331718">
      <w:r>
        <w:t>| DB_USERNAME | Имя пользователя БД | string | + | |</w:t>
      </w:r>
    </w:p>
    <w:p w14:paraId="56C1D5CD" w14:textId="77777777" w:rsidR="00331718" w:rsidRDefault="00331718" w:rsidP="00331718">
      <w:r>
        <w:t>| DB_PASSWORD | Пароль пользователя БД | string | + | |</w:t>
      </w:r>
    </w:p>
    <w:p w14:paraId="6533F050" w14:textId="77777777" w:rsidR="00331718" w:rsidRDefault="00331718" w:rsidP="00331718">
      <w:r>
        <w:t>| DOCTRINE_SKIP_SELECT_FROM_LOG | Выкл/вкл логирования SELECT запросов к БД | boolean | - | true |</w:t>
      </w:r>
    </w:p>
    <w:p w14:paraId="14971AE9" w14:textId="77777777" w:rsidR="00331718" w:rsidRDefault="00331718" w:rsidP="00331718">
      <w:r>
        <w:t>| DOCTRINE_PROXY_AUTOGENERATE | Вкл/выкл автоматической генерации проксирующих классов сущностей | boolean | - | false |</w:t>
      </w:r>
    </w:p>
    <w:p w14:paraId="03F01B10" w14:textId="77777777" w:rsidR="00331718" w:rsidRDefault="00331718" w:rsidP="00331718">
      <w:r>
        <w:t>| BUTLER_HOST | Адрес компонента Butler | string | + | |</w:t>
      </w:r>
    </w:p>
    <w:p w14:paraId="2D4AF40E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DIRECTORY_HOST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Directory | string | + | |</w:t>
      </w:r>
    </w:p>
    <w:p w14:paraId="2F817C40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PAYMENTGATE_HOST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PaymentGate | string | + | |</w:t>
      </w:r>
    </w:p>
    <w:p w14:paraId="158881D0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POSTIE_HOST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Postie | string | + | |</w:t>
      </w:r>
    </w:p>
    <w:p w14:paraId="30E8C4E2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USERBOX_HOST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Userbox | string | + | |</w:t>
      </w:r>
    </w:p>
    <w:p w14:paraId="6CD5CE0B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OCTOPUS_HOST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Octopus | string | + | |</w:t>
      </w:r>
    </w:p>
    <w:p w14:paraId="614E61D2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CURRENCY_HOST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Currency | string | + | |</w:t>
      </w:r>
    </w:p>
    <w:p w14:paraId="170BAFCD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BANK_LIMIT_HOST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Currency | string | + | |</w:t>
      </w:r>
    </w:p>
    <w:p w14:paraId="3663FE46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BANK_PRODUCT_HOST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BankProduct | string | + | |</w:t>
      </w:r>
    </w:p>
    <w:p w14:paraId="351EA31D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BUS_MANAGER_HOST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BusManager | string | + | |</w:t>
      </w:r>
    </w:p>
    <w:p w14:paraId="736467A6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REGMANAGER_HOST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RegManager | string | + | |</w:t>
      </w:r>
    </w:p>
    <w:p w14:paraId="6DE93C85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USER_SETTINGS_HOST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UserSettings | string | + | |</w:t>
      </w:r>
    </w:p>
    <w:p w14:paraId="27C3A5D7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SALT | </w:t>
      </w:r>
      <w:r>
        <w:t>Соль</w:t>
      </w:r>
      <w:r w:rsidRPr="00331718">
        <w:rPr>
          <w:lang w:val="en-US"/>
        </w:rPr>
        <w:t xml:space="preserve"> | string | + | |</w:t>
      </w:r>
    </w:p>
    <w:p w14:paraId="17BDF5C3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# </w:t>
      </w:r>
      <w:r>
        <w:t>ЦУП</w:t>
      </w:r>
      <w:r w:rsidRPr="00331718">
        <w:rPr>
          <w:lang w:val="en-US"/>
        </w:rPr>
        <w:t xml:space="preserve"> | | | | |</w:t>
      </w:r>
    </w:p>
    <w:p w14:paraId="6D89E658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GCPAY_DATASOURCE_LOCAL | </w:t>
      </w:r>
      <w:r>
        <w:t>Вкл</w:t>
      </w:r>
      <w:r w:rsidRPr="00331718">
        <w:rPr>
          <w:lang w:val="en-US"/>
        </w:rPr>
        <w:t>/</w:t>
      </w:r>
      <w:r>
        <w:t>выкл</w:t>
      </w:r>
      <w:r w:rsidRPr="00331718">
        <w:rPr>
          <w:lang w:val="en-US"/>
        </w:rPr>
        <w:t xml:space="preserve"> </w:t>
      </w:r>
      <w:r>
        <w:t>локального</w:t>
      </w:r>
      <w:r w:rsidRPr="00331718">
        <w:rPr>
          <w:lang w:val="en-US"/>
        </w:rPr>
        <w:t xml:space="preserve"> </w:t>
      </w:r>
      <w:r>
        <w:t>источника</w:t>
      </w:r>
      <w:r w:rsidRPr="00331718">
        <w:rPr>
          <w:lang w:val="en-US"/>
        </w:rPr>
        <w:t xml:space="preserve"> </w:t>
      </w:r>
      <w:r>
        <w:t>данных</w:t>
      </w:r>
      <w:r w:rsidRPr="00331718">
        <w:rPr>
          <w:lang w:val="en-US"/>
        </w:rPr>
        <w:t xml:space="preserve"> GCPay | boolean | + | |</w:t>
      </w:r>
    </w:p>
    <w:p w14:paraId="5E56BA20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GCPAY_BASE_URI | </w:t>
      </w:r>
      <w:r>
        <w:t>Адрес</w:t>
      </w:r>
      <w:r w:rsidRPr="00331718">
        <w:rPr>
          <w:lang w:val="en-US"/>
        </w:rPr>
        <w:t xml:space="preserve"> API GCPay | string | + | http://194.85.126.103:10212 |</w:t>
      </w:r>
    </w:p>
    <w:p w14:paraId="402F36B7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GCPAY_VERSION | </w:t>
      </w:r>
      <w:r>
        <w:t>Версия</w:t>
      </w:r>
      <w:r w:rsidRPr="00331718">
        <w:rPr>
          <w:lang w:val="en-US"/>
        </w:rPr>
        <w:t xml:space="preserve"> </w:t>
      </w:r>
      <w:r>
        <w:t>протокола</w:t>
      </w:r>
      <w:r w:rsidRPr="00331718">
        <w:rPr>
          <w:lang w:val="en-US"/>
        </w:rPr>
        <w:t xml:space="preserve"> GCPay | string | + | 7 |</w:t>
      </w:r>
    </w:p>
    <w:p w14:paraId="6E52E331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GCPAY_VERSION_MINOR | </w:t>
      </w:r>
      <w:r>
        <w:t>Минорная</w:t>
      </w:r>
      <w:r w:rsidRPr="00331718">
        <w:rPr>
          <w:lang w:val="en-US"/>
        </w:rPr>
        <w:t xml:space="preserve"> </w:t>
      </w:r>
      <w:r>
        <w:t>версия</w:t>
      </w:r>
      <w:r w:rsidRPr="00331718">
        <w:rPr>
          <w:lang w:val="en-US"/>
        </w:rPr>
        <w:t xml:space="preserve"> GCPay | string | + | 2018-12-02 |</w:t>
      </w:r>
    </w:p>
    <w:p w14:paraId="7CE2D166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| GCPAY_TERM_ID | ??? | string | + | D000002 |</w:t>
      </w:r>
    </w:p>
    <w:p w14:paraId="248826F9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GCPAY_CLIENT_LANG | </w:t>
      </w:r>
      <w:r>
        <w:t>Язык</w:t>
      </w:r>
      <w:r w:rsidRPr="00331718">
        <w:rPr>
          <w:lang w:val="en-US"/>
        </w:rPr>
        <w:t xml:space="preserve"> | string | + | ru |</w:t>
      </w:r>
    </w:p>
    <w:p w14:paraId="164BEE1C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GCPAY_SHOW_DEFAULT_ERROR_MESSAGE | </w:t>
      </w:r>
      <w:r>
        <w:t>Вкл</w:t>
      </w:r>
      <w:r w:rsidRPr="00331718">
        <w:rPr>
          <w:lang w:val="en-US"/>
        </w:rPr>
        <w:t>/</w:t>
      </w:r>
      <w:r>
        <w:t>выкл</w:t>
      </w:r>
      <w:r w:rsidRPr="00331718">
        <w:rPr>
          <w:lang w:val="en-US"/>
        </w:rPr>
        <w:t xml:space="preserve"> </w:t>
      </w:r>
      <w:r>
        <w:t>отображение</w:t>
      </w:r>
      <w:r w:rsidRPr="00331718">
        <w:rPr>
          <w:lang w:val="en-US"/>
        </w:rPr>
        <w:t xml:space="preserve"> </w:t>
      </w:r>
      <w:r>
        <w:t>отображение</w:t>
      </w:r>
      <w:r w:rsidRPr="00331718">
        <w:rPr>
          <w:lang w:val="en-US"/>
        </w:rPr>
        <w:t xml:space="preserve"> </w:t>
      </w:r>
      <w:r>
        <w:t>сообщения</w:t>
      </w:r>
      <w:r w:rsidRPr="00331718">
        <w:rPr>
          <w:lang w:val="en-US"/>
        </w:rPr>
        <w:t>-</w:t>
      </w:r>
      <w:r>
        <w:t>заглушки</w:t>
      </w:r>
      <w:r w:rsidRPr="00331718">
        <w:rPr>
          <w:lang w:val="en-US"/>
        </w:rPr>
        <w:t xml:space="preserve"> </w:t>
      </w:r>
      <w:r>
        <w:t>на</w:t>
      </w:r>
      <w:r w:rsidRPr="00331718">
        <w:rPr>
          <w:lang w:val="en-US"/>
        </w:rPr>
        <w:t xml:space="preserve"> </w:t>
      </w:r>
      <w:r>
        <w:t>не</w:t>
      </w:r>
      <w:r w:rsidRPr="00331718">
        <w:rPr>
          <w:lang w:val="en-US"/>
        </w:rPr>
        <w:t xml:space="preserve"> </w:t>
      </w:r>
      <w:r>
        <w:t>известную</w:t>
      </w:r>
      <w:r w:rsidRPr="00331718">
        <w:rPr>
          <w:lang w:val="en-US"/>
        </w:rPr>
        <w:t xml:space="preserve"> </w:t>
      </w:r>
      <w:r>
        <w:t>ошибку</w:t>
      </w:r>
      <w:r w:rsidRPr="00331718">
        <w:rPr>
          <w:lang w:val="en-US"/>
        </w:rPr>
        <w:t xml:space="preserve"> | bool | - | true |</w:t>
      </w:r>
    </w:p>
    <w:p w14:paraId="79FA5EDE" w14:textId="77777777" w:rsidR="00331718" w:rsidRDefault="00331718" w:rsidP="00331718">
      <w:r>
        <w:t>| GCPAY_EXCLUDE_GROUPS | ID групп, которые нужно скрыть (через запятую) | string | + | |</w:t>
      </w:r>
    </w:p>
    <w:p w14:paraId="15165B6B" w14:textId="77777777" w:rsidR="00331718" w:rsidRDefault="00331718" w:rsidP="00331718">
      <w:r>
        <w:t>| GCPAY_FAKE_PAYMENT_EXECUTION | Включить фейковую обработку платежа (без отправки в ЦУП) | bool | - | false |</w:t>
      </w:r>
    </w:p>
    <w:p w14:paraId="15BDD996" w14:textId="77777777" w:rsidR="00331718" w:rsidRDefault="00331718" w:rsidP="00331718">
      <w:r>
        <w:t>| GCPAY_PAYMENT_SERVICE_IS_SUSPEND | Идентификатор ЦУП-услуги для жесткого установки флага isSuspend=true | string | - | |</w:t>
      </w:r>
    </w:p>
    <w:p w14:paraId="2F510E6F" w14:textId="77777777" w:rsidR="00331718" w:rsidRDefault="00331718" w:rsidP="00331718">
      <w:r>
        <w:t>| GCPAY_LOG_REQUEST_NAMES | кастомный набор методов для логирование запросов ЦУП-а | string | - | ReqCalcFee,ReqCalcForm,ReqCheckPay,ReqAuthDebit |</w:t>
      </w:r>
    </w:p>
    <w:p w14:paraId="53A381FA" w14:textId="77777777" w:rsidR="00331718" w:rsidRDefault="00331718" w:rsidP="00331718">
      <w:r>
        <w:t>| # ЦУП Группы услуг | | | |</w:t>
      </w:r>
    </w:p>
    <w:p w14:paraId="42BE42DD" w14:textId="77777777" w:rsidR="00331718" w:rsidRDefault="00331718" w:rsidP="00331718">
      <w:r>
        <w:t>| GCPAY_GROUP_ROOT | Идентификатор ЦУП-группы услуг: основное меню | string | + | |</w:t>
      </w:r>
    </w:p>
    <w:p w14:paraId="1817F978" w14:textId="77777777" w:rsidR="00331718" w:rsidRDefault="00331718" w:rsidP="00331718">
      <w:r>
        <w:t>| GCPAY_GROUP_COMMUNICATION | Идентификатор ЦУП-группы услуг: сотовые | string | + | |</w:t>
      </w:r>
    </w:p>
    <w:p w14:paraId="6ACA3A9F" w14:textId="77777777" w:rsidR="00331718" w:rsidRDefault="00331718" w:rsidP="00331718">
      <w:r>
        <w:t>| GCPAY_GROUP_COMMUNAL | Идентификатор ЦУП-группы услуг: жкх | string | + | |</w:t>
      </w:r>
    </w:p>
    <w:p w14:paraId="6B37D148" w14:textId="77777777" w:rsidR="00331718" w:rsidRDefault="00331718" w:rsidP="00331718">
      <w:r>
        <w:t>| GCPAY_GROUP_PUBLIC_SERVICES | Идентификатор ЦУП-группы услуг: госуслуги | string | + | |</w:t>
      </w:r>
    </w:p>
    <w:p w14:paraId="5764AA2C" w14:textId="77777777" w:rsidR="00331718" w:rsidRDefault="00331718" w:rsidP="00331718">
      <w:r>
        <w:t>| GCPAY_GROUP_TV | Идентификатор ЦУП-группы услуг:  тв | string | + | |</w:t>
      </w:r>
    </w:p>
    <w:p w14:paraId="4BE12CEE" w14:textId="77777777" w:rsidR="00331718" w:rsidRDefault="00331718" w:rsidP="00331718">
      <w:r>
        <w:t>| GCPAY_GROUP_INTERNET | Идентификатор ЦУП-группы услуг: интернет | string | + | |</w:t>
      </w:r>
    </w:p>
    <w:p w14:paraId="1885833A" w14:textId="77777777" w:rsidR="00331718" w:rsidRDefault="00331718" w:rsidP="00331718">
      <w:r>
        <w:t>| GCPAY_GROUP_DIGITAL_MONEY | Идентификатор ЦУП-группы услуг: электронные кошельки | string | + | |</w:t>
      </w:r>
    </w:p>
    <w:p w14:paraId="5507F69A" w14:textId="77777777" w:rsidR="00331718" w:rsidRDefault="00331718" w:rsidP="00331718">
      <w:r>
        <w:t>| GCPAY_GROUP_KINDERGARTEN | Идентификатор ЦУП-группы услуг: детские сады | string | + | |</w:t>
      </w:r>
    </w:p>
    <w:p w14:paraId="2D8C4411" w14:textId="77777777" w:rsidR="00331718" w:rsidRDefault="00331718" w:rsidP="00331718">
      <w:r>
        <w:t>| GCPAY_GROUP_TRANSFER | Идентификатор ЦУП-группы услуг: переводы | string | + | |</w:t>
      </w:r>
    </w:p>
    <w:p w14:paraId="791C1D02" w14:textId="77777777" w:rsidR="00331718" w:rsidRDefault="00331718" w:rsidP="00331718">
      <w:r>
        <w:t>| GCPAY_GROUP_PHONE | Идентификатор ЦУП-группы услуг: Телефония | string | + | |</w:t>
      </w:r>
    </w:p>
    <w:p w14:paraId="4691D7F4" w14:textId="77777777" w:rsidR="00331718" w:rsidRDefault="00331718" w:rsidP="00331718">
      <w:r>
        <w:t>| GCPAY_GROUP_SECURITY_SYSTEM | Идентификатор ЦУП-группы услуг: Охранные системы | string | + | |</w:t>
      </w:r>
    </w:p>
    <w:p w14:paraId="641679CA" w14:textId="77777777" w:rsidR="00331718" w:rsidRDefault="00331718" w:rsidP="00331718">
      <w:r>
        <w:t>| GCPAY_GROUP_COMMERCE | Идентификатор ЦУП-группы услуг: Коммерция | string | + | |</w:t>
      </w:r>
    </w:p>
    <w:p w14:paraId="4D4B2588" w14:textId="77777777" w:rsidR="00331718" w:rsidRDefault="00331718" w:rsidP="00331718">
      <w:r>
        <w:t>| GCPAY_GROUP_INSURANCE | Идентификатор ЦУП-группы услуг: Страхование | string | + | |</w:t>
      </w:r>
    </w:p>
    <w:p w14:paraId="56EBA281" w14:textId="77777777" w:rsidR="00331718" w:rsidRDefault="00331718" w:rsidP="00331718">
      <w:r>
        <w:t>| GCPAY_GROUP_TRAVEL | Идентификатор ЦУП-группы услуг: Транспорт и путешествия | string | + | |</w:t>
      </w:r>
    </w:p>
    <w:p w14:paraId="28C60F5F" w14:textId="77777777" w:rsidR="00331718" w:rsidRDefault="00331718" w:rsidP="00331718">
      <w:r>
        <w:t>| GCPAY_GROUP_OTHER | Идентификатор ЦУП-группы услуг: Прочие | string | + | |</w:t>
      </w:r>
    </w:p>
    <w:p w14:paraId="5148878D" w14:textId="77777777" w:rsidR="00331718" w:rsidRDefault="00331718" w:rsidP="00331718">
      <w:r>
        <w:t>| GCPAY_GROUP_ENTERTAINMENT | Идентификатор ЦУП-группы услуг: Развлечения | string | + | |</w:t>
      </w:r>
    </w:p>
    <w:p w14:paraId="66851678" w14:textId="77777777" w:rsidR="00331718" w:rsidRDefault="00331718" w:rsidP="00331718">
      <w:r>
        <w:t>| GCPAY_GROUP_CHARITY | Идентификатор ЦУП-группы услуг: Благотворительность | string | + | |</w:t>
      </w:r>
    </w:p>
    <w:p w14:paraId="1ABBE92A" w14:textId="77777777" w:rsidR="00331718" w:rsidRDefault="00331718" w:rsidP="00331718">
      <w:r>
        <w:t>| GCPAY_GROUP_EDUCATION | Идентификатор ЦУП-группы услуг: Обучение | string | + | |</w:t>
      </w:r>
    </w:p>
    <w:p w14:paraId="35ECB57E" w14:textId="77777777" w:rsidR="00331718" w:rsidRDefault="00331718" w:rsidP="00331718">
      <w:r>
        <w:t>| # ЦУП Услуги | | | |</w:t>
      </w:r>
    </w:p>
    <w:p w14:paraId="54FB7651" w14:textId="77777777" w:rsidR="00331718" w:rsidRDefault="00331718" w:rsidP="00331718">
      <w:r>
        <w:t>| GCPAY_INTERNAL_TO_YOURSELF | Идентификатор ЦУП-услуги: Внутрибанковские переводы между счетами клиента c конверсией | string | + | |</w:t>
      </w:r>
    </w:p>
    <w:p w14:paraId="4DF6EF92" w14:textId="77777777" w:rsidR="00331718" w:rsidRDefault="00331718" w:rsidP="00331718">
      <w:r>
        <w:t>| GCPAY_EXTERNAL_TO_YOURSELF | Идентификатор ЦУП-услуги: Перевод себе в другой банк | string | + | |</w:t>
      </w:r>
    </w:p>
    <w:p w14:paraId="15518E55" w14:textId="77777777" w:rsidR="00331718" w:rsidRDefault="00331718" w:rsidP="00331718">
      <w:r>
        <w:t>| GCPAY_EXTERNAL_TO_PERSON | Идентификатор ЦУП-услуги: Перевод на счет в другом банке другому физическому лицу | string | + | |</w:t>
      </w:r>
    </w:p>
    <w:p w14:paraId="74CE01A2" w14:textId="77777777" w:rsidR="00331718" w:rsidRDefault="00331718" w:rsidP="00331718">
      <w:r>
        <w:t>| GCPAY_EXTERNAL_TO_COMPANY | Идентификатор ЦУП-услуги: Юридическим лицам или ИП | string | + | |</w:t>
      </w:r>
    </w:p>
    <w:p w14:paraId="1E218AE1" w14:textId="77777777" w:rsidR="00331718" w:rsidRDefault="00331718" w:rsidP="00331718">
      <w:r>
        <w:t>| GCPAY_INTERNAL_BY_PHONE | Идентификатор ЦУП-услуги: По номеру телефона | string | + | |</w:t>
      </w:r>
    </w:p>
    <w:p w14:paraId="07D9AA4A" w14:textId="77777777" w:rsidR="00331718" w:rsidRDefault="00331718" w:rsidP="00331718">
      <w:r>
        <w:t>| GCPAY_INTERNAL_BY_CARD_NUMBER | Идентификатор ЦУП-услуги: По номеру карты | string | + | |</w:t>
      </w:r>
    </w:p>
    <w:p w14:paraId="44669679" w14:textId="6B515F2E" w:rsidR="00331718" w:rsidRDefault="00331718" w:rsidP="00331718">
      <w:r>
        <w:t>| GCPAY_INTERNAL_BY_ACCOUNT | Идентификатор ЦУП-услуги: Клиенту Банка по номеру счета | string | + | |</w:t>
      </w:r>
    </w:p>
    <w:p w14:paraId="2EA785A3" w14:textId="77777777" w:rsidR="00331718" w:rsidRDefault="00331718" w:rsidP="00331718">
      <w:r>
        <w:t>| GCPAY_BUDGET_TO_COMPANY | Идентификатор ЦУП-услуги: Бюджетные организации | string | + | |</w:t>
      </w:r>
    </w:p>
    <w:p w14:paraId="6BBE8458" w14:textId="77777777" w:rsidR="00331718" w:rsidRDefault="00331718" w:rsidP="00331718">
      <w:r>
        <w:t>| GCPAY_BUDGET_TAX | Идентификатор ЦУП-услуги: Налоги и сборы | string | + | |</w:t>
      </w:r>
    </w:p>
    <w:p w14:paraId="06E824C6" w14:textId="77777777" w:rsidR="00331718" w:rsidRDefault="00331718" w:rsidP="00331718">
      <w:r>
        <w:t>| GCPAY_CURRENCY_TRANSFER | Идентификатор ЦУП-услуги: SWIFT перевод другому | string | + | |</w:t>
      </w:r>
    </w:p>
    <w:p w14:paraId="12D77CB3" w14:textId="77777777" w:rsidR="00331718" w:rsidRDefault="00331718" w:rsidP="00331718">
      <w:r>
        <w:t>| GCPAY_CURRENCY_TRANSFER_YOURSELF | Идентификатор ЦУП-услуги: SWIFT перевод себе | string | + | |</w:t>
      </w:r>
    </w:p>
    <w:p w14:paraId="6FD79E6A" w14:textId="77777777" w:rsidR="00331718" w:rsidRDefault="00331718" w:rsidP="00331718">
      <w:r>
        <w:t>| GCPAY_OTHER_CARD | Идентификатор ЦУП-услуги: МИР/VISA/MasterCard (Maestro) РФ | string | + | |</w:t>
      </w:r>
    </w:p>
    <w:p w14:paraId="3DE53BF9" w14:textId="77777777" w:rsidR="00331718" w:rsidRDefault="00331718" w:rsidP="00331718">
      <w:r>
        <w:t>| GCPAY_EXTERNAL_FROM_CARD | Идентификатор ЦУП-услуги: С карты другого банка | string | + | |</w:t>
      </w:r>
    </w:p>
    <w:p w14:paraId="1E3A95DA" w14:textId="77777777" w:rsidR="00331718" w:rsidRDefault="00331718" w:rsidP="00331718">
      <w:r>
        <w:t>| GCPAY_FINE_BY_UIN | Идентификатор ЦУП-услуги: Оплата штрафов по УИН | string | + | |</w:t>
      </w:r>
    </w:p>
    <w:p w14:paraId="4893903B" w14:textId="77777777" w:rsidR="00331718" w:rsidRDefault="00331718" w:rsidP="00331718">
      <w:r>
        <w:t>| GCPAY_COMMUNAL_MSK | Идентификатор ЦУП-услуги: ЖКУ Москва | string | + | |</w:t>
      </w:r>
    </w:p>
    <w:p w14:paraId="6010FE93" w14:textId="77777777" w:rsidR="00331718" w:rsidRDefault="00331718" w:rsidP="00331718">
      <w:r>
        <w:t>| # QIWI | | | | |</w:t>
      </w:r>
    </w:p>
    <w:p w14:paraId="070330C3" w14:textId="77777777" w:rsidR="00331718" w:rsidRDefault="00331718" w:rsidP="00331718">
      <w:r>
        <w:t>| QIWI_API_URL | Адрес API Qiwi | string | + | https://api-test.qiwi.com/partner/b2b2c-subscriptions-api/ |</w:t>
      </w:r>
    </w:p>
    <w:p w14:paraId="207256C6" w14:textId="77777777" w:rsidR="00331718" w:rsidRDefault="00331718" w:rsidP="00331718">
      <w:r>
        <w:t>| QIWI_AGENT_ID | Идентификатор агента | string | + | |</w:t>
      </w:r>
    </w:p>
    <w:p w14:paraId="5D77AAAB" w14:textId="77777777" w:rsidR="00331718" w:rsidRDefault="00331718" w:rsidP="00331718">
      <w:r>
        <w:t>| QIWI_AUTH_METHOD | Способ аутентификации в Qiwi. TOKEN — аутентификация с токеном, SSL — аутентификация с сертификатом | string | + | |</w:t>
      </w:r>
    </w:p>
    <w:p w14:paraId="52DB3990" w14:textId="77777777" w:rsidR="00331718" w:rsidRDefault="00331718" w:rsidP="00331718">
      <w:r>
        <w:t>| QIWI_AGENT_TOKEN | Токен агента (обязательно, если QIWI_AUTH_METHOD=TOKEN) | string | - | |</w:t>
      </w:r>
    </w:p>
    <w:p w14:paraId="3F3C222E" w14:textId="77777777" w:rsidR="00331718" w:rsidRDefault="00331718" w:rsidP="00331718">
      <w:r>
        <w:t>| QIWI_SSL_CERT_RESOURCE_PATH | Путь к сертификату в директории resources (обязательно, если QIWI_AUTH_METHOD=SSL) | string | - | |</w:t>
      </w:r>
    </w:p>
    <w:p w14:paraId="00F80286" w14:textId="77777777" w:rsidR="00331718" w:rsidRDefault="00331718" w:rsidP="00331718">
      <w:r>
        <w:t>| QIWI_SSL_KEY_RESOURCE_PATH | Путь к приватному ключу в директории resources (обязательно, если QIWI_AUTH_METHOD=SSL) | string | - | |</w:t>
      </w:r>
    </w:p>
    <w:p w14:paraId="458590EB" w14:textId="77777777" w:rsidR="00331718" w:rsidRDefault="00331718" w:rsidP="00331718">
      <w:r>
        <w:t>| QIWI_SSL_CERT_PASSWORD | Пароль для сертификата (обязательно, если QIWI_AUTH_METHOD=SSL) | string | - | |</w:t>
      </w:r>
    </w:p>
    <w:p w14:paraId="301550BA" w14:textId="77777777" w:rsidR="00331718" w:rsidRDefault="00331718" w:rsidP="00331718">
      <w:r>
        <w:t>| # Рапида | | | | |</w:t>
      </w:r>
    </w:p>
    <w:p w14:paraId="3CC6CE35" w14:textId="77777777" w:rsidR="00331718" w:rsidRDefault="00331718" w:rsidP="00331718">
      <w:r>
        <w:t>| RAPIDA_BASE_URI | Адрес API Рапиды | string | + | |</w:t>
      </w:r>
    </w:p>
    <w:p w14:paraId="31E18A8A" w14:textId="77777777" w:rsidR="00331718" w:rsidRDefault="00331718" w:rsidP="00331718">
      <w:r>
        <w:t>| RAPIDA_METHOD | Функция рапиды | string | + | |</w:t>
      </w:r>
    </w:p>
    <w:p w14:paraId="348CAE52" w14:textId="77777777" w:rsidR="00331718" w:rsidRDefault="00331718" w:rsidP="00331718">
      <w:r>
        <w:t>| # Настройка для файлов | | | | |</w:t>
      </w:r>
    </w:p>
    <w:p w14:paraId="14083FA2" w14:textId="77777777" w:rsidR="00331718" w:rsidRDefault="00331718" w:rsidP="00331718">
      <w:r>
        <w:t>| STATIC_FILES_HOST | Хост, с которого отдавать статику | string | - | |</w:t>
      </w:r>
    </w:p>
    <w:p w14:paraId="1B7DD40A" w14:textId="77777777" w:rsidR="00331718" w:rsidRDefault="00331718" w:rsidP="00331718">
      <w:r>
        <w:t>| STATIC_SUB_DIR_ALIAS | Alias для микросервиса при отдачи статики | string | - | payment-gate |</w:t>
      </w:r>
    </w:p>
    <w:p w14:paraId="453C4139" w14:textId="77777777" w:rsidR="00331718" w:rsidRDefault="00331718" w:rsidP="00331718">
      <w:r>
        <w:t>| SBP_AMOUNT_THRESHOLD | Погор суммы для СБП, после которой будут отправляться дополнительные поля | string | - | 15000 |</w:t>
      </w:r>
    </w:p>
    <w:p w14:paraId="339F0D63" w14:textId="77777777" w:rsidR="00331718" w:rsidRDefault="00331718" w:rsidP="00331718">
      <w:r>
        <w:t>| # Настройка для антифрода| | | | |</w:t>
      </w:r>
    </w:p>
    <w:p w14:paraId="77D15518" w14:textId="77777777" w:rsidR="00331718" w:rsidRDefault="00331718" w:rsidP="00331718">
      <w:r>
        <w:t>| ANTI_FRAUD_ENABLE | Вкл/Выкл отправку данных в антифрод и анализ его ответа. | boolean | - | false |</w:t>
      </w:r>
    </w:p>
    <w:p w14:paraId="044FBDDF" w14:textId="34BA7A86" w:rsidR="00E96615" w:rsidRDefault="00E96615" w:rsidP="00E96615"/>
    <w:p w14:paraId="70FB2372" w14:textId="5ECDD217" w:rsidR="00331718" w:rsidRDefault="00331718" w:rsidP="00E96615">
      <w:r>
        <w:t>____________________________________________________________________________</w:t>
      </w:r>
    </w:p>
    <w:p w14:paraId="19019C0B" w14:textId="738B85E2" w:rsidR="00331718" w:rsidRDefault="00331718" w:rsidP="00E96615"/>
    <w:p w14:paraId="432EA261" w14:textId="77777777" w:rsidR="00331718" w:rsidRDefault="00331718" w:rsidP="00331718">
      <w:r>
        <w:t># Инструкция по развёртыванию</w:t>
      </w:r>
    </w:p>
    <w:p w14:paraId="6F182B9E" w14:textId="77777777" w:rsidR="00331718" w:rsidRDefault="00331718" w:rsidP="00331718">
      <w:r>
        <w:t>Собрать образ сервиса</w:t>
      </w:r>
    </w:p>
    <w:p w14:paraId="0D4E3813" w14:textId="77777777" w:rsidR="00331718" w:rsidRPr="0049583F" w:rsidRDefault="00331718" w:rsidP="00331718">
      <w:r w:rsidRPr="0049583F">
        <w:t>```</w:t>
      </w:r>
      <w:r w:rsidRPr="00331718">
        <w:rPr>
          <w:lang w:val="en-US"/>
        </w:rPr>
        <w:t>bash</w:t>
      </w:r>
    </w:p>
    <w:p w14:paraId="0CC9E521" w14:textId="77777777" w:rsidR="00331718" w:rsidRPr="00E06E5F" w:rsidRDefault="00331718" w:rsidP="00331718">
      <w:r w:rsidRPr="00331718">
        <w:rPr>
          <w:lang w:val="en-US"/>
        </w:rPr>
        <w:t>docker</w:t>
      </w:r>
      <w:r w:rsidRPr="00E06E5F">
        <w:t xml:space="preserve"> </w:t>
      </w:r>
      <w:r w:rsidRPr="00331718">
        <w:rPr>
          <w:lang w:val="en-US"/>
        </w:rPr>
        <w:t>build</w:t>
      </w:r>
      <w:r w:rsidRPr="00E06E5F">
        <w:t xml:space="preserve"> . -</w:t>
      </w:r>
      <w:r w:rsidRPr="00331718">
        <w:rPr>
          <w:lang w:val="en-US"/>
        </w:rPr>
        <w:t>t</w:t>
      </w:r>
      <w:r w:rsidRPr="00E06E5F">
        <w:t xml:space="preserve"> </w:t>
      </w:r>
      <w:r w:rsidRPr="00331718">
        <w:rPr>
          <w:lang w:val="en-US"/>
        </w:rPr>
        <w:t>postie</w:t>
      </w:r>
      <w:r w:rsidRPr="00E06E5F">
        <w:t>:</w:t>
      </w:r>
      <w:r w:rsidRPr="00331718">
        <w:rPr>
          <w:lang w:val="en-US"/>
        </w:rPr>
        <w:t>latest</w:t>
      </w:r>
      <w:r w:rsidRPr="00E06E5F">
        <w:t xml:space="preserve"> --</w:t>
      </w:r>
      <w:r w:rsidRPr="00331718">
        <w:rPr>
          <w:lang w:val="en-US"/>
        </w:rPr>
        <w:t>pull</w:t>
      </w:r>
    </w:p>
    <w:p w14:paraId="3867ED9E" w14:textId="77777777" w:rsidR="00331718" w:rsidRDefault="00331718" w:rsidP="00331718">
      <w:r>
        <w:t>```</w:t>
      </w:r>
    </w:p>
    <w:p w14:paraId="06139CF2" w14:textId="77777777" w:rsidR="00331718" w:rsidRDefault="00331718" w:rsidP="00331718"/>
    <w:p w14:paraId="39789B86" w14:textId="77777777" w:rsidR="00331718" w:rsidRDefault="00331718" w:rsidP="00331718">
      <w:r>
        <w:t>Подготовить файл с переменными окружения. Описание переменных окружения [ниже](#переменные-окружения)</w:t>
      </w:r>
    </w:p>
    <w:p w14:paraId="62F33294" w14:textId="77777777" w:rsidR="00331718" w:rsidRDefault="00331718" w:rsidP="00331718"/>
    <w:p w14:paraId="26E83BDF" w14:textId="77777777" w:rsidR="00331718" w:rsidRDefault="00331718" w:rsidP="00331718">
      <w:r>
        <w:t>Запустить в фоне контейнер с нужными значениями переменных окружения, пробросить наружу порт 80</w:t>
      </w:r>
    </w:p>
    <w:p w14:paraId="364DA744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```bash</w:t>
      </w:r>
    </w:p>
    <w:p w14:paraId="5C169998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docker run -d -p 8080:80 postie:latest --name postie --env-file .env</w:t>
      </w:r>
    </w:p>
    <w:p w14:paraId="6A0F3767" w14:textId="77777777" w:rsidR="00331718" w:rsidRDefault="00331718" w:rsidP="00331718">
      <w:r>
        <w:t>```</w:t>
      </w:r>
    </w:p>
    <w:p w14:paraId="64CD6CCB" w14:textId="77777777" w:rsidR="00331718" w:rsidRDefault="00331718" w:rsidP="00331718"/>
    <w:p w14:paraId="37D383AF" w14:textId="77777777" w:rsidR="00331718" w:rsidRDefault="00331718" w:rsidP="00331718">
      <w:r>
        <w:t>Инициализировать структуру БД.</w:t>
      </w:r>
    </w:p>
    <w:p w14:paraId="486FA58B" w14:textId="77777777" w:rsidR="00331718" w:rsidRDefault="00331718" w:rsidP="00331718">
      <w:r>
        <w:t>БД с соответствующим именем должна быть создана заранее.</w:t>
      </w:r>
    </w:p>
    <w:p w14:paraId="7E2E9E95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```bash</w:t>
      </w:r>
    </w:p>
    <w:p w14:paraId="5D86B935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docker exec -ti postie bash -c \</w:t>
      </w:r>
    </w:p>
    <w:p w14:paraId="147C027E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"cd /var/www/app/src &amp;&amp; php artisan doctrine:migrations:migrate"</w:t>
      </w:r>
    </w:p>
    <w:p w14:paraId="74786640" w14:textId="77777777" w:rsidR="00331718" w:rsidRDefault="00331718" w:rsidP="00331718">
      <w:r>
        <w:t>```</w:t>
      </w:r>
    </w:p>
    <w:p w14:paraId="49F79438" w14:textId="77777777" w:rsidR="00331718" w:rsidRDefault="00331718" w:rsidP="00331718"/>
    <w:p w14:paraId="39FE02A2" w14:textId="77777777" w:rsidR="00331718" w:rsidRDefault="00331718" w:rsidP="00331718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60B7D5F8" w14:textId="77777777" w:rsidR="00331718" w:rsidRDefault="00331718" w:rsidP="00331718"/>
    <w:p w14:paraId="07987220" w14:textId="77777777" w:rsidR="00331718" w:rsidRDefault="00331718" w:rsidP="00331718">
      <w:r>
        <w:t># Переменные окружения</w:t>
      </w:r>
    </w:p>
    <w:p w14:paraId="7E5EDFBB" w14:textId="77777777" w:rsidR="00331718" w:rsidRDefault="00331718" w:rsidP="00331718"/>
    <w:p w14:paraId="18BA0C49" w14:textId="77777777" w:rsidR="00331718" w:rsidRPr="00331718" w:rsidRDefault="00331718" w:rsidP="00331718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331718">
        <w:rPr>
          <w:lang w:val="en-US"/>
        </w:rPr>
        <w:t>|</w:t>
      </w:r>
    </w:p>
    <w:p w14:paraId="34761008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| ------ | ------ | ------ | ------ | ------ |</w:t>
      </w:r>
    </w:p>
    <w:p w14:paraId="3051CFA2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APP_ENV | </w:t>
      </w:r>
      <w:r>
        <w:t>Текущее</w:t>
      </w:r>
      <w:r w:rsidRPr="00331718">
        <w:rPr>
          <w:lang w:val="en-US"/>
        </w:rPr>
        <w:t xml:space="preserve"> </w:t>
      </w:r>
      <w:r>
        <w:t>окружение</w:t>
      </w:r>
      <w:r w:rsidRPr="00331718">
        <w:rPr>
          <w:lang w:val="en-US"/>
        </w:rPr>
        <w:t xml:space="preserve"> | **local**, **test**, **testing**, **production** | - | production |</w:t>
      </w:r>
    </w:p>
    <w:p w14:paraId="4D9753B1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APP_DEBUG | </w:t>
      </w:r>
      <w:r>
        <w:t>Режим</w:t>
      </w:r>
      <w:r w:rsidRPr="00331718">
        <w:rPr>
          <w:lang w:val="en-US"/>
        </w:rPr>
        <w:t xml:space="preserve"> </w:t>
      </w:r>
      <w:r>
        <w:t>отладки</w:t>
      </w:r>
      <w:r w:rsidRPr="00331718">
        <w:rPr>
          <w:lang w:val="en-US"/>
        </w:rPr>
        <w:t xml:space="preserve"> | boolean | - | false |</w:t>
      </w:r>
    </w:p>
    <w:p w14:paraId="41727EF9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APP_TIMEZONE | </w:t>
      </w:r>
      <w:r>
        <w:t>Часовой</w:t>
      </w:r>
      <w:r w:rsidRPr="00331718">
        <w:rPr>
          <w:lang w:val="en-US"/>
        </w:rPr>
        <w:t xml:space="preserve"> </w:t>
      </w:r>
      <w:r>
        <w:t>пояс</w:t>
      </w:r>
      <w:r w:rsidRPr="00331718">
        <w:rPr>
          <w:lang w:val="en-US"/>
        </w:rPr>
        <w:t xml:space="preserve"> | string | - | UTC |</w:t>
      </w:r>
    </w:p>
    <w:p w14:paraId="607DEFD8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APP_SERVICE_NAME | </w:t>
      </w:r>
      <w:r>
        <w:t>Название</w:t>
      </w:r>
      <w:r w:rsidRPr="00331718">
        <w:rPr>
          <w:lang w:val="en-US"/>
        </w:rPr>
        <w:t xml:space="preserve"> </w:t>
      </w:r>
      <w:r>
        <w:t>сервиса</w:t>
      </w:r>
      <w:r w:rsidRPr="00331718">
        <w:rPr>
          <w:lang w:val="en-US"/>
        </w:rPr>
        <w:t xml:space="preserve"> | string | + |  |</w:t>
      </w:r>
    </w:p>
    <w:p w14:paraId="5A67260E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APP_LOCALE | </w:t>
      </w:r>
      <w:r>
        <w:t>Локаль</w:t>
      </w:r>
      <w:r w:rsidRPr="00331718">
        <w:rPr>
          <w:lang w:val="en-US"/>
        </w:rPr>
        <w:t xml:space="preserve"> | </w:t>
      </w:r>
      <w:r>
        <w:t>Справочник</w:t>
      </w:r>
      <w:r w:rsidRPr="00331718">
        <w:rPr>
          <w:lang w:val="en-US"/>
        </w:rPr>
        <w:t xml:space="preserve"> **en**, **ru** | - | en |</w:t>
      </w:r>
    </w:p>
    <w:p w14:paraId="422BD934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APP_FALLBACK_LOCALE | </w:t>
      </w:r>
      <w:r>
        <w:t>Резервная</w:t>
      </w:r>
      <w:r w:rsidRPr="00331718">
        <w:rPr>
          <w:lang w:val="en-US"/>
        </w:rPr>
        <w:t xml:space="preserve"> </w:t>
      </w:r>
      <w:r>
        <w:t>локаль</w:t>
      </w:r>
      <w:r w:rsidRPr="00331718">
        <w:rPr>
          <w:lang w:val="en-US"/>
        </w:rPr>
        <w:t xml:space="preserve"> | </w:t>
      </w:r>
      <w:r>
        <w:t>Справочник</w:t>
      </w:r>
      <w:r w:rsidRPr="00331718">
        <w:rPr>
          <w:lang w:val="en-US"/>
        </w:rPr>
        <w:t xml:space="preserve"> **en**, **ru** | - | en |</w:t>
      </w:r>
    </w:p>
    <w:p w14:paraId="27386BDF" w14:textId="77777777" w:rsidR="00331718" w:rsidRDefault="00331718" w:rsidP="00331718">
      <w:r>
        <w:t>| LOG_CHANNEL | Канал логирования по-умолчанию. Для логирования в stdout указать dockerlogs2 | string | - | stack |</w:t>
      </w:r>
    </w:p>
    <w:p w14:paraId="3A8F0488" w14:textId="77777777" w:rsidR="00331718" w:rsidRDefault="00331718" w:rsidP="00331718">
      <w:r>
        <w:t>| CACHE_DRIVER | Драйвер кеша по-умолчанию | string | - | file |</w:t>
      </w:r>
    </w:p>
    <w:p w14:paraId="1BADA9EE" w14:textId="77777777" w:rsidR="00331718" w:rsidRDefault="00331718" w:rsidP="00331718">
      <w:r>
        <w:t>| QUEUE_DRIVER | Драйвер очереди по-умолчанию | string | - | sync |</w:t>
      </w:r>
    </w:p>
    <w:p w14:paraId="705CBEBD" w14:textId="77777777" w:rsidR="00331718" w:rsidRDefault="00331718" w:rsidP="00331718">
      <w:r>
        <w:t>| DB_CONNECTION | Драйвер подключения к БД | string | + | pgsql |</w:t>
      </w:r>
    </w:p>
    <w:p w14:paraId="310E4A1A" w14:textId="77777777" w:rsidR="00331718" w:rsidRDefault="00331718" w:rsidP="00331718">
      <w:r>
        <w:t>| DB_HOST | Адрес сервера БД | string | + |  |</w:t>
      </w:r>
    </w:p>
    <w:p w14:paraId="0C3DA196" w14:textId="77777777" w:rsidR="00331718" w:rsidRDefault="00331718" w:rsidP="00331718">
      <w:r>
        <w:t>| DB_PORT | Порт сервера БД | string | + | 5432 |</w:t>
      </w:r>
    </w:p>
    <w:p w14:paraId="336CBEAD" w14:textId="77777777" w:rsidR="00331718" w:rsidRDefault="00331718" w:rsidP="00331718">
      <w:r>
        <w:t>| DB_DATABASE | Название базы данных | string | + | postie |</w:t>
      </w:r>
    </w:p>
    <w:p w14:paraId="6DDBBBC0" w14:textId="77777777" w:rsidR="00331718" w:rsidRDefault="00331718" w:rsidP="00331718">
      <w:r>
        <w:t>| DB_USERNAME | Имя пользователя БД | string | + | |</w:t>
      </w:r>
    </w:p>
    <w:p w14:paraId="21BEAAD7" w14:textId="77777777" w:rsidR="00331718" w:rsidRDefault="00331718" w:rsidP="00331718">
      <w:r>
        <w:t>| DB_PASSWORD | Пароль пользователя БД | string | + | |</w:t>
      </w:r>
    </w:p>
    <w:p w14:paraId="2AACB7C6" w14:textId="77777777" w:rsidR="00331718" w:rsidRDefault="00331718" w:rsidP="00331718">
      <w:r>
        <w:t>| DOCTRINE_SKIP_SELECT_FROM_LOG | Выкл/вкл логирования SELECT запросов к БД | boolean | - | true |</w:t>
      </w:r>
    </w:p>
    <w:p w14:paraId="3F12ED36" w14:textId="77777777" w:rsidR="00331718" w:rsidRDefault="00331718" w:rsidP="00331718">
      <w:r>
        <w:t>| DOCTRINE_PROXY_AUTOGENERATE | Вкл/выкл автоматической генерации проксирующих классов сущностей | boolean | - | false |</w:t>
      </w:r>
    </w:p>
    <w:p w14:paraId="542318FE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BUS_MANAGER_HOST | </w:t>
      </w:r>
      <w:r>
        <w:t>Адрес</w:t>
      </w:r>
      <w:r w:rsidRPr="00331718">
        <w:rPr>
          <w:lang w:val="en-US"/>
        </w:rPr>
        <w:t xml:space="preserve"> </w:t>
      </w:r>
      <w:r>
        <w:t>компонента</w:t>
      </w:r>
      <w:r w:rsidRPr="00331718">
        <w:rPr>
          <w:lang w:val="en-US"/>
        </w:rPr>
        <w:t xml:space="preserve"> BusManager | string | + | |</w:t>
      </w:r>
    </w:p>
    <w:p w14:paraId="6182A316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SALT | </w:t>
      </w:r>
      <w:r>
        <w:t>Соль</w:t>
      </w:r>
      <w:r w:rsidRPr="00331718">
        <w:rPr>
          <w:lang w:val="en-US"/>
        </w:rPr>
        <w:t xml:space="preserve"> | string | + | |</w:t>
      </w:r>
    </w:p>
    <w:p w14:paraId="6BB76286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SMS_GATE | </w:t>
      </w:r>
      <w:r>
        <w:t>Способ</w:t>
      </w:r>
      <w:r w:rsidRPr="00331718">
        <w:rPr>
          <w:lang w:val="en-US"/>
        </w:rPr>
        <w:t xml:space="preserve"> </w:t>
      </w:r>
      <w:r>
        <w:t>отправки</w:t>
      </w:r>
      <w:r w:rsidRPr="00331718">
        <w:rPr>
          <w:lang w:val="en-US"/>
        </w:rPr>
        <w:t xml:space="preserve"> | string **STUB**, **PROSTOR**, **BUS** | - | STUB |</w:t>
      </w:r>
    </w:p>
    <w:p w14:paraId="754B9F38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SMS_PROSTOR_HOST | </w:t>
      </w:r>
      <w:r>
        <w:t>Адрес</w:t>
      </w:r>
      <w:r w:rsidRPr="00331718">
        <w:rPr>
          <w:lang w:val="en-US"/>
        </w:rPr>
        <w:t xml:space="preserve"> API Prostor SMS | string | + | http://api.prostor-sms.ru/ |</w:t>
      </w:r>
    </w:p>
    <w:p w14:paraId="712820F3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SMS_PROSTOR_LOGIN | </w:t>
      </w:r>
      <w:r>
        <w:t>Логин</w:t>
      </w:r>
      <w:r w:rsidRPr="00331718">
        <w:rPr>
          <w:lang w:val="en-US"/>
        </w:rPr>
        <w:t xml:space="preserve"> Prostor SMS | string | + | |</w:t>
      </w:r>
    </w:p>
    <w:p w14:paraId="2B8502FD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SMS_PROSTOR_PASSWORD | </w:t>
      </w:r>
      <w:r>
        <w:t>Пароль</w:t>
      </w:r>
      <w:r w:rsidRPr="00331718">
        <w:rPr>
          <w:lang w:val="en-US"/>
        </w:rPr>
        <w:t xml:space="preserve"> Prostor SMS | string | + | |</w:t>
      </w:r>
    </w:p>
    <w:p w14:paraId="28D06F5D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 xml:space="preserve">| PUSH_GATE | </w:t>
      </w:r>
      <w:r>
        <w:t>Способ</w:t>
      </w:r>
      <w:r w:rsidRPr="00331718">
        <w:rPr>
          <w:lang w:val="en-US"/>
        </w:rPr>
        <w:t xml:space="preserve"> </w:t>
      </w:r>
      <w:r>
        <w:t>отправки</w:t>
      </w:r>
      <w:r w:rsidRPr="00331718">
        <w:rPr>
          <w:lang w:val="en-US"/>
        </w:rPr>
        <w:t xml:space="preserve"> Push </w:t>
      </w:r>
      <w:r>
        <w:t>уведомлений</w:t>
      </w:r>
      <w:r w:rsidRPr="00331718">
        <w:rPr>
          <w:lang w:val="en-US"/>
        </w:rPr>
        <w:t xml:space="preserve"> | string **PUSH**, **BUS** | - | STUB |</w:t>
      </w:r>
    </w:p>
    <w:p w14:paraId="5F4D1940" w14:textId="77777777" w:rsidR="00331718" w:rsidRPr="00331718" w:rsidRDefault="00331718" w:rsidP="00331718">
      <w:pPr>
        <w:rPr>
          <w:lang w:val="en-US"/>
        </w:rPr>
      </w:pPr>
      <w:r w:rsidRPr="00331718">
        <w:rPr>
          <w:lang w:val="en-US"/>
        </w:rPr>
        <w:t>| MESSAGE_TEMPLATE_AUTO_PAYMENT_NOTIFY | (</w:t>
      </w:r>
      <w:r>
        <w:t>Идентификатор</w:t>
      </w:r>
      <w:r w:rsidRPr="00331718">
        <w:rPr>
          <w:lang w:val="en-US"/>
        </w:rPr>
        <w:t xml:space="preserve"> </w:t>
      </w:r>
      <w:r>
        <w:t>шаблона</w:t>
      </w:r>
      <w:r w:rsidRPr="00331718">
        <w:rPr>
          <w:lang w:val="en-US"/>
        </w:rPr>
        <w:t xml:space="preserve"> </w:t>
      </w:r>
      <w:r>
        <w:t>сообщения</w:t>
      </w:r>
      <w:r w:rsidRPr="00331718">
        <w:rPr>
          <w:lang w:val="en-US"/>
        </w:rPr>
        <w:t xml:space="preserve">) </w:t>
      </w:r>
      <w:r>
        <w:t>Напоминание</w:t>
      </w:r>
      <w:r w:rsidRPr="00331718">
        <w:rPr>
          <w:lang w:val="en-US"/>
        </w:rPr>
        <w:t xml:space="preserve"> </w:t>
      </w:r>
      <w:r>
        <w:t>об</w:t>
      </w:r>
      <w:r w:rsidRPr="00331718">
        <w:rPr>
          <w:lang w:val="en-US"/>
        </w:rPr>
        <w:t xml:space="preserve"> </w:t>
      </w:r>
      <w:r>
        <w:t>автоплатеже</w:t>
      </w:r>
      <w:r w:rsidRPr="00331718">
        <w:rPr>
          <w:lang w:val="en-US"/>
        </w:rPr>
        <w:t xml:space="preserve"> </w:t>
      </w:r>
      <w:r>
        <w:t>в</w:t>
      </w:r>
      <w:r w:rsidRPr="00331718">
        <w:rPr>
          <w:lang w:val="en-US"/>
        </w:rPr>
        <w:t xml:space="preserve"> </w:t>
      </w:r>
      <w:r>
        <w:t>дату</w:t>
      </w:r>
      <w:r w:rsidRPr="00331718">
        <w:rPr>
          <w:lang w:val="en-US"/>
        </w:rPr>
        <w:t xml:space="preserve"> </w:t>
      </w:r>
      <w:r>
        <w:t>автоплатежа</w:t>
      </w:r>
      <w:r w:rsidRPr="00331718">
        <w:rPr>
          <w:lang w:val="en-US"/>
        </w:rPr>
        <w:t xml:space="preserve"> | string | - | 386 |</w:t>
      </w:r>
    </w:p>
    <w:p w14:paraId="2BCE9D9E" w14:textId="77777777" w:rsidR="00331718" w:rsidRDefault="00331718" w:rsidP="00331718">
      <w:r>
        <w:t>| MESSAGE_TEMPLATE_DEFAULT_CONFIRM | (Идентификатор шаблона сообщения) Подтверждение любых операции кодом ОТР, не имеющих отдельного шаблона | string | - | 667 |</w:t>
      </w:r>
    </w:p>
    <w:p w14:paraId="3081896C" w14:textId="77777777" w:rsidR="00331718" w:rsidRDefault="00331718" w:rsidP="00331718">
      <w:r>
        <w:t>| MESSAGE_TEMPLATE_CONFIRM_TRANSFER | (Идентификатор шаблона сообщения) Подтверждение перевода | string | - | 666 |</w:t>
      </w:r>
    </w:p>
    <w:p w14:paraId="7481B199" w14:textId="77777777" w:rsidR="00331718" w:rsidRDefault="00331718" w:rsidP="00331718">
      <w:r>
        <w:t>| MESSAGE_TEMPLATE_CONFIRM_PAYMENT | (Идентификатор шаблона сообщения) Подтверждение платежа | string | - | 406 |</w:t>
      </w:r>
    </w:p>
    <w:p w14:paraId="2E8731B8" w14:textId="77777777" w:rsidR="00331718" w:rsidRDefault="00331718" w:rsidP="00331718">
      <w:r>
        <w:t>| MESSAGE_TEMPLATE_CONFIRM_LOGIN | (Идентификатор шаблона сообщения) Подтверждение входа в ИБ/МБ кодом ОТР | string | - | 408 |</w:t>
      </w:r>
    </w:p>
    <w:p w14:paraId="138B327E" w14:textId="77777777" w:rsidR="00331718" w:rsidRDefault="00331718" w:rsidP="00331718">
      <w:r>
        <w:t>| MESSAGE_TEMPLATE_CHANGE_LOGIN | (Идентификатор шаблона сообщения) При изменении Логина  в Профиле клиентом | string | - | 409 |</w:t>
      </w:r>
    </w:p>
    <w:p w14:paraId="5E1CCCA9" w14:textId="77777777" w:rsidR="00331718" w:rsidRDefault="00331718" w:rsidP="00331718">
      <w:r>
        <w:t>| MESSAGE_TEMPLATE_CHANGE_PASSWORD | (Идентификатор шаблона сообщения) При изменении пароля в профиле | string | - | 506 |</w:t>
      </w:r>
    </w:p>
    <w:p w14:paraId="11E454C7" w14:textId="77777777" w:rsidR="00331718" w:rsidRDefault="00331718" w:rsidP="00331718">
      <w:r>
        <w:t>| MESSAGE_TEMPLATE_AUTO_PAYMENT_ERROR | (Идентификатор шаблона сообщения) При любой ошибке исполнения автоплатежа | string | - | 412 |</w:t>
      </w:r>
    </w:p>
    <w:p w14:paraId="7F95008D" w14:textId="77777777" w:rsidR="00331718" w:rsidRDefault="00331718" w:rsidP="00331718">
      <w:r>
        <w:t>| MESSAGE_TEMPLATE_SMS_INFO_ENABLED | (Идентификатор шаблона сообщения) При подключении смс-информирование на продукт клиента в профиле | string | - | 414 |</w:t>
      </w:r>
    </w:p>
    <w:p w14:paraId="12430C26" w14:textId="77777777" w:rsidR="00331718" w:rsidRDefault="00331718" w:rsidP="00331718">
      <w:r>
        <w:t>| MESSAGE_TEMPLATE_CHANGE_PHONE_OLD | (Идентификатор шаблона сообщения) Отправляется на старый номер телефона ДБО после изменения номера в ДБО на иной в Профиле | string | - | 415 |</w:t>
      </w:r>
    </w:p>
    <w:p w14:paraId="3135C913" w14:textId="77777777" w:rsidR="00331718" w:rsidRDefault="00331718" w:rsidP="00331718">
      <w:r>
        <w:t>| MESSAGE_TEMPLATE_CHANGE_PHONE_NEW | (Идентификатор шаблона сообщения) Отправляется на новый номер телефона ДБО после изменения номера в ДБО  в Профиле | string | - | 416 |</w:t>
      </w:r>
    </w:p>
    <w:p w14:paraId="776FAB60" w14:textId="77777777" w:rsidR="00331718" w:rsidRDefault="00331718" w:rsidP="00331718">
      <w:r>
        <w:t>| MESSAGE_TEMPLATE_CONTRACT_BLOCK | (Идентификатор шаблона сообщения) Блокировка контракта ДБО | string | - | 450 |</w:t>
      </w:r>
    </w:p>
    <w:p w14:paraId="120E7B0A" w14:textId="77777777" w:rsidR="00331718" w:rsidRDefault="00331718" w:rsidP="00331718">
      <w:r>
        <w:t>| MESSAGE_TEMPLATE_CONTRACT_UNBLOCK | (Идентификатор шаблона сообщения) Разблокировка контракта ДБО | string | - | 451 |</w:t>
      </w:r>
    </w:p>
    <w:p w14:paraId="5092D72B" w14:textId="77777777" w:rsidR="00331718" w:rsidRDefault="00331718" w:rsidP="00331718">
      <w:r>
        <w:t>| MESSAGE_TEMPLATE_CHANGE_EMAIL | (Идентификатор шаблона сообщения) Смена e-mail клиента в дбо | string | - | 452 |</w:t>
      </w:r>
    </w:p>
    <w:p w14:paraId="2C5570BA" w14:textId="77777777" w:rsidR="00331718" w:rsidRDefault="00331718" w:rsidP="00331718">
      <w:r>
        <w:t>| MESSAGE_TEMPLATE_CHANNEL_ENABLE | (Идентификатор шаблона сообщения) Включение доступа к каналу в профиле | string | - | 449 |</w:t>
      </w:r>
    </w:p>
    <w:p w14:paraId="64D25CD2" w14:textId="77777777" w:rsidR="00331718" w:rsidRDefault="00331718" w:rsidP="00331718">
      <w:r>
        <w:t>| MESSAGE_TEMPLATE_CHANNEL_DISABLE | (Идентификатор шаблона сообщения) Отключение доступа к каналу в профиле | string | - | 448 |</w:t>
      </w:r>
    </w:p>
    <w:p w14:paraId="753FC88A" w14:textId="77777777" w:rsidR="00331718" w:rsidRDefault="00331718" w:rsidP="00331718">
      <w:r>
        <w:t>| MESSAGE_TEMPLATE_ACCESS_RESTORE | (Идентификатор шаблона сообщения) Восстановление доступа - смс для отправки действующего логина от ДБО | string | - | 446 |</w:t>
      </w:r>
    </w:p>
    <w:p w14:paraId="2AFD57AF" w14:textId="77777777" w:rsidR="00331718" w:rsidRDefault="00331718" w:rsidP="00331718">
      <w:r>
        <w:t>| MESSAGE_TEMPLATE_SUBSCRIPTION_FOUND | (Идентификатор шаблона сообщения) Найдена подписка | string | - | 447 |</w:t>
      </w:r>
    </w:p>
    <w:p w14:paraId="5419B0A9" w14:textId="77777777" w:rsidR="00331718" w:rsidRDefault="00331718" w:rsidP="00331718">
      <w:r>
        <w:t>| MESSAGE_TEMPLATE_AUTH_NOTIFY | (Идентификатор шаблона сообщения) Оповещение о входе в ИБ или МБ (по факту входа) | string | - | 407 |</w:t>
      </w:r>
    </w:p>
    <w:p w14:paraId="4A9C2F61" w14:textId="731928D1" w:rsidR="00331718" w:rsidRDefault="00331718" w:rsidP="00331718">
      <w:r>
        <w:t>| MESSAGE_TEMPLATE_CHANGE_PHONE_OTP | (Идентификатор шаблона сообщения) Подтверждение смены номера телефона | string | - | 686 |</w:t>
      </w:r>
    </w:p>
    <w:p w14:paraId="273FD9D5" w14:textId="57947640" w:rsidR="00331718" w:rsidRDefault="00331718" w:rsidP="00331718"/>
    <w:p w14:paraId="75896617" w14:textId="72A2D631" w:rsidR="00331718" w:rsidRDefault="00331718" w:rsidP="00331718">
      <w:r>
        <w:t>_____________________________________________________________________________</w:t>
      </w:r>
    </w:p>
    <w:p w14:paraId="6C0019F9" w14:textId="1FC4F9EB" w:rsidR="00331718" w:rsidRDefault="00331718" w:rsidP="00331718"/>
    <w:p w14:paraId="1CCBF3A0" w14:textId="77777777" w:rsidR="00F93E90" w:rsidRDefault="00F93E90" w:rsidP="00F93E90">
      <w:r>
        <w:t># Инструкция по развёртыванию</w:t>
      </w:r>
    </w:p>
    <w:p w14:paraId="574E0409" w14:textId="77777777" w:rsidR="00F93E90" w:rsidRDefault="00F93E90" w:rsidP="00F93E90">
      <w:r>
        <w:t>Собрать образ сервиса</w:t>
      </w:r>
    </w:p>
    <w:p w14:paraId="66FDAEF9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>```bash</w:t>
      </w:r>
    </w:p>
    <w:p w14:paraId="2D2E8144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>docker build . -t regmanager:latest --pull</w:t>
      </w:r>
    </w:p>
    <w:p w14:paraId="6C21DC60" w14:textId="77777777" w:rsidR="00F93E90" w:rsidRDefault="00F93E90" w:rsidP="00F93E90">
      <w:r>
        <w:t>```</w:t>
      </w:r>
    </w:p>
    <w:p w14:paraId="6A10446F" w14:textId="77777777" w:rsidR="00F93E90" w:rsidRDefault="00F93E90" w:rsidP="00F93E90"/>
    <w:p w14:paraId="0D1E5661" w14:textId="77777777" w:rsidR="00F93E90" w:rsidRDefault="00F93E90" w:rsidP="00F93E90">
      <w:r>
        <w:t>Подготовить файл с переменными окружения. Описание переменных окружения [ниже](#переменные-окружения)</w:t>
      </w:r>
    </w:p>
    <w:p w14:paraId="5FE48AF9" w14:textId="77777777" w:rsidR="00F93E90" w:rsidRDefault="00F93E90" w:rsidP="00F93E90"/>
    <w:p w14:paraId="5DB45416" w14:textId="77777777" w:rsidR="00F93E90" w:rsidRDefault="00F93E90" w:rsidP="00F93E90">
      <w:r>
        <w:t>Запустить в фоне контейнер с нужными значениями переменных окружения, пробросить наружу порт 80</w:t>
      </w:r>
    </w:p>
    <w:p w14:paraId="6A0AC3D4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>```bash</w:t>
      </w:r>
    </w:p>
    <w:p w14:paraId="3A07952D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>docker run -d -p 8080:80 regmanager:latest --name regmanager --env-file .env</w:t>
      </w:r>
    </w:p>
    <w:p w14:paraId="4FF2AE2C" w14:textId="77777777" w:rsidR="00F93E90" w:rsidRDefault="00F93E90" w:rsidP="00F93E90">
      <w:r>
        <w:t>```</w:t>
      </w:r>
    </w:p>
    <w:p w14:paraId="2C10AB1F" w14:textId="77777777" w:rsidR="00F93E90" w:rsidRDefault="00F93E90" w:rsidP="00F93E90"/>
    <w:p w14:paraId="168195A3" w14:textId="77777777" w:rsidR="00F93E90" w:rsidRDefault="00F93E90" w:rsidP="00F93E90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04564BBC" w14:textId="77777777" w:rsidR="00F93E90" w:rsidRDefault="00F93E90" w:rsidP="00F93E90"/>
    <w:p w14:paraId="7DA423A4" w14:textId="77777777" w:rsidR="00F93E90" w:rsidRDefault="00F93E90" w:rsidP="00F93E90">
      <w:r>
        <w:t># Переменные окружения</w:t>
      </w:r>
    </w:p>
    <w:p w14:paraId="1CF83B33" w14:textId="77777777" w:rsidR="00F93E90" w:rsidRDefault="00F93E90" w:rsidP="00F93E90"/>
    <w:p w14:paraId="7A03C74D" w14:textId="77777777" w:rsidR="00F93E90" w:rsidRDefault="00F93E90" w:rsidP="00F93E90">
      <w:r>
        <w:t>[Пример](https://gitlab.com/selfteam/project-documents/wikis/Переменные-окружения/RegManager)</w:t>
      </w:r>
    </w:p>
    <w:p w14:paraId="7E01C284" w14:textId="77777777" w:rsidR="00F93E90" w:rsidRDefault="00F93E90" w:rsidP="00F93E90"/>
    <w:p w14:paraId="24903160" w14:textId="77777777" w:rsidR="00F93E90" w:rsidRPr="00F93E90" w:rsidRDefault="00F93E90" w:rsidP="00F93E90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F93E90">
        <w:rPr>
          <w:lang w:val="en-US"/>
        </w:rPr>
        <w:t>|</w:t>
      </w:r>
    </w:p>
    <w:p w14:paraId="4AC2E73F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>| ------ | ------ | ------ | ------ | ------ |</w:t>
      </w:r>
    </w:p>
    <w:p w14:paraId="322E3EA5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APP_ENV | </w:t>
      </w:r>
      <w:r>
        <w:t>Текущее</w:t>
      </w:r>
      <w:r w:rsidRPr="00F93E90">
        <w:rPr>
          <w:lang w:val="en-US"/>
        </w:rPr>
        <w:t xml:space="preserve"> </w:t>
      </w:r>
      <w:r>
        <w:t>окружение</w:t>
      </w:r>
      <w:r w:rsidRPr="00F93E90">
        <w:rPr>
          <w:lang w:val="en-US"/>
        </w:rPr>
        <w:t xml:space="preserve"> | **local**, **test**, **testing**, **production** | - | production |</w:t>
      </w:r>
    </w:p>
    <w:p w14:paraId="332602DA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APP_DEBUG | </w:t>
      </w:r>
      <w:r>
        <w:t>Режим</w:t>
      </w:r>
      <w:r w:rsidRPr="00F93E90">
        <w:rPr>
          <w:lang w:val="en-US"/>
        </w:rPr>
        <w:t xml:space="preserve"> </w:t>
      </w:r>
      <w:r>
        <w:t>отладки</w:t>
      </w:r>
      <w:r w:rsidRPr="00F93E90">
        <w:rPr>
          <w:lang w:val="en-US"/>
        </w:rPr>
        <w:t xml:space="preserve"> | boolean | - | false |</w:t>
      </w:r>
    </w:p>
    <w:p w14:paraId="544846E7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APP_TIMEZONE | </w:t>
      </w:r>
      <w:r>
        <w:t>Часовой</w:t>
      </w:r>
      <w:r w:rsidRPr="00F93E90">
        <w:rPr>
          <w:lang w:val="en-US"/>
        </w:rPr>
        <w:t xml:space="preserve"> </w:t>
      </w:r>
      <w:r>
        <w:t>пояс</w:t>
      </w:r>
      <w:r w:rsidRPr="00F93E90">
        <w:rPr>
          <w:lang w:val="en-US"/>
        </w:rPr>
        <w:t xml:space="preserve"> | string | - | UTC |</w:t>
      </w:r>
    </w:p>
    <w:p w14:paraId="73D4E05C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APP_SERVICE_NAME | </w:t>
      </w:r>
      <w:r>
        <w:t>Название</w:t>
      </w:r>
      <w:r w:rsidRPr="00F93E90">
        <w:rPr>
          <w:lang w:val="en-US"/>
        </w:rPr>
        <w:t xml:space="preserve"> </w:t>
      </w:r>
      <w:r>
        <w:t>сервиса</w:t>
      </w:r>
      <w:r w:rsidRPr="00F93E90">
        <w:rPr>
          <w:lang w:val="en-US"/>
        </w:rPr>
        <w:t xml:space="preserve"> | string | + |  |</w:t>
      </w:r>
    </w:p>
    <w:p w14:paraId="48B01E76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APP_LOCALE | </w:t>
      </w:r>
      <w:r>
        <w:t>Локаль</w:t>
      </w:r>
      <w:r w:rsidRPr="00F93E90">
        <w:rPr>
          <w:lang w:val="en-US"/>
        </w:rPr>
        <w:t xml:space="preserve"> | </w:t>
      </w:r>
      <w:r>
        <w:t>Справочник</w:t>
      </w:r>
      <w:r w:rsidRPr="00F93E90">
        <w:rPr>
          <w:lang w:val="en-US"/>
        </w:rPr>
        <w:t xml:space="preserve"> **en**, **ru** | - | en |</w:t>
      </w:r>
    </w:p>
    <w:p w14:paraId="278D6438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APP_FALLBACK_LOCALE | </w:t>
      </w:r>
      <w:r>
        <w:t>Резервная</w:t>
      </w:r>
      <w:r w:rsidRPr="00F93E90">
        <w:rPr>
          <w:lang w:val="en-US"/>
        </w:rPr>
        <w:t xml:space="preserve"> </w:t>
      </w:r>
      <w:r>
        <w:t>локаль</w:t>
      </w:r>
      <w:r w:rsidRPr="00F93E90">
        <w:rPr>
          <w:lang w:val="en-US"/>
        </w:rPr>
        <w:t xml:space="preserve"> | </w:t>
      </w:r>
      <w:r>
        <w:t>Справочник</w:t>
      </w:r>
      <w:r w:rsidRPr="00F93E90">
        <w:rPr>
          <w:lang w:val="en-US"/>
        </w:rPr>
        <w:t xml:space="preserve"> **en**, **ru** | - | en |</w:t>
      </w:r>
    </w:p>
    <w:p w14:paraId="764A7987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APP_URL | </w:t>
      </w:r>
      <w:r>
        <w:t>Домен</w:t>
      </w:r>
      <w:r w:rsidRPr="00F93E90">
        <w:rPr>
          <w:lang w:val="en-US"/>
        </w:rPr>
        <w:t xml:space="preserve"> web-</w:t>
      </w:r>
      <w:r>
        <w:t>интерфейса</w:t>
      </w:r>
      <w:r w:rsidRPr="00F93E90">
        <w:rPr>
          <w:lang w:val="en-US"/>
        </w:rPr>
        <w:t xml:space="preserve"> | string | + | https://otp.dev.amict.ru |</w:t>
      </w:r>
    </w:p>
    <w:p w14:paraId="2225314C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STATIC_FILES_HOST | </w:t>
      </w:r>
      <w:r>
        <w:t>Домен</w:t>
      </w:r>
      <w:r w:rsidRPr="00F93E90">
        <w:rPr>
          <w:lang w:val="en-US"/>
        </w:rPr>
        <w:t xml:space="preserve"> </w:t>
      </w:r>
      <w:r>
        <w:t>для</w:t>
      </w:r>
      <w:r w:rsidRPr="00F93E90">
        <w:rPr>
          <w:lang w:val="en-US"/>
        </w:rPr>
        <w:t xml:space="preserve"> </w:t>
      </w:r>
      <w:r>
        <w:t>раздачи</w:t>
      </w:r>
      <w:r w:rsidRPr="00F93E90">
        <w:rPr>
          <w:lang w:val="en-US"/>
        </w:rPr>
        <w:t xml:space="preserve"> </w:t>
      </w:r>
      <w:r>
        <w:t>статики</w:t>
      </w:r>
      <w:r w:rsidRPr="00F93E90">
        <w:rPr>
          <w:lang w:val="en-US"/>
        </w:rPr>
        <w:t xml:space="preserve"> | string | - | |</w:t>
      </w:r>
    </w:p>
    <w:p w14:paraId="07E0F0D4" w14:textId="77777777" w:rsidR="00F93E90" w:rsidRDefault="00F93E90" w:rsidP="00F93E90">
      <w:r>
        <w:t>| LOG_CHANNEL | Канал логирования по-умолчанию. Для логирования в stdout указать dockerlogs2 | string | - | stack |</w:t>
      </w:r>
    </w:p>
    <w:p w14:paraId="5B839BAD" w14:textId="77777777" w:rsidR="00F93E90" w:rsidRDefault="00F93E90" w:rsidP="00F93E90">
      <w:r>
        <w:t>| CACHE_DRIVER | Драйвер кеша по-умолчанию | string | - | file |</w:t>
      </w:r>
    </w:p>
    <w:p w14:paraId="62F8318F" w14:textId="77777777" w:rsidR="00F93E90" w:rsidRDefault="00F93E90" w:rsidP="00F93E90">
      <w:r>
        <w:t>| QUEUE_DRIVER | Драйвер очереди по-умолчанию | string | - | sync |</w:t>
      </w:r>
    </w:p>
    <w:p w14:paraId="66922280" w14:textId="77777777" w:rsidR="00F93E90" w:rsidRDefault="00F93E90" w:rsidP="00F93E90">
      <w:r>
        <w:t>| DB_CONNECTION | Драйвер подключения к БД | string | + | oracle |</w:t>
      </w:r>
    </w:p>
    <w:p w14:paraId="0F426364" w14:textId="77777777" w:rsidR="00F93E90" w:rsidRDefault="00F93E90" w:rsidP="00F93E90">
      <w:r>
        <w:t>| DB_HOST | Адрес сервера БД | string | + | 192.168.60.93 |</w:t>
      </w:r>
    </w:p>
    <w:p w14:paraId="00EBB379" w14:textId="77777777" w:rsidR="00F93E90" w:rsidRDefault="00F93E90" w:rsidP="00F93E90">
      <w:r>
        <w:t>| DB_PORT | Порт сервера БД | string | + | 1521 |</w:t>
      </w:r>
    </w:p>
    <w:p w14:paraId="6D50C8A6" w14:textId="77777777" w:rsidR="00F93E90" w:rsidRDefault="00F93E90" w:rsidP="00F93E90">
      <w:r>
        <w:t>| DB_DATABASE | Название базы данных | string | + | OTPDM2 |</w:t>
      </w:r>
    </w:p>
    <w:p w14:paraId="4F2E8223" w14:textId="77777777" w:rsidR="00F93E90" w:rsidRDefault="00F93E90" w:rsidP="00F93E90">
      <w:r>
        <w:t>| DB_USERNAME | Имя пользователя БД | string | + | |</w:t>
      </w:r>
    </w:p>
    <w:p w14:paraId="46436B6E" w14:textId="77777777" w:rsidR="00F93E90" w:rsidRDefault="00F93E90" w:rsidP="00F93E90">
      <w:r>
        <w:t>| DB_PASSWORD | Пароль пользователя БД | string | + | |</w:t>
      </w:r>
    </w:p>
    <w:p w14:paraId="237D3853" w14:textId="77777777" w:rsidR="00F93E90" w:rsidRDefault="00F93E90" w:rsidP="00F93E90">
      <w:r>
        <w:t>| DOCTRINE_SKIP_SELECT_FROM_LOG | Выкл/вкл логирования SELECT запросов к БД | boolean | - | true |</w:t>
      </w:r>
    </w:p>
    <w:p w14:paraId="15E68812" w14:textId="77777777" w:rsidR="00F93E90" w:rsidRDefault="00F93E90" w:rsidP="00F93E90">
      <w:r>
        <w:t>| DOCTRINE_PROXY_AUTOGENERATE | Вкл/выкл автоматической генерации проксирующих классов сущностей | boolean | - | false |</w:t>
      </w:r>
    </w:p>
    <w:p w14:paraId="47FECBB1" w14:textId="77777777" w:rsidR="00F93E90" w:rsidRDefault="00F93E90" w:rsidP="00F93E90">
      <w:r>
        <w:t>| USERBOX_HOST | Адрес компонента UserBox | string | + | |</w:t>
      </w:r>
    </w:p>
    <w:p w14:paraId="14D92523" w14:textId="77777777" w:rsidR="00F93E90" w:rsidRDefault="00F93E90" w:rsidP="00F93E90">
      <w:r>
        <w:t>| BUTLER_HOST | Адрес компонента Butler | string | + | |</w:t>
      </w:r>
    </w:p>
    <w:p w14:paraId="69726F67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DIRECTORY_HOST | </w:t>
      </w:r>
      <w:r>
        <w:t>Адрес</w:t>
      </w:r>
      <w:r w:rsidRPr="00F93E90">
        <w:rPr>
          <w:lang w:val="en-US"/>
        </w:rPr>
        <w:t xml:space="preserve"> </w:t>
      </w:r>
      <w:r>
        <w:t>компонента</w:t>
      </w:r>
      <w:r w:rsidRPr="00F93E90">
        <w:rPr>
          <w:lang w:val="en-US"/>
        </w:rPr>
        <w:t xml:space="preserve"> Directory | string | + | |</w:t>
      </w:r>
    </w:p>
    <w:p w14:paraId="6628AB64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BANK_LIMIT_HOST | </w:t>
      </w:r>
      <w:r>
        <w:t>Адрес</w:t>
      </w:r>
      <w:r w:rsidRPr="00F93E90">
        <w:rPr>
          <w:lang w:val="en-US"/>
        </w:rPr>
        <w:t xml:space="preserve"> </w:t>
      </w:r>
      <w:r>
        <w:t>компонента</w:t>
      </w:r>
      <w:r w:rsidRPr="00F93E90">
        <w:rPr>
          <w:lang w:val="en-US"/>
        </w:rPr>
        <w:t xml:space="preserve"> BankLimit | string | + | |</w:t>
      </w:r>
    </w:p>
    <w:p w14:paraId="41440786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PAYMENTGATE_HOST | </w:t>
      </w:r>
      <w:r>
        <w:t>Адрес</w:t>
      </w:r>
      <w:r w:rsidRPr="00F93E90">
        <w:rPr>
          <w:lang w:val="en-US"/>
        </w:rPr>
        <w:t xml:space="preserve"> </w:t>
      </w:r>
      <w:r>
        <w:t>компонента</w:t>
      </w:r>
      <w:r w:rsidRPr="00F93E90">
        <w:rPr>
          <w:lang w:val="en-US"/>
        </w:rPr>
        <w:t xml:space="preserve"> PaymentGate | string | + | |</w:t>
      </w:r>
    </w:p>
    <w:p w14:paraId="69E1849B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BUS_MANAGER_HOST | </w:t>
      </w:r>
      <w:r>
        <w:t>Адрес</w:t>
      </w:r>
      <w:r w:rsidRPr="00F93E90">
        <w:rPr>
          <w:lang w:val="en-US"/>
        </w:rPr>
        <w:t xml:space="preserve"> </w:t>
      </w:r>
      <w:r>
        <w:t>компонента</w:t>
      </w:r>
      <w:r w:rsidRPr="00F93E90">
        <w:rPr>
          <w:lang w:val="en-US"/>
        </w:rPr>
        <w:t xml:space="preserve"> BusManager | string | + | |</w:t>
      </w:r>
    </w:p>
    <w:p w14:paraId="0BA921DA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OCTOPUS_HOST | </w:t>
      </w:r>
      <w:r>
        <w:t>Адрес</w:t>
      </w:r>
      <w:r w:rsidRPr="00F93E90">
        <w:rPr>
          <w:lang w:val="en-US"/>
        </w:rPr>
        <w:t xml:space="preserve"> </w:t>
      </w:r>
      <w:r>
        <w:t>компонента</w:t>
      </w:r>
      <w:r w:rsidRPr="00F93E90">
        <w:rPr>
          <w:lang w:val="en-US"/>
        </w:rPr>
        <w:t xml:space="preserve"> Octopus | string | + | |</w:t>
      </w:r>
    </w:p>
    <w:p w14:paraId="72845F1D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POSTIE_HOST | </w:t>
      </w:r>
      <w:r>
        <w:t>Адрес</w:t>
      </w:r>
      <w:r w:rsidRPr="00F93E90">
        <w:rPr>
          <w:lang w:val="en-US"/>
        </w:rPr>
        <w:t xml:space="preserve"> </w:t>
      </w:r>
      <w:r>
        <w:t>компонента</w:t>
      </w:r>
      <w:r w:rsidRPr="00F93E90">
        <w:rPr>
          <w:lang w:val="en-US"/>
        </w:rPr>
        <w:t xml:space="preserve"> Postie | string | + | |</w:t>
      </w:r>
    </w:p>
    <w:p w14:paraId="5B41E135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BANK_PRODUCT_HOST | </w:t>
      </w:r>
      <w:r>
        <w:t>Адрес</w:t>
      </w:r>
      <w:r w:rsidRPr="00F93E90">
        <w:rPr>
          <w:lang w:val="en-US"/>
        </w:rPr>
        <w:t xml:space="preserve"> </w:t>
      </w:r>
      <w:r>
        <w:t>компонента</w:t>
      </w:r>
      <w:r w:rsidRPr="00F93E90">
        <w:rPr>
          <w:lang w:val="en-US"/>
        </w:rPr>
        <w:t xml:space="preserve"> BankProduct | string | + | |</w:t>
      </w:r>
    </w:p>
    <w:p w14:paraId="096989E5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USER_SETTINGS_HOST | </w:t>
      </w:r>
      <w:r>
        <w:t>Адрес</w:t>
      </w:r>
      <w:r w:rsidRPr="00F93E90">
        <w:rPr>
          <w:lang w:val="en-US"/>
        </w:rPr>
        <w:t xml:space="preserve"> </w:t>
      </w:r>
      <w:r>
        <w:t>компонента</w:t>
      </w:r>
      <w:r w:rsidRPr="00F93E90">
        <w:rPr>
          <w:lang w:val="en-US"/>
        </w:rPr>
        <w:t xml:space="preserve"> UserSettings | string | + | |</w:t>
      </w:r>
    </w:p>
    <w:p w14:paraId="30DBCF4A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SALT | </w:t>
      </w:r>
      <w:r>
        <w:t>Соль</w:t>
      </w:r>
      <w:r w:rsidRPr="00F93E90">
        <w:rPr>
          <w:lang w:val="en-US"/>
        </w:rPr>
        <w:t xml:space="preserve"> | string | + | |</w:t>
      </w:r>
    </w:p>
    <w:p w14:paraId="7BAC0D17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FASTGATE_ENABLED | </w:t>
      </w:r>
      <w:r>
        <w:t>Вкл</w:t>
      </w:r>
      <w:r w:rsidRPr="00F93E90">
        <w:rPr>
          <w:lang w:val="en-US"/>
        </w:rPr>
        <w:t>/</w:t>
      </w:r>
      <w:r>
        <w:t>выкл</w:t>
      </w:r>
      <w:r w:rsidRPr="00F93E90">
        <w:rPr>
          <w:lang w:val="en-US"/>
        </w:rPr>
        <w:t xml:space="preserve"> </w:t>
      </w:r>
      <w:r>
        <w:t>взаимодействие</w:t>
      </w:r>
      <w:r w:rsidRPr="00F93E90">
        <w:rPr>
          <w:lang w:val="en-US"/>
        </w:rPr>
        <w:t xml:space="preserve"> </w:t>
      </w:r>
      <w:r>
        <w:t>с</w:t>
      </w:r>
      <w:r w:rsidRPr="00F93E90">
        <w:rPr>
          <w:lang w:val="en-US"/>
        </w:rPr>
        <w:t xml:space="preserve"> FastGate | boolean | + | |</w:t>
      </w:r>
    </w:p>
    <w:p w14:paraId="127F28F0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FASTGATE_API_URL | </w:t>
      </w:r>
      <w:r>
        <w:t>Адрес</w:t>
      </w:r>
      <w:r w:rsidRPr="00F93E90">
        <w:rPr>
          <w:lang w:val="en-US"/>
        </w:rPr>
        <w:t xml:space="preserve"> API FastGate | string | + | |</w:t>
      </w:r>
    </w:p>
    <w:p w14:paraId="33524326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FASTGATE_LOGIN | </w:t>
      </w:r>
      <w:r>
        <w:t>Логин</w:t>
      </w:r>
      <w:r w:rsidRPr="00F93E90">
        <w:rPr>
          <w:lang w:val="en-US"/>
        </w:rPr>
        <w:t xml:space="preserve"> FastGate | string | + | |</w:t>
      </w:r>
    </w:p>
    <w:p w14:paraId="75E6D8FA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FASTGATE_PASSWORD | </w:t>
      </w:r>
      <w:r>
        <w:t>Пароль</w:t>
      </w:r>
      <w:r w:rsidRPr="00F93E90">
        <w:rPr>
          <w:lang w:val="en-US"/>
        </w:rPr>
        <w:t xml:space="preserve"> FastGate | string | + | |</w:t>
      </w:r>
    </w:p>
    <w:p w14:paraId="341ED64C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# </w:t>
      </w:r>
      <w:r>
        <w:t>Лента</w:t>
      </w:r>
      <w:r w:rsidRPr="00F93E90">
        <w:rPr>
          <w:lang w:val="en-US"/>
        </w:rPr>
        <w:t xml:space="preserve"> </w:t>
      </w:r>
      <w:r>
        <w:t>операций</w:t>
      </w:r>
      <w:r w:rsidRPr="00F93E90">
        <w:rPr>
          <w:lang w:val="en-US"/>
        </w:rPr>
        <w:t xml:space="preserve"> | | | | |</w:t>
      </w:r>
    </w:p>
    <w:p w14:paraId="1E0FF59B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SAVE_OPERATION_EXT_DATA | </w:t>
      </w:r>
      <w:r>
        <w:t>Вкл</w:t>
      </w:r>
      <w:r w:rsidRPr="00F93E90">
        <w:rPr>
          <w:lang w:val="en-US"/>
        </w:rPr>
        <w:t>/</w:t>
      </w:r>
      <w:r>
        <w:t>Выкл</w:t>
      </w:r>
      <w:r w:rsidRPr="00F93E90">
        <w:rPr>
          <w:lang w:val="en-US"/>
        </w:rPr>
        <w:t xml:space="preserve"> </w:t>
      </w:r>
      <w:r>
        <w:t>сохранение</w:t>
      </w:r>
      <w:r w:rsidRPr="00F93E90">
        <w:rPr>
          <w:lang w:val="en-US"/>
        </w:rPr>
        <w:t xml:space="preserve"> </w:t>
      </w:r>
      <w:r>
        <w:t>раскраски</w:t>
      </w:r>
      <w:r w:rsidRPr="00F93E90">
        <w:rPr>
          <w:lang w:val="en-US"/>
        </w:rPr>
        <w:t xml:space="preserve"> </w:t>
      </w:r>
      <w:r>
        <w:t>операции</w:t>
      </w:r>
      <w:r w:rsidRPr="00F93E90">
        <w:rPr>
          <w:lang w:val="en-US"/>
        </w:rPr>
        <w:t xml:space="preserve"> </w:t>
      </w:r>
      <w:r>
        <w:t>в</w:t>
      </w:r>
      <w:r w:rsidRPr="00F93E90">
        <w:rPr>
          <w:lang w:val="en-US"/>
        </w:rPr>
        <w:t xml:space="preserve"> DH | bool | - | false | |</w:t>
      </w:r>
    </w:p>
    <w:p w14:paraId="654E0689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OTP_DIRECT_MIGRATIONS_ENABLE | </w:t>
      </w:r>
      <w:r>
        <w:t>Вкл</w:t>
      </w:r>
      <w:r w:rsidRPr="00F93E90">
        <w:rPr>
          <w:lang w:val="en-US"/>
        </w:rPr>
        <w:t>/</w:t>
      </w:r>
      <w:r>
        <w:t>Выкл</w:t>
      </w:r>
      <w:r w:rsidRPr="00F93E90">
        <w:rPr>
          <w:lang w:val="en-US"/>
        </w:rPr>
        <w:t xml:space="preserve"> </w:t>
      </w:r>
      <w:r>
        <w:t>импорт</w:t>
      </w:r>
      <w:r w:rsidRPr="00F93E90">
        <w:rPr>
          <w:lang w:val="en-US"/>
        </w:rPr>
        <w:t xml:space="preserve"> </w:t>
      </w:r>
      <w:r>
        <w:t>данных</w:t>
      </w:r>
      <w:r w:rsidRPr="00F93E90">
        <w:rPr>
          <w:lang w:val="en-US"/>
        </w:rPr>
        <w:t xml:space="preserve"> </w:t>
      </w:r>
      <w:r>
        <w:t>пользователя</w:t>
      </w:r>
      <w:r w:rsidRPr="00F93E90">
        <w:rPr>
          <w:lang w:val="en-US"/>
        </w:rPr>
        <w:t xml:space="preserve"> </w:t>
      </w:r>
      <w:r>
        <w:t>из</w:t>
      </w:r>
      <w:r w:rsidRPr="00F93E90">
        <w:rPr>
          <w:lang w:val="en-US"/>
        </w:rPr>
        <w:t xml:space="preserve"> OTPDirect/</w:t>
      </w:r>
      <w:r>
        <w:t>блокировка</w:t>
      </w:r>
      <w:r w:rsidRPr="00F93E90">
        <w:rPr>
          <w:lang w:val="en-US"/>
        </w:rPr>
        <w:t xml:space="preserve"> </w:t>
      </w:r>
      <w:r>
        <w:t>в</w:t>
      </w:r>
      <w:r w:rsidRPr="00F93E90">
        <w:rPr>
          <w:lang w:val="en-US"/>
        </w:rPr>
        <w:t xml:space="preserve"> </w:t>
      </w:r>
      <w:r>
        <w:t>старом</w:t>
      </w:r>
      <w:r w:rsidRPr="00F93E90">
        <w:rPr>
          <w:lang w:val="en-US"/>
        </w:rPr>
        <w:t xml:space="preserve"> </w:t>
      </w:r>
      <w:r>
        <w:t>ДБО</w:t>
      </w:r>
      <w:r w:rsidRPr="00F93E90">
        <w:rPr>
          <w:lang w:val="en-US"/>
        </w:rPr>
        <w:t xml:space="preserve"> | bool | - | false | |</w:t>
      </w:r>
    </w:p>
    <w:p w14:paraId="7D5D9DB1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OTP_DIRECT_BLOCK_CONTRACT | </w:t>
      </w:r>
      <w:r>
        <w:t>Вкл</w:t>
      </w:r>
      <w:r w:rsidRPr="00F93E90">
        <w:rPr>
          <w:lang w:val="en-US"/>
        </w:rPr>
        <w:t>/</w:t>
      </w:r>
      <w:r>
        <w:t>Выкл</w:t>
      </w:r>
      <w:r w:rsidRPr="00F93E90">
        <w:rPr>
          <w:lang w:val="en-US"/>
        </w:rPr>
        <w:t xml:space="preserve"> </w:t>
      </w:r>
      <w:r>
        <w:t>блокировать</w:t>
      </w:r>
      <w:r w:rsidRPr="00F93E90">
        <w:rPr>
          <w:lang w:val="en-US"/>
        </w:rPr>
        <w:t xml:space="preserve"> </w:t>
      </w:r>
      <w:r>
        <w:t>контракт</w:t>
      </w:r>
      <w:r w:rsidRPr="00F93E90">
        <w:rPr>
          <w:lang w:val="en-US"/>
        </w:rPr>
        <w:t xml:space="preserve"> </w:t>
      </w:r>
      <w:r>
        <w:t>после</w:t>
      </w:r>
      <w:r w:rsidRPr="00F93E90">
        <w:rPr>
          <w:lang w:val="en-US"/>
        </w:rPr>
        <w:t xml:space="preserve"> </w:t>
      </w:r>
      <w:r>
        <w:t>миграции</w:t>
      </w:r>
      <w:r w:rsidRPr="00F93E90">
        <w:rPr>
          <w:lang w:val="en-US"/>
        </w:rPr>
        <w:t xml:space="preserve"> </w:t>
      </w:r>
      <w:r>
        <w:t>пользователя</w:t>
      </w:r>
      <w:r w:rsidRPr="00F93E90">
        <w:rPr>
          <w:lang w:val="en-US"/>
        </w:rPr>
        <w:t xml:space="preserve"> </w:t>
      </w:r>
      <w:r>
        <w:t>в</w:t>
      </w:r>
      <w:r w:rsidRPr="00F93E90">
        <w:rPr>
          <w:lang w:val="en-US"/>
        </w:rPr>
        <w:t xml:space="preserve"> </w:t>
      </w:r>
      <w:r>
        <w:t>старом</w:t>
      </w:r>
      <w:r w:rsidRPr="00F93E90">
        <w:rPr>
          <w:lang w:val="en-US"/>
        </w:rPr>
        <w:t xml:space="preserve"> </w:t>
      </w:r>
      <w:r>
        <w:t>ДБО</w:t>
      </w:r>
      <w:r w:rsidRPr="00F93E90">
        <w:rPr>
          <w:lang w:val="en-US"/>
        </w:rPr>
        <w:t xml:space="preserve"> | bool | - | false | |</w:t>
      </w:r>
    </w:p>
    <w:p w14:paraId="0B778D09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# </w:t>
      </w:r>
      <w:r>
        <w:t>Сервисы</w:t>
      </w:r>
      <w:r w:rsidRPr="00F93E90">
        <w:rPr>
          <w:lang w:val="en-US"/>
        </w:rPr>
        <w:t xml:space="preserve"> EQL | | | | |</w:t>
      </w:r>
    </w:p>
    <w:p w14:paraId="046A3DF5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EQL_BASE_URI | </w:t>
      </w:r>
      <w:r>
        <w:t>Адрес</w:t>
      </w:r>
      <w:r w:rsidRPr="00F93E90">
        <w:rPr>
          <w:lang w:val="en-US"/>
        </w:rPr>
        <w:t xml:space="preserve"> API EQL | string | + | - |</w:t>
      </w:r>
    </w:p>
    <w:p w14:paraId="7AD78F81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EQL_DATASOURCE_LOCAL | </w:t>
      </w:r>
      <w:r>
        <w:t>Локальный</w:t>
      </w:r>
      <w:r w:rsidRPr="00F93E90">
        <w:rPr>
          <w:lang w:val="en-US"/>
        </w:rPr>
        <w:t xml:space="preserve"> </w:t>
      </w:r>
      <w:r>
        <w:t>источник</w:t>
      </w:r>
      <w:r w:rsidRPr="00F93E90">
        <w:rPr>
          <w:lang w:val="en-US"/>
        </w:rPr>
        <w:t xml:space="preserve"> </w:t>
      </w:r>
      <w:r>
        <w:t>данных</w:t>
      </w:r>
      <w:r w:rsidRPr="00F93E90">
        <w:rPr>
          <w:lang w:val="en-US"/>
        </w:rPr>
        <w:t xml:space="preserve"> | boolean | + | false |</w:t>
      </w:r>
    </w:p>
    <w:p w14:paraId="3AA94E36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# </w:t>
      </w:r>
      <w:r>
        <w:t>Регистрация</w:t>
      </w:r>
      <w:r w:rsidRPr="00F93E90">
        <w:rPr>
          <w:lang w:val="en-US"/>
        </w:rPr>
        <w:t xml:space="preserve"> </w:t>
      </w:r>
      <w:r>
        <w:t>и</w:t>
      </w:r>
      <w:r w:rsidRPr="00F93E90">
        <w:rPr>
          <w:lang w:val="en-US"/>
        </w:rPr>
        <w:t xml:space="preserve"> </w:t>
      </w:r>
      <w:r>
        <w:t>миграция</w:t>
      </w:r>
      <w:r w:rsidRPr="00F93E90">
        <w:rPr>
          <w:lang w:val="en-US"/>
        </w:rPr>
        <w:t xml:space="preserve"> | | | | |</w:t>
      </w:r>
    </w:p>
    <w:p w14:paraId="0C2A3B52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FORCE_CREATE_UPDATE_CONTRACT | </w:t>
      </w:r>
      <w:r>
        <w:t>Включить</w:t>
      </w:r>
      <w:r w:rsidRPr="00F93E90">
        <w:rPr>
          <w:lang w:val="en-US"/>
        </w:rPr>
        <w:t xml:space="preserve"> </w:t>
      </w:r>
      <w:r>
        <w:t>принудительное</w:t>
      </w:r>
      <w:r w:rsidRPr="00F93E90">
        <w:rPr>
          <w:lang w:val="en-US"/>
        </w:rPr>
        <w:t xml:space="preserve"> </w:t>
      </w:r>
      <w:r>
        <w:t>создание</w:t>
      </w:r>
      <w:r w:rsidRPr="00F93E90">
        <w:rPr>
          <w:lang w:val="en-US"/>
        </w:rPr>
        <w:t xml:space="preserve"> </w:t>
      </w:r>
      <w:r>
        <w:t>контракта</w:t>
      </w:r>
      <w:r w:rsidRPr="00F93E90">
        <w:rPr>
          <w:lang w:val="en-US"/>
        </w:rPr>
        <w:t xml:space="preserve"> | boolean | - | false |</w:t>
      </w:r>
    </w:p>
    <w:p w14:paraId="4B327A20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SETTING_STORIES_ENABLED | </w:t>
      </w:r>
      <w:r>
        <w:t>Вкл</w:t>
      </w:r>
      <w:r w:rsidRPr="00F93E90">
        <w:rPr>
          <w:lang w:val="en-US"/>
        </w:rPr>
        <w:t>/</w:t>
      </w:r>
      <w:r>
        <w:t>выкл</w:t>
      </w:r>
      <w:r w:rsidRPr="00F93E90">
        <w:rPr>
          <w:lang w:val="en-US"/>
        </w:rPr>
        <w:t xml:space="preserve"> </w:t>
      </w:r>
      <w:r>
        <w:t>сторис</w:t>
      </w:r>
      <w:r w:rsidRPr="00F93E90">
        <w:rPr>
          <w:lang w:val="en-US"/>
        </w:rPr>
        <w:t xml:space="preserve"> | boolean | - | false |</w:t>
      </w:r>
    </w:p>
    <w:p w14:paraId="6A840673" w14:textId="77777777" w:rsidR="00F93E90" w:rsidRPr="00F93E90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SETTING_STORIES_HOST | </w:t>
      </w:r>
      <w:r>
        <w:t>Хост</w:t>
      </w:r>
      <w:r w:rsidRPr="00F93E90">
        <w:rPr>
          <w:lang w:val="en-US"/>
        </w:rPr>
        <w:t xml:space="preserve"> </w:t>
      </w:r>
      <w:r>
        <w:t>сторис</w:t>
      </w:r>
      <w:r w:rsidRPr="00F93E90">
        <w:rPr>
          <w:lang w:val="en-US"/>
        </w:rPr>
        <w:t xml:space="preserve"> | string | - |  |</w:t>
      </w:r>
    </w:p>
    <w:p w14:paraId="62B471D4" w14:textId="00F06E72" w:rsidR="00331718" w:rsidRDefault="00F93E90" w:rsidP="00F93E90">
      <w:pPr>
        <w:rPr>
          <w:lang w:val="en-US"/>
        </w:rPr>
      </w:pPr>
      <w:r w:rsidRPr="00F93E90">
        <w:rPr>
          <w:lang w:val="en-US"/>
        </w:rPr>
        <w:t xml:space="preserve">| SETTING_MARKET_RATING_ENABLED | </w:t>
      </w:r>
      <w:r>
        <w:t>Вкл</w:t>
      </w:r>
      <w:r w:rsidRPr="00F93E90">
        <w:rPr>
          <w:lang w:val="en-US"/>
        </w:rPr>
        <w:t>/</w:t>
      </w:r>
      <w:r>
        <w:t>выкл</w:t>
      </w:r>
      <w:r w:rsidRPr="00F93E90">
        <w:rPr>
          <w:lang w:val="en-US"/>
        </w:rPr>
        <w:t xml:space="preserve"> </w:t>
      </w:r>
      <w:r>
        <w:t>оценок</w:t>
      </w:r>
      <w:r w:rsidRPr="00F93E90">
        <w:rPr>
          <w:lang w:val="en-US"/>
        </w:rPr>
        <w:t xml:space="preserve"> </w:t>
      </w:r>
      <w:r>
        <w:t>в</w:t>
      </w:r>
      <w:r w:rsidRPr="00F93E90">
        <w:rPr>
          <w:lang w:val="en-US"/>
        </w:rPr>
        <w:t xml:space="preserve"> </w:t>
      </w:r>
      <w:r>
        <w:t>маркете</w:t>
      </w:r>
      <w:r w:rsidRPr="00F93E90">
        <w:rPr>
          <w:lang w:val="en-US"/>
        </w:rPr>
        <w:t xml:space="preserve"> | boolean | - | false |</w:t>
      </w:r>
    </w:p>
    <w:p w14:paraId="22C9B17B" w14:textId="2EAA79A7" w:rsidR="00F93E90" w:rsidRDefault="00F93E90" w:rsidP="00F93E90">
      <w:pPr>
        <w:rPr>
          <w:lang w:val="en-US"/>
        </w:rPr>
      </w:pPr>
    </w:p>
    <w:p w14:paraId="5D09C2F6" w14:textId="45CAE536" w:rsidR="00F93E90" w:rsidRDefault="00F93E90" w:rsidP="00F93E90">
      <w:r>
        <w:t>______________________________________________________________________________</w:t>
      </w:r>
    </w:p>
    <w:p w14:paraId="13C82588" w14:textId="15F98D56" w:rsidR="00F93E90" w:rsidRDefault="00F93E90" w:rsidP="00F93E90"/>
    <w:p w14:paraId="7DF648CD" w14:textId="77777777" w:rsidR="005D3ECB" w:rsidRDefault="005D3ECB" w:rsidP="005D3ECB">
      <w:r>
        <w:t># UserBox</w:t>
      </w:r>
    </w:p>
    <w:p w14:paraId="6C53CF4A" w14:textId="77777777" w:rsidR="005D3ECB" w:rsidRDefault="005D3ECB" w:rsidP="005D3ECB"/>
    <w:p w14:paraId="66443C99" w14:textId="77777777" w:rsidR="005D3ECB" w:rsidRDefault="005D3ECB" w:rsidP="005D3ECB">
      <w:r>
        <w:t>## Инструкция по развёртыванию</w:t>
      </w:r>
    </w:p>
    <w:p w14:paraId="62D59704" w14:textId="77777777" w:rsidR="005D3ECB" w:rsidRDefault="005D3ECB" w:rsidP="005D3ECB">
      <w:r>
        <w:t>Собрать образ сервиса</w:t>
      </w:r>
    </w:p>
    <w:p w14:paraId="370F61B3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>```bash</w:t>
      </w:r>
    </w:p>
    <w:p w14:paraId="6423E36C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>docker build . -t userbox:latest --pull</w:t>
      </w:r>
    </w:p>
    <w:p w14:paraId="4FD88671" w14:textId="77777777" w:rsidR="005D3ECB" w:rsidRDefault="005D3ECB" w:rsidP="005D3ECB">
      <w:r>
        <w:t>```</w:t>
      </w:r>
    </w:p>
    <w:p w14:paraId="40AA7F95" w14:textId="77777777" w:rsidR="005D3ECB" w:rsidRDefault="005D3ECB" w:rsidP="005D3ECB"/>
    <w:p w14:paraId="67ED4B7F" w14:textId="77777777" w:rsidR="005D3ECB" w:rsidRDefault="005D3ECB" w:rsidP="005D3ECB">
      <w:r>
        <w:t>Подготовить файл с переменными окружения. Описание и пример переменных окружения [здесь](#переменные-окружения)</w:t>
      </w:r>
    </w:p>
    <w:p w14:paraId="15763536" w14:textId="77777777" w:rsidR="005D3ECB" w:rsidRDefault="005D3ECB" w:rsidP="005D3ECB"/>
    <w:p w14:paraId="72E40592" w14:textId="77777777" w:rsidR="005D3ECB" w:rsidRDefault="005D3ECB" w:rsidP="005D3ECB">
      <w:r>
        <w:t>Запустить в фоне контейнер с нужными значениями переменных окружения, пробросить наружу порт 80</w:t>
      </w:r>
    </w:p>
    <w:p w14:paraId="30B6B1A5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>```bash</w:t>
      </w:r>
    </w:p>
    <w:p w14:paraId="6BC9C74D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>docker run -d -p 8080:80 userbox:latest --name currency --env-file .env</w:t>
      </w:r>
    </w:p>
    <w:p w14:paraId="36EFD64D" w14:textId="77777777" w:rsidR="005D3ECB" w:rsidRDefault="005D3ECB" w:rsidP="005D3ECB">
      <w:r>
        <w:t>```</w:t>
      </w:r>
    </w:p>
    <w:p w14:paraId="29FD0F3B" w14:textId="77777777" w:rsidR="005D3ECB" w:rsidRDefault="005D3ECB" w:rsidP="005D3ECB"/>
    <w:p w14:paraId="6C3E1A4E" w14:textId="77777777" w:rsidR="005D3ECB" w:rsidRDefault="005D3ECB" w:rsidP="005D3ECB">
      <w:r>
        <w:t>Инициализировать структуру БД и наполнить данными.</w:t>
      </w:r>
    </w:p>
    <w:p w14:paraId="2584144E" w14:textId="77777777" w:rsidR="005D3ECB" w:rsidRDefault="005D3ECB" w:rsidP="005D3ECB">
      <w:r>
        <w:t>БД с соответствующим именем должна быть создана заранее.</w:t>
      </w:r>
    </w:p>
    <w:p w14:paraId="570BB273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>```bash</w:t>
      </w:r>
    </w:p>
    <w:p w14:paraId="76C9D5DE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>docker exec -ti userbox bash -c \</w:t>
      </w:r>
    </w:p>
    <w:p w14:paraId="381E9BA9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>"cd /var/www/app/src &amp;&amp; php artisan doctrine:migrations:migrate &amp;&amp; php artisan db:seed --class BasicSeeder --force"</w:t>
      </w:r>
    </w:p>
    <w:p w14:paraId="09467F89" w14:textId="77777777" w:rsidR="005D3ECB" w:rsidRDefault="005D3ECB" w:rsidP="005D3ECB">
      <w:r>
        <w:t>```</w:t>
      </w:r>
    </w:p>
    <w:p w14:paraId="709755C7" w14:textId="77777777" w:rsidR="005D3ECB" w:rsidRDefault="005D3ECB" w:rsidP="005D3ECB"/>
    <w:p w14:paraId="78C2972B" w14:textId="77777777" w:rsidR="005D3ECB" w:rsidRDefault="005D3ECB" w:rsidP="005D3ECB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5C2E51C4" w14:textId="77777777" w:rsidR="005D3ECB" w:rsidRDefault="005D3ECB" w:rsidP="005D3ECB"/>
    <w:p w14:paraId="7803C3DC" w14:textId="77777777" w:rsidR="005D3ECB" w:rsidRDefault="005D3ECB" w:rsidP="005D3ECB">
      <w:r>
        <w:t>## Переменные окружения</w:t>
      </w:r>
    </w:p>
    <w:p w14:paraId="437DD232" w14:textId="77777777" w:rsidR="005D3ECB" w:rsidRDefault="005D3ECB" w:rsidP="005D3ECB"/>
    <w:p w14:paraId="4CF5AAFE" w14:textId="77777777" w:rsidR="005D3ECB" w:rsidRPr="005D3ECB" w:rsidRDefault="005D3ECB" w:rsidP="005D3ECB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5D3ECB">
        <w:rPr>
          <w:lang w:val="en-US"/>
        </w:rPr>
        <w:t>|</w:t>
      </w:r>
    </w:p>
    <w:p w14:paraId="07ADC285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>|:----|:---------|:----|:---------------|:----------------------|</w:t>
      </w:r>
    </w:p>
    <w:p w14:paraId="300C1F8A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 xml:space="preserve">| APP_ENV | </w:t>
      </w:r>
      <w:r>
        <w:t>Текущее</w:t>
      </w:r>
      <w:r w:rsidRPr="005D3ECB">
        <w:rPr>
          <w:lang w:val="en-US"/>
        </w:rPr>
        <w:t xml:space="preserve"> </w:t>
      </w:r>
      <w:r>
        <w:t>окружение</w:t>
      </w:r>
      <w:r w:rsidRPr="005D3ECB">
        <w:rPr>
          <w:lang w:val="en-US"/>
        </w:rPr>
        <w:t xml:space="preserve"> | enum: **local**, **test**, **testing**, **production** | - | production |</w:t>
      </w:r>
    </w:p>
    <w:p w14:paraId="5C22C5F3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 xml:space="preserve">| APP_DEBUG | </w:t>
      </w:r>
      <w:r>
        <w:t>Режим</w:t>
      </w:r>
      <w:r w:rsidRPr="005D3ECB">
        <w:rPr>
          <w:lang w:val="en-US"/>
        </w:rPr>
        <w:t xml:space="preserve"> </w:t>
      </w:r>
      <w:r>
        <w:t>отладки</w:t>
      </w:r>
      <w:r w:rsidRPr="005D3ECB">
        <w:rPr>
          <w:lang w:val="en-US"/>
        </w:rPr>
        <w:t xml:space="preserve"> | boolean | - | false |</w:t>
      </w:r>
    </w:p>
    <w:p w14:paraId="3D10ECCB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 xml:space="preserve">| APP_TIMEZONE | </w:t>
      </w:r>
      <w:r>
        <w:t>Часовой</w:t>
      </w:r>
      <w:r w:rsidRPr="005D3ECB">
        <w:rPr>
          <w:lang w:val="en-US"/>
        </w:rPr>
        <w:t xml:space="preserve"> </w:t>
      </w:r>
      <w:r>
        <w:t>пояс</w:t>
      </w:r>
      <w:r w:rsidRPr="005D3ECB">
        <w:rPr>
          <w:lang w:val="en-US"/>
        </w:rPr>
        <w:t xml:space="preserve"> | string | - | UTC |</w:t>
      </w:r>
    </w:p>
    <w:p w14:paraId="4D5908B4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 xml:space="preserve">| APP_SERVICE_NAME | </w:t>
      </w:r>
      <w:r>
        <w:t>Название</w:t>
      </w:r>
      <w:r w:rsidRPr="005D3ECB">
        <w:rPr>
          <w:lang w:val="en-US"/>
        </w:rPr>
        <w:t xml:space="preserve"> </w:t>
      </w:r>
      <w:r>
        <w:t>сервиса</w:t>
      </w:r>
      <w:r w:rsidRPr="005D3ECB">
        <w:rPr>
          <w:lang w:val="en-US"/>
        </w:rPr>
        <w:t xml:space="preserve"> | string | + |  |</w:t>
      </w:r>
    </w:p>
    <w:p w14:paraId="6BAFBCE0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 xml:space="preserve">| APP_LOCALE | </w:t>
      </w:r>
      <w:r>
        <w:t>Локаль</w:t>
      </w:r>
      <w:r w:rsidRPr="005D3ECB">
        <w:rPr>
          <w:lang w:val="en-US"/>
        </w:rPr>
        <w:t xml:space="preserve"> | </w:t>
      </w:r>
      <w:r>
        <w:t>Справочник</w:t>
      </w:r>
      <w:r w:rsidRPr="005D3ECB">
        <w:rPr>
          <w:lang w:val="en-US"/>
        </w:rPr>
        <w:t xml:space="preserve"> **en**, **ru** | - | en |</w:t>
      </w:r>
    </w:p>
    <w:p w14:paraId="4FEDD542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 xml:space="preserve">| APP_FALLBACK_LOCALE | </w:t>
      </w:r>
      <w:r>
        <w:t>Резервная</w:t>
      </w:r>
      <w:r w:rsidRPr="005D3ECB">
        <w:rPr>
          <w:lang w:val="en-US"/>
        </w:rPr>
        <w:t xml:space="preserve"> </w:t>
      </w:r>
      <w:r>
        <w:t>локаль</w:t>
      </w:r>
      <w:r w:rsidRPr="005D3ECB">
        <w:rPr>
          <w:lang w:val="en-US"/>
        </w:rPr>
        <w:t xml:space="preserve"> | </w:t>
      </w:r>
      <w:r>
        <w:t>Справочник</w:t>
      </w:r>
      <w:r w:rsidRPr="005D3ECB">
        <w:rPr>
          <w:lang w:val="en-US"/>
        </w:rPr>
        <w:t xml:space="preserve"> **en**, **ru** | - | en |</w:t>
      </w:r>
    </w:p>
    <w:p w14:paraId="721B36CA" w14:textId="77777777" w:rsidR="005D3ECB" w:rsidRDefault="005D3ECB" w:rsidP="005D3ECB">
      <w:r>
        <w:t>| LOG_CHANNEL | Канал логирования по-умолчанию. Для логирования в stdout указать dockerlogs2 | string | - | stack |</w:t>
      </w:r>
    </w:p>
    <w:p w14:paraId="1911E037" w14:textId="77777777" w:rsidR="005D3ECB" w:rsidRDefault="005D3ECB" w:rsidP="005D3ECB">
      <w:r>
        <w:t>| CACHE_DRIVER | Драйвер кеша по-умолчанию | string | - | file |</w:t>
      </w:r>
    </w:p>
    <w:p w14:paraId="5DD36922" w14:textId="77777777" w:rsidR="005D3ECB" w:rsidRDefault="005D3ECB" w:rsidP="005D3ECB">
      <w:r>
        <w:t>| QUEUE_DRIVER | Драйвер очереди по-умолчанию | string | - | sync |</w:t>
      </w:r>
    </w:p>
    <w:p w14:paraId="12751E50" w14:textId="77777777" w:rsidR="005D3ECB" w:rsidRDefault="005D3ECB" w:rsidP="005D3ECB">
      <w:r>
        <w:t>| DB_CONNECTION | Драйвер подключения к БД | string | + | |</w:t>
      </w:r>
    </w:p>
    <w:p w14:paraId="32189830" w14:textId="77777777" w:rsidR="005D3ECB" w:rsidRDefault="005D3ECB" w:rsidP="005D3ECB">
      <w:r>
        <w:t>| DB_HOST | Адрес сервера БД | string | + | |</w:t>
      </w:r>
    </w:p>
    <w:p w14:paraId="74933AF5" w14:textId="77777777" w:rsidR="005D3ECB" w:rsidRDefault="005D3ECB" w:rsidP="005D3ECB">
      <w:r>
        <w:t>| DB_PORT | Порт сервера БД | string | + | |</w:t>
      </w:r>
    </w:p>
    <w:p w14:paraId="4F49BAD2" w14:textId="77777777" w:rsidR="005D3ECB" w:rsidRDefault="005D3ECB" w:rsidP="005D3ECB">
      <w:r>
        <w:t>| DB_DATABASE | Название базы данных | string | + | |</w:t>
      </w:r>
    </w:p>
    <w:p w14:paraId="5A90E0D4" w14:textId="77777777" w:rsidR="005D3ECB" w:rsidRDefault="005D3ECB" w:rsidP="005D3ECB">
      <w:r>
        <w:t>| DB_USERNAME | Имя пользователя БД | string | + | |</w:t>
      </w:r>
    </w:p>
    <w:p w14:paraId="030E1D5B" w14:textId="77777777" w:rsidR="005D3ECB" w:rsidRDefault="005D3ECB" w:rsidP="005D3ECB">
      <w:r>
        <w:t>| DB_PASSWORD | Пароль пользователя БД | string | + | |</w:t>
      </w:r>
    </w:p>
    <w:p w14:paraId="4F88D498" w14:textId="77777777" w:rsidR="005D3ECB" w:rsidRDefault="005D3ECB" w:rsidP="005D3ECB">
      <w:r>
        <w:t>| DOCTRINE_SKIP_SELECT_FROM_LOG | Выкл/вкл логирования SELECT запросов к БД | bool | - | false |</w:t>
      </w:r>
    </w:p>
    <w:p w14:paraId="4F50AF53" w14:textId="77777777" w:rsidR="005D3ECB" w:rsidRDefault="005D3ECB" w:rsidP="005D3ECB">
      <w:r>
        <w:t>| DOCTRINE_PROXY_AUTOGENERATE | Вкл/выкл автоматической генерации проксирующих классов сущностей | bool | - | false |</w:t>
      </w:r>
    </w:p>
    <w:p w14:paraId="6562E768" w14:textId="77777777" w:rsidR="005D3ECB" w:rsidRDefault="005D3ECB" w:rsidP="005D3ECB">
      <w:r>
        <w:t>| BUTLER_HOST | Адрес компонента Butler | string | + | |</w:t>
      </w:r>
    </w:p>
    <w:p w14:paraId="1E545BF9" w14:textId="77777777" w:rsidR="005D3ECB" w:rsidRPr="005D3ECB" w:rsidRDefault="005D3ECB" w:rsidP="005D3ECB">
      <w:pPr>
        <w:rPr>
          <w:lang w:val="en-US"/>
        </w:rPr>
      </w:pPr>
      <w:r w:rsidRPr="005D3ECB">
        <w:rPr>
          <w:lang w:val="en-US"/>
        </w:rPr>
        <w:t xml:space="preserve">| BANK_PRODUCT_HOST | </w:t>
      </w:r>
      <w:r>
        <w:t>Адрес</w:t>
      </w:r>
      <w:r w:rsidRPr="005D3ECB">
        <w:rPr>
          <w:lang w:val="en-US"/>
        </w:rPr>
        <w:t xml:space="preserve"> </w:t>
      </w:r>
      <w:r>
        <w:t>компонента</w:t>
      </w:r>
      <w:r w:rsidRPr="005D3ECB">
        <w:rPr>
          <w:lang w:val="en-US"/>
        </w:rPr>
        <w:t xml:space="preserve"> BankProduct | string | + | |</w:t>
      </w:r>
    </w:p>
    <w:p w14:paraId="21AFDABC" w14:textId="658B88BE" w:rsidR="00F93E90" w:rsidRDefault="005D3ECB" w:rsidP="005D3ECB">
      <w:pPr>
        <w:rPr>
          <w:lang w:val="en-US"/>
        </w:rPr>
      </w:pPr>
      <w:r w:rsidRPr="005D3ECB">
        <w:rPr>
          <w:lang w:val="en-US"/>
        </w:rPr>
        <w:t xml:space="preserve">| FACEBOOK_API_URL | </w:t>
      </w:r>
      <w:r>
        <w:t>Адрес</w:t>
      </w:r>
      <w:r w:rsidRPr="005D3ECB">
        <w:rPr>
          <w:lang w:val="en-US"/>
        </w:rPr>
        <w:t xml:space="preserve"> FaceBook API | string | - | |</w:t>
      </w:r>
    </w:p>
    <w:p w14:paraId="3509DC5B" w14:textId="56576826" w:rsidR="005D3ECB" w:rsidRDefault="005D3ECB" w:rsidP="005D3ECB">
      <w:pPr>
        <w:rPr>
          <w:lang w:val="en-US"/>
        </w:rPr>
      </w:pPr>
    </w:p>
    <w:p w14:paraId="72435284" w14:textId="2C26BBED" w:rsidR="005D3ECB" w:rsidRDefault="005D3ECB" w:rsidP="005D3ECB">
      <w:r>
        <w:t>______________________________________________________________________________</w:t>
      </w:r>
    </w:p>
    <w:p w14:paraId="6504497D" w14:textId="31DDD363" w:rsidR="005D3ECB" w:rsidRDefault="005D3ECB" w:rsidP="005D3ECB"/>
    <w:p w14:paraId="286F9A84" w14:textId="77777777" w:rsidR="00CC5EC3" w:rsidRDefault="00CC5EC3" w:rsidP="00CC5EC3">
      <w:r>
        <w:t>## Инструкция по развёртыванию</w:t>
      </w:r>
    </w:p>
    <w:p w14:paraId="5C8777EB" w14:textId="77777777" w:rsidR="00CC5EC3" w:rsidRDefault="00CC5EC3" w:rsidP="00CC5EC3">
      <w:r>
        <w:t>Собрать образ сервиса</w:t>
      </w:r>
    </w:p>
    <w:p w14:paraId="54105487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>```bash</w:t>
      </w:r>
    </w:p>
    <w:p w14:paraId="118796F0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>docker build . -t user-settings:latest --pull</w:t>
      </w:r>
    </w:p>
    <w:p w14:paraId="19B62B23" w14:textId="77777777" w:rsidR="00CC5EC3" w:rsidRDefault="00CC5EC3" w:rsidP="00CC5EC3">
      <w:r>
        <w:t>```</w:t>
      </w:r>
    </w:p>
    <w:p w14:paraId="7CA1AF29" w14:textId="77777777" w:rsidR="00CC5EC3" w:rsidRDefault="00CC5EC3" w:rsidP="00CC5EC3"/>
    <w:p w14:paraId="61C9A2BE" w14:textId="77777777" w:rsidR="00CC5EC3" w:rsidRDefault="00CC5EC3" w:rsidP="00CC5EC3">
      <w:r>
        <w:t>Подготовить файл с переменными окружения. Описание переменных окружения [ниже](#переменные-окружения)</w:t>
      </w:r>
    </w:p>
    <w:p w14:paraId="0F752DC4" w14:textId="77777777" w:rsidR="00CC5EC3" w:rsidRDefault="00CC5EC3" w:rsidP="00CC5EC3"/>
    <w:p w14:paraId="1D696A68" w14:textId="77777777" w:rsidR="00CC5EC3" w:rsidRDefault="00CC5EC3" w:rsidP="00CC5EC3">
      <w:r>
        <w:t>Запустить в фоне контейнер с нужными значениями переменных окружения, пробросить наружу порт 80</w:t>
      </w:r>
    </w:p>
    <w:p w14:paraId="7023E614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>```bash</w:t>
      </w:r>
    </w:p>
    <w:p w14:paraId="2C3E865A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>docker run -d -p 8080:80 user-settings:latest --name user-settings --env-file .env</w:t>
      </w:r>
    </w:p>
    <w:p w14:paraId="75B4F28C" w14:textId="77777777" w:rsidR="00CC5EC3" w:rsidRDefault="00CC5EC3" w:rsidP="00CC5EC3">
      <w:r>
        <w:t>```</w:t>
      </w:r>
    </w:p>
    <w:p w14:paraId="39C9EC7B" w14:textId="77777777" w:rsidR="00CC5EC3" w:rsidRDefault="00CC5EC3" w:rsidP="00CC5EC3"/>
    <w:p w14:paraId="1281FBD6" w14:textId="77777777" w:rsidR="00CC5EC3" w:rsidRDefault="00CC5EC3" w:rsidP="00CC5EC3">
      <w:r>
        <w:t>Инициализировать структуру БД.</w:t>
      </w:r>
    </w:p>
    <w:p w14:paraId="1FA6E95B" w14:textId="77777777" w:rsidR="00CC5EC3" w:rsidRDefault="00CC5EC3" w:rsidP="00CC5EC3">
      <w:r>
        <w:t>БД с соответствующим именем должна быть создана заранее.</w:t>
      </w:r>
    </w:p>
    <w:p w14:paraId="61530CC4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>```bash</w:t>
      </w:r>
    </w:p>
    <w:p w14:paraId="4A1DAAB2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>docker exec -ti user-settings bash -c \</w:t>
      </w:r>
    </w:p>
    <w:p w14:paraId="6F2A534A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>"cd /var/www/app/src &amp;&amp; php artisan doctrine:migrations:migrate"</w:t>
      </w:r>
    </w:p>
    <w:p w14:paraId="45CA3BEA" w14:textId="77777777" w:rsidR="00CC5EC3" w:rsidRDefault="00CC5EC3" w:rsidP="00CC5EC3">
      <w:r>
        <w:t>```</w:t>
      </w:r>
    </w:p>
    <w:p w14:paraId="7A694790" w14:textId="77777777" w:rsidR="00CC5EC3" w:rsidRDefault="00CC5EC3" w:rsidP="00CC5EC3"/>
    <w:p w14:paraId="33EB4B0F" w14:textId="77777777" w:rsidR="00CC5EC3" w:rsidRDefault="00CC5EC3" w:rsidP="00CC5EC3">
      <w:r>
        <w:t>В случае успешного развёртывания сервис должен отдать "1234" в ответ на пустой GET запрос по адресу `http://service-host:80/v1/`.</w:t>
      </w:r>
    </w:p>
    <w:p w14:paraId="64AB6014" w14:textId="77777777" w:rsidR="00CC5EC3" w:rsidRDefault="00CC5EC3" w:rsidP="00CC5EC3"/>
    <w:p w14:paraId="1D91D31B" w14:textId="77777777" w:rsidR="00CC5EC3" w:rsidRDefault="00CC5EC3" w:rsidP="00CC5EC3">
      <w:r>
        <w:t>## Переменные окружения</w:t>
      </w:r>
    </w:p>
    <w:p w14:paraId="7E5C859A" w14:textId="77777777" w:rsidR="00CC5EC3" w:rsidRDefault="00CC5EC3" w:rsidP="00CC5EC3"/>
    <w:p w14:paraId="3E7E5A22" w14:textId="77777777" w:rsidR="00CC5EC3" w:rsidRPr="00CC5EC3" w:rsidRDefault="00CC5EC3" w:rsidP="00CC5EC3">
      <w:pPr>
        <w:rPr>
          <w:lang w:val="en-US"/>
        </w:rPr>
      </w:pPr>
      <w:r>
        <w:t xml:space="preserve">| Имя | Описание | Тип | Обязательность | Значение по-умолчанию </w:t>
      </w:r>
      <w:r w:rsidRPr="00CC5EC3">
        <w:rPr>
          <w:lang w:val="en-US"/>
        </w:rPr>
        <w:t>|</w:t>
      </w:r>
    </w:p>
    <w:p w14:paraId="1054A77E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>| ------ | ------ | ------ | ------ | ------ |</w:t>
      </w:r>
    </w:p>
    <w:p w14:paraId="1AAA37C9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APP_ENV | </w:t>
      </w:r>
      <w:r>
        <w:t>Текущее</w:t>
      </w:r>
      <w:r w:rsidRPr="00CC5EC3">
        <w:rPr>
          <w:lang w:val="en-US"/>
        </w:rPr>
        <w:t xml:space="preserve"> </w:t>
      </w:r>
      <w:r>
        <w:t>окружение</w:t>
      </w:r>
      <w:r w:rsidRPr="00CC5EC3">
        <w:rPr>
          <w:lang w:val="en-US"/>
        </w:rPr>
        <w:t xml:space="preserve"> | **local**, **test**, **testing**, **production** | - | production |</w:t>
      </w:r>
    </w:p>
    <w:p w14:paraId="0F2AD78A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APP_DEBUG | </w:t>
      </w:r>
      <w:r>
        <w:t>Режим</w:t>
      </w:r>
      <w:r w:rsidRPr="00CC5EC3">
        <w:rPr>
          <w:lang w:val="en-US"/>
        </w:rPr>
        <w:t xml:space="preserve"> </w:t>
      </w:r>
      <w:r>
        <w:t>отладки</w:t>
      </w:r>
      <w:r w:rsidRPr="00CC5EC3">
        <w:rPr>
          <w:lang w:val="en-US"/>
        </w:rPr>
        <w:t xml:space="preserve"> | boolean | - | false |</w:t>
      </w:r>
    </w:p>
    <w:p w14:paraId="799B817A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APP_TIMEZONE | </w:t>
      </w:r>
      <w:r>
        <w:t>Часовой</w:t>
      </w:r>
      <w:r w:rsidRPr="00CC5EC3">
        <w:rPr>
          <w:lang w:val="en-US"/>
        </w:rPr>
        <w:t xml:space="preserve"> </w:t>
      </w:r>
      <w:r>
        <w:t>пояс</w:t>
      </w:r>
      <w:r w:rsidRPr="00CC5EC3">
        <w:rPr>
          <w:lang w:val="en-US"/>
        </w:rPr>
        <w:t xml:space="preserve"> | string | - | UTC |</w:t>
      </w:r>
    </w:p>
    <w:p w14:paraId="5DC315F0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APP_SERVICE_NAME | </w:t>
      </w:r>
      <w:r>
        <w:t>Название</w:t>
      </w:r>
      <w:r w:rsidRPr="00CC5EC3">
        <w:rPr>
          <w:lang w:val="en-US"/>
        </w:rPr>
        <w:t xml:space="preserve"> </w:t>
      </w:r>
      <w:r>
        <w:t>сервиса</w:t>
      </w:r>
      <w:r w:rsidRPr="00CC5EC3">
        <w:rPr>
          <w:lang w:val="en-US"/>
        </w:rPr>
        <w:t xml:space="preserve"> | string | + | user-settings |</w:t>
      </w:r>
    </w:p>
    <w:p w14:paraId="202D7254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APP_LOCALE | </w:t>
      </w:r>
      <w:r>
        <w:t>Локаль</w:t>
      </w:r>
      <w:r w:rsidRPr="00CC5EC3">
        <w:rPr>
          <w:lang w:val="en-US"/>
        </w:rPr>
        <w:t xml:space="preserve"> | </w:t>
      </w:r>
      <w:r>
        <w:t>Справочник</w:t>
      </w:r>
      <w:r w:rsidRPr="00CC5EC3">
        <w:rPr>
          <w:lang w:val="en-US"/>
        </w:rPr>
        <w:t xml:space="preserve"> **en**, **ru** | - | en |</w:t>
      </w:r>
    </w:p>
    <w:p w14:paraId="0A87C7B3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APP_FALLBACK_LOCALE | </w:t>
      </w:r>
      <w:r>
        <w:t>Резервная</w:t>
      </w:r>
      <w:r w:rsidRPr="00CC5EC3">
        <w:rPr>
          <w:lang w:val="en-US"/>
        </w:rPr>
        <w:t xml:space="preserve"> </w:t>
      </w:r>
      <w:r>
        <w:t>локаль</w:t>
      </w:r>
      <w:r w:rsidRPr="00CC5EC3">
        <w:rPr>
          <w:lang w:val="en-US"/>
        </w:rPr>
        <w:t xml:space="preserve"> | </w:t>
      </w:r>
      <w:r>
        <w:t>Справочник</w:t>
      </w:r>
      <w:r w:rsidRPr="00CC5EC3">
        <w:rPr>
          <w:lang w:val="en-US"/>
        </w:rPr>
        <w:t xml:space="preserve"> **en**, **ru** | - | en |</w:t>
      </w:r>
    </w:p>
    <w:p w14:paraId="1604E6EF" w14:textId="77777777" w:rsidR="00CC5EC3" w:rsidRDefault="00CC5EC3" w:rsidP="00CC5EC3">
      <w:r>
        <w:t>| LOG_CHANNEL | Канал логирования по-умолчанию. Для логирования в stdout указать dockerlogs2 | string | - | stack |</w:t>
      </w:r>
    </w:p>
    <w:p w14:paraId="551C2E8C" w14:textId="77777777" w:rsidR="00CC5EC3" w:rsidRDefault="00CC5EC3" w:rsidP="00CC5EC3">
      <w:r>
        <w:t>| CACHE_DRIVER | Драйвер кеша по-умолчанию | string | - | file |</w:t>
      </w:r>
    </w:p>
    <w:p w14:paraId="353294E4" w14:textId="77777777" w:rsidR="00CC5EC3" w:rsidRDefault="00CC5EC3" w:rsidP="00CC5EC3">
      <w:r>
        <w:t>| QUEUE_DRIVER | Драйвер очереди по-умолчанию | string | - | sync |</w:t>
      </w:r>
    </w:p>
    <w:p w14:paraId="7086B51C" w14:textId="77777777" w:rsidR="00CC5EC3" w:rsidRDefault="00CC5EC3" w:rsidP="00CC5EC3">
      <w:r>
        <w:t>| DB_CONNECTION | Драйвер подключения к БД | string | + | pgsql |</w:t>
      </w:r>
    </w:p>
    <w:p w14:paraId="7ADEDB8B" w14:textId="77777777" w:rsidR="00CC5EC3" w:rsidRDefault="00CC5EC3" w:rsidP="00CC5EC3">
      <w:r>
        <w:t>| DB_HOST | Адрес сервера БД | string | + |  |</w:t>
      </w:r>
    </w:p>
    <w:p w14:paraId="529964BF" w14:textId="77777777" w:rsidR="00CC5EC3" w:rsidRDefault="00CC5EC3" w:rsidP="00CC5EC3">
      <w:r>
        <w:t>| DB_PORT | Порт сервера БД | string | + | 5432 |</w:t>
      </w:r>
    </w:p>
    <w:p w14:paraId="61BAD9F6" w14:textId="77777777" w:rsidR="00CC5EC3" w:rsidRDefault="00CC5EC3" w:rsidP="00CC5EC3">
      <w:r>
        <w:t>| DB_DATABASE | Название базы данных | string | + |  |</w:t>
      </w:r>
    </w:p>
    <w:p w14:paraId="5848A5C1" w14:textId="77777777" w:rsidR="00CC5EC3" w:rsidRDefault="00CC5EC3" w:rsidP="00CC5EC3">
      <w:r>
        <w:t>| DB_USERNAME | Имя пользователя БД | string | + | |</w:t>
      </w:r>
    </w:p>
    <w:p w14:paraId="760BD2D3" w14:textId="77777777" w:rsidR="00CC5EC3" w:rsidRDefault="00CC5EC3" w:rsidP="00CC5EC3">
      <w:r>
        <w:t>| DB_PASSWORD | Пароль пользователя БД | string | + | |</w:t>
      </w:r>
    </w:p>
    <w:p w14:paraId="3EA3D034" w14:textId="77777777" w:rsidR="00CC5EC3" w:rsidRDefault="00CC5EC3" w:rsidP="00CC5EC3">
      <w:r>
        <w:t>| DOCTRINE_SKIP_SELECT_FROM_LOG | Выкл/вкл логирования SELECT запросов к БД | boolean | - | true |</w:t>
      </w:r>
    </w:p>
    <w:p w14:paraId="2D7735EE" w14:textId="77777777" w:rsidR="00CC5EC3" w:rsidRDefault="00CC5EC3" w:rsidP="00CC5EC3">
      <w:r>
        <w:t>| DOCTRINE_PROXY_AUTOGENERATE | Вкл/выкл автоматической генерации проксирующих классов сущностей | boolean | - | false |</w:t>
      </w:r>
    </w:p>
    <w:p w14:paraId="515CB989" w14:textId="77777777" w:rsidR="00CC5EC3" w:rsidRDefault="00CC5EC3" w:rsidP="00CC5EC3">
      <w:r>
        <w:t>| BUTLER_HOST | Адрес компонента Butler | string | + | |</w:t>
      </w:r>
    </w:p>
    <w:p w14:paraId="6D46A0F2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BANK_PRODUCT_HOST | </w:t>
      </w:r>
      <w:r>
        <w:t>Адрес</w:t>
      </w:r>
      <w:r w:rsidRPr="00CC5EC3">
        <w:rPr>
          <w:lang w:val="en-US"/>
        </w:rPr>
        <w:t xml:space="preserve"> </w:t>
      </w:r>
      <w:r>
        <w:t>компонента</w:t>
      </w:r>
      <w:r w:rsidRPr="00CC5EC3">
        <w:rPr>
          <w:lang w:val="en-US"/>
        </w:rPr>
        <w:t xml:space="preserve"> BankProduct | string | + | |</w:t>
      </w:r>
    </w:p>
    <w:p w14:paraId="49995E7F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PAYMENTGATE_HOST | </w:t>
      </w:r>
      <w:r>
        <w:t>Адрес</w:t>
      </w:r>
      <w:r w:rsidRPr="00CC5EC3">
        <w:rPr>
          <w:lang w:val="en-US"/>
        </w:rPr>
        <w:t xml:space="preserve"> </w:t>
      </w:r>
      <w:r>
        <w:t>компонента</w:t>
      </w:r>
      <w:r w:rsidRPr="00CC5EC3">
        <w:rPr>
          <w:lang w:val="en-US"/>
        </w:rPr>
        <w:t xml:space="preserve"> PaymentGate | string | + | |</w:t>
      </w:r>
    </w:p>
    <w:p w14:paraId="1BCB0E46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BUS_MANAGER_HOST | </w:t>
      </w:r>
      <w:r>
        <w:t>Адрес</w:t>
      </w:r>
      <w:r w:rsidRPr="00CC5EC3">
        <w:rPr>
          <w:lang w:val="en-US"/>
        </w:rPr>
        <w:t xml:space="preserve"> </w:t>
      </w:r>
      <w:r>
        <w:t>компонента</w:t>
      </w:r>
      <w:r w:rsidRPr="00CC5EC3">
        <w:rPr>
          <w:lang w:val="en-US"/>
        </w:rPr>
        <w:t xml:space="preserve"> BusManager | string | + | |</w:t>
      </w:r>
    </w:p>
    <w:p w14:paraId="57EF48A1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OCTOPUS_HOST | </w:t>
      </w:r>
      <w:r>
        <w:t>Адрес</w:t>
      </w:r>
      <w:r w:rsidRPr="00CC5EC3">
        <w:rPr>
          <w:lang w:val="en-US"/>
        </w:rPr>
        <w:t xml:space="preserve"> </w:t>
      </w:r>
      <w:r>
        <w:t>компонента</w:t>
      </w:r>
      <w:r w:rsidRPr="00CC5EC3">
        <w:rPr>
          <w:lang w:val="en-US"/>
        </w:rPr>
        <w:t xml:space="preserve"> Octopus | string | + | |</w:t>
      </w:r>
    </w:p>
    <w:p w14:paraId="11C220FB" w14:textId="77777777" w:rsidR="00CC5EC3" w:rsidRPr="00CC5EC3" w:rsidRDefault="00CC5EC3" w:rsidP="00CC5EC3">
      <w:pPr>
        <w:rPr>
          <w:lang w:val="en-US"/>
        </w:rPr>
      </w:pPr>
      <w:r w:rsidRPr="00CC5EC3">
        <w:rPr>
          <w:lang w:val="en-US"/>
        </w:rPr>
        <w:t xml:space="preserve">| USERBOX_HOST | </w:t>
      </w:r>
      <w:r>
        <w:t>Адрес</w:t>
      </w:r>
      <w:r w:rsidRPr="00CC5EC3">
        <w:rPr>
          <w:lang w:val="en-US"/>
        </w:rPr>
        <w:t xml:space="preserve"> </w:t>
      </w:r>
      <w:r>
        <w:t>компонента</w:t>
      </w:r>
      <w:r w:rsidRPr="00CC5EC3">
        <w:rPr>
          <w:lang w:val="en-US"/>
        </w:rPr>
        <w:t xml:space="preserve"> Userbox | string | + | |</w:t>
      </w:r>
    </w:p>
    <w:p w14:paraId="260354C8" w14:textId="5005BF65" w:rsidR="005D3ECB" w:rsidRDefault="00CC5EC3" w:rsidP="00CC5EC3">
      <w:r>
        <w:t>| SALT | Соль | string | + | |</w:t>
      </w:r>
    </w:p>
    <w:p w14:paraId="078C7231" w14:textId="320575E1" w:rsidR="00867B10" w:rsidRDefault="00867B10" w:rsidP="00CC5EC3"/>
    <w:p w14:paraId="1687F56F" w14:textId="78DF5BBE" w:rsidR="00867B10" w:rsidRDefault="00867B10" w:rsidP="00CC5EC3"/>
    <w:sectPr w:rsidR="00867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AA8"/>
    <w:rsid w:val="000C062F"/>
    <w:rsid w:val="000F0BD9"/>
    <w:rsid w:val="001702DC"/>
    <w:rsid w:val="001910EB"/>
    <w:rsid w:val="00277ED8"/>
    <w:rsid w:val="00331718"/>
    <w:rsid w:val="0037201D"/>
    <w:rsid w:val="00396AB8"/>
    <w:rsid w:val="0049583F"/>
    <w:rsid w:val="004C15E3"/>
    <w:rsid w:val="00594713"/>
    <w:rsid w:val="005B025E"/>
    <w:rsid w:val="005C141C"/>
    <w:rsid w:val="005D3ECB"/>
    <w:rsid w:val="005F5432"/>
    <w:rsid w:val="00632FDE"/>
    <w:rsid w:val="00643BB9"/>
    <w:rsid w:val="0068282F"/>
    <w:rsid w:val="00682EFE"/>
    <w:rsid w:val="0071077C"/>
    <w:rsid w:val="007156F7"/>
    <w:rsid w:val="00715FA1"/>
    <w:rsid w:val="00812130"/>
    <w:rsid w:val="008477E5"/>
    <w:rsid w:val="00867B10"/>
    <w:rsid w:val="00926DFB"/>
    <w:rsid w:val="00A134D9"/>
    <w:rsid w:val="00A3400A"/>
    <w:rsid w:val="00AD3990"/>
    <w:rsid w:val="00B24D96"/>
    <w:rsid w:val="00B61CC4"/>
    <w:rsid w:val="00B92AA8"/>
    <w:rsid w:val="00C809BE"/>
    <w:rsid w:val="00C83A53"/>
    <w:rsid w:val="00CC5EC3"/>
    <w:rsid w:val="00D200FB"/>
    <w:rsid w:val="00DF563C"/>
    <w:rsid w:val="00E06E5F"/>
    <w:rsid w:val="00E4512A"/>
    <w:rsid w:val="00E524A5"/>
    <w:rsid w:val="00E529B0"/>
    <w:rsid w:val="00E96615"/>
    <w:rsid w:val="00EA5AFD"/>
    <w:rsid w:val="00F9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BF5E"/>
  <w15:chartTrackingRefBased/>
  <w15:docId w15:val="{34F7CA0A-673F-4FCE-BC83-1A15F51A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7B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77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477E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67B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92.168.1.11:8098/?urls.primaryName=credit-market" TargetMode="External"/><Relationship Id="rId5" Type="http://schemas.openxmlformats.org/officeDocument/2006/relationships/hyperlink" Target="mailto:support@self.team" TargetMode="External"/><Relationship Id="rId4" Type="http://schemas.openxmlformats.org/officeDocument/2006/relationships/hyperlink" Target="https://cube.dev.self.te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9527</Words>
  <Characters>54308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Денисов</dc:creator>
  <cp:keywords/>
  <dc:description/>
  <cp:lastModifiedBy>Дмитрий Денисов</cp:lastModifiedBy>
  <cp:revision>2</cp:revision>
  <dcterms:created xsi:type="dcterms:W3CDTF">2021-07-26T12:52:00Z</dcterms:created>
  <dcterms:modified xsi:type="dcterms:W3CDTF">2021-07-26T12:52:00Z</dcterms:modified>
</cp:coreProperties>
</file>